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546EE" w:rsidRDefault="001546EE"/>
    <w:p w:rsidR="008C42BE" w:rsidRPr="008C42BE" w:rsidRDefault="00605E36" w:rsidP="003F667D">
      <w:pPr>
        <w:pStyle w:val="Rubrik2"/>
      </w:pPr>
      <w:r>
        <w:t>Inbjudan till USM P16 Steg 1 i Knivsta</w:t>
      </w:r>
    </w:p>
    <w:p w:rsidR="003F667D" w:rsidRDefault="003F667D" w:rsidP="00C66860">
      <w:pPr>
        <w:rPr>
          <w:sz w:val="20"/>
          <w:szCs w:val="20"/>
        </w:rPr>
      </w:pPr>
    </w:p>
    <w:p w:rsidR="00D00C49" w:rsidRPr="002777EF" w:rsidRDefault="00605E36" w:rsidP="004E029A">
      <w:pPr>
        <w:pStyle w:val="Default"/>
        <w:rPr>
          <w:b/>
          <w:bCs/>
          <w:sz w:val="22"/>
          <w:szCs w:val="22"/>
          <w:lang w:val="sv-SE"/>
        </w:rPr>
      </w:pPr>
      <w:r w:rsidRPr="00514BB3"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val="sv-SE" w:eastAsia="en-US"/>
        </w:rPr>
        <w:t xml:space="preserve">Vassunda IF Handboll hälsar </w:t>
      </w:r>
      <w:r w:rsidR="00A57BAF" w:rsidRPr="00514BB3"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val="sv-SE" w:eastAsia="en-US"/>
        </w:rPr>
        <w:t xml:space="preserve">varmt välkomna till USM steg 1 </w:t>
      </w:r>
      <w:r w:rsidR="00956321" w:rsidRPr="00514BB3"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val="sv-SE" w:eastAsia="en-US"/>
        </w:rPr>
        <w:t>säsongen 2020/2021</w:t>
      </w:r>
    </w:p>
    <w:p w:rsidR="00956321" w:rsidRPr="002777EF" w:rsidRDefault="00956321" w:rsidP="004E029A">
      <w:pPr>
        <w:pStyle w:val="Default"/>
        <w:rPr>
          <w:b/>
          <w:bCs/>
          <w:sz w:val="20"/>
          <w:szCs w:val="20"/>
          <w:lang w:val="sv-SE"/>
        </w:rPr>
      </w:pPr>
    </w:p>
    <w:p w:rsidR="006A43D9" w:rsidRPr="009A19EE" w:rsidRDefault="00D00C49" w:rsidP="00C6686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</w:t>
      </w:r>
      <w:r w:rsidR="006A43D9" w:rsidRPr="009A19EE">
        <w:rPr>
          <w:b/>
          <w:bCs/>
          <w:sz w:val="28"/>
          <w:szCs w:val="28"/>
        </w:rPr>
        <w:t>nformation</w:t>
      </w:r>
    </w:p>
    <w:p w:rsidR="006A43D9" w:rsidRDefault="0048757A" w:rsidP="006A43D9">
      <w:pPr>
        <w:ind w:left="1304" w:hanging="1304"/>
      </w:pPr>
      <w:bookmarkStart w:id="0" w:name="_Hlk47390778"/>
      <w:r>
        <w:rPr>
          <w:b/>
          <w:bCs/>
        </w:rPr>
        <w:t>Datum</w:t>
      </w:r>
      <w:r w:rsidR="006A43D9" w:rsidRPr="005D4618">
        <w:rPr>
          <w:b/>
          <w:bCs/>
        </w:rPr>
        <w:t>:</w:t>
      </w:r>
      <w:r w:rsidR="006A43D9">
        <w:tab/>
      </w:r>
      <w:proofErr w:type="gramStart"/>
      <w:r w:rsidR="008C42BE">
        <w:t>2</w:t>
      </w:r>
      <w:r w:rsidR="00D00C49">
        <w:t>6</w:t>
      </w:r>
      <w:r w:rsidR="00882B27">
        <w:t>-27</w:t>
      </w:r>
      <w:proofErr w:type="gramEnd"/>
      <w:r w:rsidR="00882B27">
        <w:t xml:space="preserve"> September</w:t>
      </w:r>
      <w:r w:rsidR="008C42BE">
        <w:t xml:space="preserve"> 2020</w:t>
      </w:r>
    </w:p>
    <w:p w:rsidR="00882B27" w:rsidRDefault="006A43D9" w:rsidP="00B95409">
      <w:pPr>
        <w:spacing w:after="0"/>
      </w:pPr>
      <w:r w:rsidRPr="005D4618">
        <w:rPr>
          <w:b/>
          <w:bCs/>
        </w:rPr>
        <w:t>Plats:</w:t>
      </w:r>
      <w:r>
        <w:tab/>
      </w:r>
      <w:proofErr w:type="gramStart"/>
      <w:r w:rsidR="00882B27">
        <w:t>Lördag</w:t>
      </w:r>
      <w:proofErr w:type="gramEnd"/>
      <w:r w:rsidR="001F4802">
        <w:t>:</w:t>
      </w:r>
      <w:r w:rsidR="0078666D">
        <w:t xml:space="preserve"> </w:t>
      </w:r>
      <w:r w:rsidR="00882B27">
        <w:t xml:space="preserve"> Alsikehallen</w:t>
      </w:r>
      <w:r w:rsidR="001F4802">
        <w:t>,</w:t>
      </w:r>
      <w:r w:rsidR="00B95409">
        <w:t xml:space="preserve"> </w:t>
      </w:r>
      <w:r w:rsidR="006B49F1" w:rsidRPr="006B49F1">
        <w:t>Morkullegatan 4</w:t>
      </w:r>
    </w:p>
    <w:p w:rsidR="006A43D9" w:rsidRDefault="0078666D" w:rsidP="0078666D">
      <w:pPr>
        <w:ind w:firstLine="1304"/>
      </w:pPr>
      <w:r>
        <w:t>Söndag</w:t>
      </w:r>
      <w:r w:rsidR="001F4802">
        <w:t>:</w:t>
      </w:r>
      <w:r>
        <w:t xml:space="preserve"> </w:t>
      </w:r>
      <w:r w:rsidR="006A43D9">
        <w:t>Centrum för idrott och kultur (CIK)</w:t>
      </w:r>
      <w:r w:rsidR="001F4802">
        <w:t>,</w:t>
      </w:r>
      <w:r w:rsidR="008C42BE">
        <w:t xml:space="preserve"> </w:t>
      </w:r>
      <w:r w:rsidR="006B1B96">
        <w:t>P</w:t>
      </w:r>
      <w:r w:rsidR="008C42BE">
        <w:t>arkvägen 31 A</w:t>
      </w:r>
    </w:p>
    <w:p w:rsidR="006A43D9" w:rsidRDefault="004E029A" w:rsidP="00C66860">
      <w:r>
        <w:rPr>
          <w:b/>
          <w:bCs/>
        </w:rPr>
        <w:t>L</w:t>
      </w:r>
      <w:r w:rsidR="006A43D9" w:rsidRPr="005D4618">
        <w:rPr>
          <w:b/>
          <w:bCs/>
        </w:rPr>
        <w:t>ag:</w:t>
      </w:r>
      <w:r w:rsidR="006A43D9">
        <w:tab/>
      </w:r>
      <w:r>
        <w:t xml:space="preserve">Vassunda IF, Täby HKB 2, HK </w:t>
      </w:r>
      <w:proofErr w:type="spellStart"/>
      <w:r>
        <w:t>eRPing</w:t>
      </w:r>
      <w:proofErr w:type="spellEnd"/>
      <w:r>
        <w:t xml:space="preserve"> Röd samt HK Cliff</w:t>
      </w:r>
      <w:r w:rsidR="008C42BE">
        <w:t>.</w:t>
      </w:r>
    </w:p>
    <w:p w:rsidR="006D789E" w:rsidRPr="00A773C1" w:rsidRDefault="006D789E" w:rsidP="006D789E">
      <w:pPr>
        <w:ind w:left="1304" w:hanging="1304"/>
      </w:pPr>
      <w:proofErr w:type="spellStart"/>
      <w:r w:rsidRPr="006D789E">
        <w:rPr>
          <w:b/>
          <w:bCs/>
        </w:rPr>
        <w:t>Laguppst</w:t>
      </w:r>
      <w:r>
        <w:rPr>
          <w:b/>
          <w:bCs/>
        </w:rPr>
        <w:t>älln</w:t>
      </w:r>
      <w:proofErr w:type="spellEnd"/>
      <w:r w:rsidRPr="006D789E">
        <w:rPr>
          <w:b/>
          <w:bCs/>
        </w:rPr>
        <w:t>:</w:t>
      </w:r>
      <w:r w:rsidRPr="006D789E">
        <w:rPr>
          <w:b/>
          <w:bCs/>
        </w:rPr>
        <w:tab/>
      </w:r>
      <w:r w:rsidR="00A773C1">
        <w:t xml:space="preserve">Meddela laguppställning senast fredag </w:t>
      </w:r>
      <w:r w:rsidR="00942355">
        <w:t xml:space="preserve">18 september och säkerställ gärna att </w:t>
      </w:r>
      <w:r w:rsidR="00FC2058">
        <w:t xml:space="preserve">det är </w:t>
      </w:r>
      <w:r w:rsidR="00942355">
        <w:t>rätt lag</w:t>
      </w:r>
      <w:r w:rsidR="00BF6CDB">
        <w:t>uppställning</w:t>
      </w:r>
      <w:r w:rsidR="00942355">
        <w:t xml:space="preserve"> </w:t>
      </w:r>
      <w:r w:rsidR="00FC2058">
        <w:t xml:space="preserve">i </w:t>
      </w:r>
      <w:r w:rsidR="00942355" w:rsidRPr="00281CCD">
        <w:t>EMP</w:t>
      </w:r>
      <w:r w:rsidR="00942355">
        <w:t>.</w:t>
      </w:r>
    </w:p>
    <w:p w:rsidR="006A43D9" w:rsidRDefault="00906B66" w:rsidP="001028BB">
      <w:pPr>
        <w:spacing w:after="0"/>
        <w:ind w:left="1304" w:hanging="1304"/>
      </w:pPr>
      <w:r>
        <w:rPr>
          <w:b/>
          <w:bCs/>
        </w:rPr>
        <w:t>Fika/l</w:t>
      </w:r>
      <w:r w:rsidR="005D4618">
        <w:rPr>
          <w:b/>
          <w:bCs/>
        </w:rPr>
        <w:t>unch:</w:t>
      </w:r>
      <w:r w:rsidR="005D4618">
        <w:rPr>
          <w:b/>
          <w:bCs/>
        </w:rPr>
        <w:tab/>
      </w:r>
      <w:r w:rsidR="0042363D" w:rsidRPr="0042363D">
        <w:t xml:space="preserve">Alla lag erbjuds lunch </w:t>
      </w:r>
      <w:r w:rsidR="00E749AB">
        <w:t xml:space="preserve">på söndagen </w:t>
      </w:r>
      <w:r w:rsidR="0042363D" w:rsidRPr="0042363D">
        <w:t xml:space="preserve">på </w:t>
      </w:r>
      <w:proofErr w:type="spellStart"/>
      <w:r w:rsidR="0042363D" w:rsidRPr="0042363D">
        <w:t>CIK:s</w:t>
      </w:r>
      <w:proofErr w:type="spellEnd"/>
      <w:r w:rsidR="0042363D" w:rsidRPr="0042363D">
        <w:t xml:space="preserve"> restaurang Kvarnen för </w:t>
      </w:r>
      <w:r w:rsidR="00E749AB">
        <w:t>ca 80</w:t>
      </w:r>
      <w:r w:rsidR="0042363D" w:rsidRPr="0042363D">
        <w:t xml:space="preserve"> SEK/pers</w:t>
      </w:r>
      <w:r w:rsidR="006B1B96">
        <w:t>.</w:t>
      </w:r>
    </w:p>
    <w:p w:rsidR="00AE4305" w:rsidRPr="00B1501C" w:rsidRDefault="00AE4305" w:rsidP="000761B0">
      <w:pPr>
        <w:ind w:left="1304" w:hanging="1304"/>
      </w:pPr>
      <w:r w:rsidRPr="00B1501C">
        <w:tab/>
        <w:t>Låt oss veta om ni</w:t>
      </w:r>
      <w:r w:rsidR="00B1501C" w:rsidRPr="00B1501C">
        <w:t xml:space="preserve"> önskar lunch och hur många</w:t>
      </w:r>
      <w:r w:rsidR="001028BB">
        <w:t>.</w:t>
      </w:r>
    </w:p>
    <w:p w:rsidR="00AC0B33" w:rsidRDefault="008C42BE" w:rsidP="006D789E">
      <w:pPr>
        <w:spacing w:after="0"/>
        <w:ind w:left="1304" w:hanging="1304"/>
      </w:pPr>
      <w:r w:rsidRPr="008C42BE">
        <w:rPr>
          <w:b/>
          <w:bCs/>
        </w:rPr>
        <w:t>Hälsoregler:</w:t>
      </w:r>
      <w:r>
        <w:tab/>
      </w:r>
      <w:r w:rsidR="00906B66">
        <w:t>Vi följer förstås Folkhälsomyndighetens riktlinjer</w:t>
      </w:r>
      <w:r w:rsidR="005D4FF3">
        <w:t xml:space="preserve"> och vill skapa en trygg turnering</w:t>
      </w:r>
      <w:r w:rsidR="00906B66">
        <w:t xml:space="preserve">. </w:t>
      </w:r>
      <w:r w:rsidR="00AC0B33">
        <w:t xml:space="preserve">Det innebär att: </w:t>
      </w:r>
    </w:p>
    <w:p w:rsidR="00AC0B33" w:rsidRPr="003F667D" w:rsidRDefault="00AC0B33" w:rsidP="006D789E">
      <w:pPr>
        <w:pStyle w:val="Liststycke"/>
        <w:numPr>
          <w:ilvl w:val="0"/>
          <w:numId w:val="2"/>
        </w:numPr>
        <w:shd w:val="clear" w:color="auto" w:fill="FFFFFF"/>
        <w:spacing w:after="90" w:line="240" w:lineRule="auto"/>
        <w:ind w:left="2018" w:hanging="357"/>
        <w:rPr>
          <w:rFonts w:eastAsia="Times New Roman" w:cstheme="minorHAnsi"/>
          <w:i/>
          <w:iCs/>
          <w:color w:val="000000" w:themeColor="text1"/>
          <w:lang w:eastAsia="sv-SE"/>
        </w:rPr>
      </w:pPr>
      <w:r w:rsidRPr="003F667D">
        <w:rPr>
          <w:rFonts w:eastAsia="Times New Roman" w:cstheme="minorHAnsi"/>
          <w:i/>
          <w:iCs/>
          <w:color w:val="000000" w:themeColor="text1"/>
          <w:lang w:eastAsia="sv-SE"/>
        </w:rPr>
        <w:t>Alla spelare, ledare, funktionärer måste vara friska och symptomfria.</w:t>
      </w:r>
    </w:p>
    <w:p w:rsidR="00AC0B33" w:rsidRPr="003F667D" w:rsidRDefault="00AC0B33" w:rsidP="00AC0B33">
      <w:pPr>
        <w:pStyle w:val="Liststycke"/>
        <w:numPr>
          <w:ilvl w:val="0"/>
          <w:numId w:val="2"/>
        </w:numPr>
        <w:shd w:val="clear" w:color="auto" w:fill="FFFFFF"/>
        <w:spacing w:before="120" w:after="90" w:line="240" w:lineRule="auto"/>
        <w:rPr>
          <w:rFonts w:eastAsia="Times New Roman" w:cstheme="minorHAnsi"/>
          <w:i/>
          <w:iCs/>
          <w:color w:val="000000" w:themeColor="text1"/>
          <w:lang w:eastAsia="sv-SE"/>
        </w:rPr>
      </w:pPr>
      <w:r w:rsidRPr="003F667D">
        <w:rPr>
          <w:rFonts w:eastAsia="Times New Roman" w:cstheme="minorHAnsi"/>
          <w:i/>
          <w:iCs/>
          <w:color w:val="000000" w:themeColor="text1"/>
          <w:lang w:eastAsia="sv-SE"/>
        </w:rPr>
        <w:t>Spelarna duschar och byter i största utsträckning om hemmavid. Det är dock förståeligt om lag med längre resväg vill skölja av sig efter sista matchen.</w:t>
      </w:r>
    </w:p>
    <w:p w:rsidR="00AC0B33" w:rsidRPr="003F667D" w:rsidRDefault="00AC0B33" w:rsidP="00AC0B33">
      <w:pPr>
        <w:pStyle w:val="Liststycke"/>
        <w:numPr>
          <w:ilvl w:val="0"/>
          <w:numId w:val="2"/>
        </w:numPr>
        <w:shd w:val="clear" w:color="auto" w:fill="FFFFFF"/>
        <w:spacing w:before="120" w:after="90" w:line="240" w:lineRule="auto"/>
        <w:rPr>
          <w:rFonts w:eastAsia="Times New Roman" w:cstheme="minorHAnsi"/>
          <w:i/>
          <w:iCs/>
          <w:color w:val="000000" w:themeColor="text1"/>
          <w:lang w:eastAsia="sv-SE"/>
        </w:rPr>
      </w:pPr>
      <w:r w:rsidRPr="003F667D">
        <w:rPr>
          <w:rFonts w:eastAsia="Times New Roman" w:cstheme="minorHAnsi"/>
          <w:i/>
          <w:iCs/>
          <w:color w:val="000000" w:themeColor="text1"/>
          <w:lang w:eastAsia="sv-SE"/>
        </w:rPr>
        <w:t>Toaletter och extra möjligheter till handtvätt finns i de allmänna utrymmena. </w:t>
      </w:r>
    </w:p>
    <w:p w:rsidR="00AC0B33" w:rsidRPr="003F667D" w:rsidRDefault="00C25B9A" w:rsidP="00AC0B33">
      <w:pPr>
        <w:pStyle w:val="Liststycke"/>
        <w:numPr>
          <w:ilvl w:val="0"/>
          <w:numId w:val="2"/>
        </w:numPr>
        <w:shd w:val="clear" w:color="auto" w:fill="FFFFFF"/>
        <w:spacing w:before="120" w:after="90" w:line="240" w:lineRule="auto"/>
        <w:rPr>
          <w:rFonts w:eastAsia="Times New Roman" w:cstheme="minorHAnsi"/>
          <w:i/>
          <w:iCs/>
          <w:color w:val="000000" w:themeColor="text1"/>
          <w:lang w:eastAsia="sv-SE"/>
        </w:rPr>
      </w:pPr>
      <w:r>
        <w:rPr>
          <w:rFonts w:eastAsia="Times New Roman" w:cstheme="minorHAnsi"/>
          <w:i/>
          <w:iCs/>
          <w:color w:val="000000" w:themeColor="text1"/>
          <w:lang w:eastAsia="sv-SE"/>
        </w:rPr>
        <w:t>CIK tillåter 50 i publiken om föreningen har ansökt och fått polistillstånd</w:t>
      </w:r>
      <w:r w:rsidR="00B85A62">
        <w:rPr>
          <w:rFonts w:eastAsia="Times New Roman" w:cstheme="minorHAnsi"/>
          <w:i/>
          <w:iCs/>
          <w:color w:val="000000" w:themeColor="text1"/>
          <w:lang w:eastAsia="sv-SE"/>
        </w:rPr>
        <w:t xml:space="preserve">. </w:t>
      </w:r>
    </w:p>
    <w:p w:rsidR="003F667D" w:rsidRDefault="00416656" w:rsidP="00AC0B33">
      <w:pPr>
        <w:pStyle w:val="Liststycke"/>
        <w:numPr>
          <w:ilvl w:val="0"/>
          <w:numId w:val="2"/>
        </w:numPr>
        <w:shd w:val="clear" w:color="auto" w:fill="FFFFFF"/>
        <w:spacing w:before="120" w:after="90" w:line="240" w:lineRule="auto"/>
        <w:rPr>
          <w:rFonts w:eastAsia="Times New Roman" w:cstheme="minorHAnsi"/>
          <w:i/>
          <w:iCs/>
          <w:color w:val="000000" w:themeColor="text1"/>
          <w:lang w:eastAsia="sv-SE"/>
        </w:rPr>
      </w:pPr>
      <w:r>
        <w:rPr>
          <w:rFonts w:eastAsia="Times New Roman" w:cstheme="minorHAnsi"/>
          <w:i/>
          <w:iCs/>
          <w:color w:val="000000" w:themeColor="text1"/>
          <w:lang w:eastAsia="sv-SE"/>
        </w:rPr>
        <w:t xml:space="preserve">Vi </w:t>
      </w:r>
      <w:r w:rsidR="00A67758">
        <w:rPr>
          <w:rFonts w:eastAsia="Times New Roman" w:cstheme="minorHAnsi"/>
          <w:i/>
          <w:iCs/>
          <w:color w:val="000000" w:themeColor="text1"/>
          <w:lang w:eastAsia="sv-SE"/>
        </w:rPr>
        <w:t>arbetar för att</w:t>
      </w:r>
      <w:r>
        <w:rPr>
          <w:rFonts w:eastAsia="Times New Roman" w:cstheme="minorHAnsi"/>
          <w:i/>
          <w:iCs/>
          <w:color w:val="000000" w:themeColor="text1"/>
          <w:lang w:eastAsia="sv-SE"/>
        </w:rPr>
        <w:t xml:space="preserve"> kunna ordna med en</w:t>
      </w:r>
      <w:r w:rsidR="003F667D" w:rsidRPr="003F667D">
        <w:rPr>
          <w:rFonts w:eastAsia="Times New Roman" w:cstheme="minorHAnsi"/>
          <w:i/>
          <w:iCs/>
          <w:color w:val="000000" w:themeColor="text1"/>
          <w:lang w:eastAsia="sv-SE"/>
        </w:rPr>
        <w:t xml:space="preserve"> samlingsplats utanför hallen där matcherna kommer att visas via </w:t>
      </w:r>
      <w:r w:rsidR="003F667D">
        <w:rPr>
          <w:rFonts w:eastAsia="Times New Roman" w:cstheme="minorHAnsi"/>
          <w:i/>
          <w:iCs/>
          <w:color w:val="000000" w:themeColor="text1"/>
          <w:lang w:eastAsia="sv-SE"/>
        </w:rPr>
        <w:t>S</w:t>
      </w:r>
      <w:r w:rsidR="003F667D" w:rsidRPr="003F667D">
        <w:rPr>
          <w:rFonts w:eastAsia="Times New Roman" w:cstheme="minorHAnsi"/>
          <w:i/>
          <w:iCs/>
          <w:color w:val="000000" w:themeColor="text1"/>
          <w:lang w:eastAsia="sv-SE"/>
        </w:rPr>
        <w:t xml:space="preserve">olidsport för de lag som inte spelar. </w:t>
      </w:r>
    </w:p>
    <w:p w:rsidR="003F667D" w:rsidRPr="006D789E" w:rsidRDefault="00E0607A" w:rsidP="006D789E">
      <w:pPr>
        <w:pStyle w:val="Liststycke"/>
        <w:numPr>
          <w:ilvl w:val="0"/>
          <w:numId w:val="2"/>
        </w:numPr>
        <w:shd w:val="clear" w:color="auto" w:fill="FFFFFF"/>
        <w:spacing w:before="120" w:after="90" w:line="240" w:lineRule="auto"/>
        <w:rPr>
          <w:rFonts w:eastAsia="Times New Roman" w:cstheme="minorHAnsi"/>
          <w:i/>
          <w:iCs/>
          <w:color w:val="000000" w:themeColor="text1"/>
          <w:sz w:val="24"/>
          <w:szCs w:val="24"/>
          <w:lang w:eastAsia="sv-SE"/>
        </w:rPr>
      </w:pPr>
      <w:r w:rsidRPr="00E0607A">
        <w:rPr>
          <w:rStyle w:val="has-inline-color"/>
          <w:rFonts w:cstheme="minorHAnsi"/>
          <w:i/>
          <w:iCs/>
          <w:color w:val="000000" w:themeColor="text1"/>
          <w:shd w:val="clear" w:color="auto" w:fill="FFFFFF"/>
        </w:rPr>
        <w:t xml:space="preserve">Ett säkert genomförande kräver att alla deltagare är informerade om vilka förutsättningar som gäller och respekterar alla regler och anvisningar. Här behöver vi hjälp av </w:t>
      </w:r>
      <w:r w:rsidR="00C25B9A">
        <w:rPr>
          <w:rStyle w:val="has-inline-color"/>
          <w:rFonts w:cstheme="minorHAnsi"/>
          <w:i/>
          <w:iCs/>
          <w:color w:val="000000" w:themeColor="text1"/>
          <w:shd w:val="clear" w:color="auto" w:fill="FFFFFF"/>
        </w:rPr>
        <w:t>er</w:t>
      </w:r>
      <w:r w:rsidRPr="00E0607A">
        <w:rPr>
          <w:rStyle w:val="has-inline-color"/>
          <w:rFonts w:cstheme="minorHAnsi"/>
          <w:i/>
          <w:iCs/>
          <w:color w:val="000000" w:themeColor="text1"/>
          <w:shd w:val="clear" w:color="auto" w:fill="FFFFFF"/>
        </w:rPr>
        <w:t xml:space="preserve"> som ledare </w:t>
      </w:r>
      <w:r w:rsidR="00C25B9A">
        <w:rPr>
          <w:rStyle w:val="has-inline-color"/>
          <w:rFonts w:cstheme="minorHAnsi"/>
          <w:i/>
          <w:iCs/>
          <w:color w:val="000000" w:themeColor="text1"/>
          <w:shd w:val="clear" w:color="auto" w:fill="FFFFFF"/>
        </w:rPr>
        <w:t>att</w:t>
      </w:r>
      <w:r w:rsidRPr="00E0607A">
        <w:rPr>
          <w:rStyle w:val="has-inline-color"/>
          <w:rFonts w:cstheme="minorHAnsi"/>
          <w:i/>
          <w:iCs/>
          <w:color w:val="000000" w:themeColor="text1"/>
          <w:shd w:val="clear" w:color="auto" w:fill="FFFFFF"/>
        </w:rPr>
        <w:t xml:space="preserve"> </w:t>
      </w:r>
      <w:r w:rsidR="00C25B9A">
        <w:rPr>
          <w:rStyle w:val="has-inline-color"/>
          <w:rFonts w:cstheme="minorHAnsi"/>
          <w:i/>
          <w:iCs/>
          <w:color w:val="000000" w:themeColor="text1"/>
          <w:shd w:val="clear" w:color="auto" w:fill="FFFFFF"/>
        </w:rPr>
        <w:t>h</w:t>
      </w:r>
      <w:r w:rsidRPr="00E0607A">
        <w:rPr>
          <w:rStyle w:val="has-inline-color"/>
          <w:rFonts w:cstheme="minorHAnsi"/>
          <w:i/>
          <w:iCs/>
          <w:color w:val="000000" w:themeColor="text1"/>
          <w:shd w:val="clear" w:color="auto" w:fill="FFFFFF"/>
        </w:rPr>
        <w:t xml:space="preserve">a ett </w:t>
      </w:r>
      <w:r w:rsidR="00C25B9A">
        <w:rPr>
          <w:rStyle w:val="has-inline-color"/>
          <w:rFonts w:cstheme="minorHAnsi"/>
          <w:i/>
          <w:iCs/>
          <w:color w:val="000000" w:themeColor="text1"/>
          <w:shd w:val="clear" w:color="auto" w:fill="FFFFFF"/>
        </w:rPr>
        <w:t>samtal</w:t>
      </w:r>
      <w:r w:rsidRPr="00E0607A">
        <w:rPr>
          <w:rStyle w:val="has-inline-color"/>
          <w:rFonts w:cstheme="minorHAnsi"/>
          <w:i/>
          <w:iCs/>
          <w:color w:val="000000" w:themeColor="text1"/>
          <w:shd w:val="clear" w:color="auto" w:fill="FFFFFF"/>
        </w:rPr>
        <w:t xml:space="preserve"> med era spelare.</w:t>
      </w:r>
    </w:p>
    <w:p w:rsidR="006B1B96" w:rsidRDefault="008C42BE" w:rsidP="006D789E">
      <w:pPr>
        <w:ind w:left="1304" w:hanging="1304"/>
      </w:pPr>
      <w:r w:rsidRPr="008C42BE">
        <w:rPr>
          <w:b/>
          <w:bCs/>
        </w:rPr>
        <w:t>Streaming:</w:t>
      </w:r>
      <w:r>
        <w:tab/>
      </w:r>
      <w:r w:rsidR="005C2DE8">
        <w:t>M</w:t>
      </w:r>
      <w:r w:rsidR="003F667D" w:rsidRPr="003F667D">
        <w:t>atcherna</w:t>
      </w:r>
      <w:r w:rsidR="005C2DE8">
        <w:t xml:space="preserve"> kommer att visas</w:t>
      </w:r>
      <w:r w:rsidR="003F667D" w:rsidRPr="003F667D">
        <w:t xml:space="preserve"> via Solidsport</w:t>
      </w:r>
      <w:r w:rsidR="001E0DBD">
        <w:t>, tipsa gärna dom därhemma</w:t>
      </w:r>
      <w:r w:rsidR="006B1B96">
        <w:t>.</w:t>
      </w:r>
      <w:r w:rsidR="003F667D">
        <w:t xml:space="preserve"> </w:t>
      </w:r>
    </w:p>
    <w:p w:rsidR="00465756" w:rsidRDefault="00465756" w:rsidP="00465756">
      <w:pPr>
        <w:ind w:left="1304" w:hanging="1304"/>
      </w:pPr>
      <w:r>
        <w:rPr>
          <w:b/>
          <w:bCs/>
        </w:rPr>
        <w:t>Resa hit</w:t>
      </w:r>
      <w:r w:rsidRPr="008C42BE">
        <w:rPr>
          <w:b/>
          <w:bCs/>
        </w:rPr>
        <w:t>:</w:t>
      </w:r>
      <w:r>
        <w:tab/>
        <w:t xml:space="preserve">För er som </w:t>
      </w:r>
      <w:r w:rsidR="00D624D8">
        <w:t xml:space="preserve">reser hit med tåg så ligger CIK </w:t>
      </w:r>
      <w:r w:rsidR="00236CA4">
        <w:t xml:space="preserve">bara några hundra meter från tågstation </w:t>
      </w:r>
      <w:proofErr w:type="gramStart"/>
      <w:r w:rsidR="00236CA4">
        <w:t>medans</w:t>
      </w:r>
      <w:proofErr w:type="gramEnd"/>
      <w:r w:rsidR="00236CA4">
        <w:t xml:space="preserve"> till Alsikehallen reser man bäst med buss från tågstation</w:t>
      </w:r>
      <w:r w:rsidR="000208D6">
        <w:t xml:space="preserve"> (ca 4km fr station)</w:t>
      </w:r>
      <w:r w:rsidR="00236CA4">
        <w:t xml:space="preserve">. </w:t>
      </w:r>
    </w:p>
    <w:p w:rsidR="00BF69A4" w:rsidRDefault="00BF69A4" w:rsidP="00BF69A4">
      <w:pPr>
        <w:ind w:left="1304" w:hanging="1304"/>
      </w:pPr>
      <w:r>
        <w:rPr>
          <w:b/>
          <w:bCs/>
        </w:rPr>
        <w:t>Boende</w:t>
      </w:r>
      <w:r w:rsidRPr="008C42BE">
        <w:rPr>
          <w:b/>
          <w:bCs/>
        </w:rPr>
        <w:t>:</w:t>
      </w:r>
      <w:r>
        <w:rPr>
          <w:b/>
          <w:bCs/>
        </w:rPr>
        <w:tab/>
      </w:r>
      <w:r w:rsidR="000A18EA" w:rsidRPr="000A18EA">
        <w:t xml:space="preserve">Tyvärr </w:t>
      </w:r>
      <w:r w:rsidR="000A18EA">
        <w:t>erbjuds ingen h</w:t>
      </w:r>
      <w:r w:rsidR="00E83586">
        <w:t xml:space="preserve">årdförläggning </w:t>
      </w:r>
      <w:r w:rsidR="000A18EA">
        <w:t xml:space="preserve">i Knivsta men vi kan tipsa om Scandic i både Upplands Väsby och i Uppsala som båda finns med på listan över </w:t>
      </w:r>
      <w:r w:rsidR="00B173E5">
        <w:t>Scandics</w:t>
      </w:r>
      <w:r w:rsidR="000A18EA">
        <w:t xml:space="preserve"> sporthotell. </w:t>
      </w:r>
      <w:hyperlink r:id="rId7" w:history="1">
        <w:r w:rsidR="00B173E5" w:rsidRPr="006A086A">
          <w:rPr>
            <w:rStyle w:val="Hyperlnk"/>
          </w:rPr>
          <w:t>https://www.scandichotels.se/hotell/sverige/sporthotell-i-sverige</w:t>
        </w:r>
      </w:hyperlink>
      <w:r>
        <w:t xml:space="preserve"> </w:t>
      </w:r>
    </w:p>
    <w:p w:rsidR="00D11C30" w:rsidRDefault="000732A7" w:rsidP="00B235B9">
      <w:pPr>
        <w:spacing w:before="240"/>
        <w:ind w:left="1304" w:hanging="1304"/>
      </w:pPr>
      <w:r>
        <w:rPr>
          <w:b/>
          <w:bCs/>
        </w:rPr>
        <w:t>Kontakt:</w:t>
      </w:r>
      <w:r>
        <w:rPr>
          <w:b/>
          <w:bCs/>
        </w:rPr>
        <w:tab/>
      </w:r>
      <w:r w:rsidR="00CD4FE6">
        <w:t>För Efternamn</w:t>
      </w:r>
      <w:r w:rsidR="004C11CE">
        <w:t>,</w:t>
      </w:r>
      <w:r w:rsidR="00CD4FE6">
        <w:t xml:space="preserve"> mailadress</w:t>
      </w:r>
      <w:r w:rsidR="004C11CE">
        <w:t xml:space="preserve">, tel. </w:t>
      </w:r>
      <w:proofErr w:type="spellStart"/>
      <w:r w:rsidR="00CD4FE6">
        <w:t>xxx</w:t>
      </w:r>
      <w:r w:rsidR="004B0ACD">
        <w:t>-</w:t>
      </w:r>
      <w:r w:rsidR="00CD4FE6">
        <w:t>xxxx</w:t>
      </w:r>
      <w:proofErr w:type="spellEnd"/>
      <w:r w:rsidR="00D11C30">
        <w:t xml:space="preserve">. Vänligen meddela mig er kontaktpersons namn och telefonnummer. </w:t>
      </w:r>
    </w:p>
    <w:p w:rsidR="0042363D" w:rsidRPr="0042363D" w:rsidRDefault="008C42BE" w:rsidP="004B0ACD">
      <w:pPr>
        <w:spacing w:before="240"/>
        <w:ind w:left="1304" w:hanging="1304"/>
        <w:rPr>
          <w:b/>
          <w:bCs/>
          <w:i/>
          <w:iCs/>
        </w:rPr>
      </w:pPr>
      <w:r>
        <w:rPr>
          <w:b/>
          <w:bCs/>
        </w:rPr>
        <w:tab/>
      </w:r>
      <w:bookmarkEnd w:id="0"/>
      <w:r w:rsidR="0042363D">
        <w:tab/>
      </w:r>
      <w:r w:rsidR="0042363D" w:rsidRPr="0042363D">
        <w:rPr>
          <w:b/>
          <w:bCs/>
          <w:i/>
          <w:iCs/>
        </w:rPr>
        <w:t>Varmt välkomna önskar Vassunda IF</w:t>
      </w:r>
      <w:r w:rsidR="004C11CE">
        <w:rPr>
          <w:b/>
          <w:bCs/>
          <w:i/>
          <w:iCs/>
        </w:rPr>
        <w:t xml:space="preserve"> Handboll</w:t>
      </w:r>
    </w:p>
    <w:sectPr w:rsidR="0042363D" w:rsidRPr="0042363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16831" w:rsidRDefault="00116831" w:rsidP="00C66860">
      <w:pPr>
        <w:spacing w:after="0" w:line="240" w:lineRule="auto"/>
      </w:pPr>
      <w:r>
        <w:separator/>
      </w:r>
    </w:p>
  </w:endnote>
  <w:endnote w:type="continuationSeparator" w:id="0">
    <w:p w:rsidR="00116831" w:rsidRDefault="00116831" w:rsidP="00C668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16831" w:rsidRDefault="00116831" w:rsidP="00C66860">
      <w:pPr>
        <w:spacing w:after="0" w:line="240" w:lineRule="auto"/>
      </w:pPr>
      <w:r>
        <w:separator/>
      </w:r>
    </w:p>
  </w:footnote>
  <w:footnote w:type="continuationSeparator" w:id="0">
    <w:p w:rsidR="00116831" w:rsidRDefault="00116831" w:rsidP="00C668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66860" w:rsidRDefault="00C66860">
    <w:pPr>
      <w:pStyle w:val="Sidhuvud"/>
    </w:pPr>
    <w:r>
      <w:rPr>
        <w:noProof/>
      </w:rPr>
      <w:drawing>
        <wp:inline distT="0" distB="0" distL="0" distR="0" wp14:anchorId="4F5D4150" wp14:editId="479F7FB4">
          <wp:extent cx="814647" cy="1008611"/>
          <wp:effectExtent l="0" t="0" r="5080" b="1270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5906" cy="10349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  <w:t>2020-</w:t>
    </w:r>
    <w:r w:rsidR="008C42BE">
      <w:t>08</w:t>
    </w:r>
    <w:r>
      <w:t>-</w:t>
    </w:r>
    <w:r w:rsidR="003F667D">
      <w:t>1</w:t>
    </w:r>
    <w:r w:rsidR="008F201D"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085095"/>
    <w:multiLevelType w:val="hybridMultilevel"/>
    <w:tmpl w:val="A978F2B6"/>
    <w:lvl w:ilvl="0" w:tplc="041D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1" w15:restartNumberingAfterBreak="0">
    <w:nsid w:val="78022FED"/>
    <w:multiLevelType w:val="multilevel"/>
    <w:tmpl w:val="B40CDF52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860"/>
    <w:rsid w:val="000208D6"/>
    <w:rsid w:val="000732A7"/>
    <w:rsid w:val="00075EAF"/>
    <w:rsid w:val="000761B0"/>
    <w:rsid w:val="000A18EA"/>
    <w:rsid w:val="001028BB"/>
    <w:rsid w:val="00116831"/>
    <w:rsid w:val="001546EE"/>
    <w:rsid w:val="001775E2"/>
    <w:rsid w:val="00193F6A"/>
    <w:rsid w:val="001E0DBD"/>
    <w:rsid w:val="001F4802"/>
    <w:rsid w:val="00207E05"/>
    <w:rsid w:val="00231C43"/>
    <w:rsid w:val="00236CA4"/>
    <w:rsid w:val="002777EF"/>
    <w:rsid w:val="00281CCD"/>
    <w:rsid w:val="00301D2B"/>
    <w:rsid w:val="00322D27"/>
    <w:rsid w:val="0035434E"/>
    <w:rsid w:val="003F667D"/>
    <w:rsid w:val="00416656"/>
    <w:rsid w:val="0042363D"/>
    <w:rsid w:val="00465756"/>
    <w:rsid w:val="0047303D"/>
    <w:rsid w:val="0048757A"/>
    <w:rsid w:val="0049237D"/>
    <w:rsid w:val="004B0ACD"/>
    <w:rsid w:val="004C11CE"/>
    <w:rsid w:val="004E029A"/>
    <w:rsid w:val="00514BB3"/>
    <w:rsid w:val="005B7A79"/>
    <w:rsid w:val="005C2DE8"/>
    <w:rsid w:val="005D4618"/>
    <w:rsid w:val="005D4FF3"/>
    <w:rsid w:val="00605E36"/>
    <w:rsid w:val="006509F1"/>
    <w:rsid w:val="00652B96"/>
    <w:rsid w:val="006A43D9"/>
    <w:rsid w:val="006B1B96"/>
    <w:rsid w:val="006B49F1"/>
    <w:rsid w:val="006D789E"/>
    <w:rsid w:val="006E449D"/>
    <w:rsid w:val="007448E0"/>
    <w:rsid w:val="0078666D"/>
    <w:rsid w:val="007C00D9"/>
    <w:rsid w:val="007F298C"/>
    <w:rsid w:val="008812A4"/>
    <w:rsid w:val="00882B27"/>
    <w:rsid w:val="008B6394"/>
    <w:rsid w:val="008C42BE"/>
    <w:rsid w:val="008E57FD"/>
    <w:rsid w:val="008F201D"/>
    <w:rsid w:val="008F27CE"/>
    <w:rsid w:val="00906B66"/>
    <w:rsid w:val="00942355"/>
    <w:rsid w:val="0094515D"/>
    <w:rsid w:val="00956321"/>
    <w:rsid w:val="009A19EE"/>
    <w:rsid w:val="00A37A6E"/>
    <w:rsid w:val="00A57BAF"/>
    <w:rsid w:val="00A67758"/>
    <w:rsid w:val="00A7351E"/>
    <w:rsid w:val="00A773C1"/>
    <w:rsid w:val="00AC0B33"/>
    <w:rsid w:val="00AE4305"/>
    <w:rsid w:val="00AF2111"/>
    <w:rsid w:val="00B00385"/>
    <w:rsid w:val="00B1295F"/>
    <w:rsid w:val="00B1501C"/>
    <w:rsid w:val="00B173E5"/>
    <w:rsid w:val="00B235B9"/>
    <w:rsid w:val="00B85A62"/>
    <w:rsid w:val="00B95409"/>
    <w:rsid w:val="00BC7406"/>
    <w:rsid w:val="00BD2355"/>
    <w:rsid w:val="00BD41D6"/>
    <w:rsid w:val="00BF69A4"/>
    <w:rsid w:val="00BF6CDB"/>
    <w:rsid w:val="00C25B9A"/>
    <w:rsid w:val="00C66860"/>
    <w:rsid w:val="00CD4FE6"/>
    <w:rsid w:val="00D00C49"/>
    <w:rsid w:val="00D11C30"/>
    <w:rsid w:val="00D1491A"/>
    <w:rsid w:val="00D549A6"/>
    <w:rsid w:val="00D624D8"/>
    <w:rsid w:val="00D91CBC"/>
    <w:rsid w:val="00E0607A"/>
    <w:rsid w:val="00E749AB"/>
    <w:rsid w:val="00E83586"/>
    <w:rsid w:val="00EE2FD6"/>
    <w:rsid w:val="00F2056B"/>
    <w:rsid w:val="00F524DA"/>
    <w:rsid w:val="00F75CD6"/>
    <w:rsid w:val="00FA7F1A"/>
    <w:rsid w:val="00FC2058"/>
    <w:rsid w:val="00FD2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4ADF6"/>
  <w15:chartTrackingRefBased/>
  <w15:docId w15:val="{B37B2378-D951-4DDC-B869-6CF306476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C6686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C668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66860"/>
  </w:style>
  <w:style w:type="paragraph" w:styleId="Sidfot">
    <w:name w:val="footer"/>
    <w:basedOn w:val="Normal"/>
    <w:link w:val="SidfotChar"/>
    <w:uiPriority w:val="99"/>
    <w:unhideWhenUsed/>
    <w:rsid w:val="00C668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66860"/>
  </w:style>
  <w:style w:type="character" w:customStyle="1" w:styleId="Rubrik2Char">
    <w:name w:val="Rubrik 2 Char"/>
    <w:basedOn w:val="Standardstycketeckensnitt"/>
    <w:link w:val="Rubrik2"/>
    <w:uiPriority w:val="9"/>
    <w:rsid w:val="00C6686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lrutnt">
    <w:name w:val="Table Grid"/>
    <w:basedOn w:val="Normaltabell"/>
    <w:uiPriority w:val="39"/>
    <w:rsid w:val="005D46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42363D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42363D"/>
    <w:rPr>
      <w:color w:val="605E5C"/>
      <w:shd w:val="clear" w:color="auto" w:fill="E1DFDD"/>
    </w:rPr>
  </w:style>
  <w:style w:type="paragraph" w:styleId="Liststycke">
    <w:name w:val="List Paragraph"/>
    <w:basedOn w:val="Normal"/>
    <w:uiPriority w:val="34"/>
    <w:qFormat/>
    <w:rsid w:val="00AC0B33"/>
    <w:pPr>
      <w:ind w:left="720"/>
      <w:contextualSpacing/>
    </w:pPr>
  </w:style>
  <w:style w:type="character" w:customStyle="1" w:styleId="has-inline-color">
    <w:name w:val="has-inline-color"/>
    <w:basedOn w:val="Standardstycketeckensnitt"/>
    <w:rsid w:val="00E0607A"/>
  </w:style>
  <w:style w:type="paragraph" w:styleId="Ballongtext">
    <w:name w:val="Balloon Text"/>
    <w:basedOn w:val="Normal"/>
    <w:link w:val="BallongtextChar"/>
    <w:uiPriority w:val="99"/>
    <w:semiHidden/>
    <w:unhideWhenUsed/>
    <w:rsid w:val="006D78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D789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57BAF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069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candichotels.se/hotell/sverige/sporthotell-i-sveri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Nikkarinen, Magnus</dc:creator>
  <cp:keywords/>
  <dc:description/>
  <cp:lastModifiedBy>Håkan Medelberg</cp:lastModifiedBy>
  <cp:revision>1</cp:revision>
  <cp:lastPrinted>2020-08-17T17:39:00Z</cp:lastPrinted>
  <dcterms:created xsi:type="dcterms:W3CDTF">2020-09-18T11:10:00Z</dcterms:created>
  <dcterms:modified xsi:type="dcterms:W3CDTF">2020-09-18T11:10:00Z</dcterms:modified>
</cp:coreProperties>
</file>