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DFBE3" w14:textId="474B1A01" w:rsidR="00293F06" w:rsidRDefault="000D693B" w:rsidP="00780C15">
      <w:pPr>
        <w:pStyle w:val="Rubrik1"/>
        <w:rPr>
          <w:lang w:val="sv-SE"/>
        </w:rPr>
      </w:pPr>
      <w:r>
        <w:rPr>
          <w:lang w:val="sv-SE"/>
        </w:rPr>
        <w:t>VERKSAMHETSPLAN 2026</w:t>
      </w:r>
    </w:p>
    <w:p w14:paraId="402BD040" w14:textId="5735E089" w:rsidR="0083025E" w:rsidRDefault="0083025E" w:rsidP="0083025E">
      <w:pPr>
        <w:rPr>
          <w:sz w:val="24"/>
          <w:szCs w:val="24"/>
          <w:lang w:val="sv-SE"/>
        </w:rPr>
      </w:pPr>
      <w:r w:rsidRPr="0083025E">
        <w:rPr>
          <w:sz w:val="24"/>
          <w:szCs w:val="24"/>
          <w:lang w:val="sv-SE"/>
        </w:rPr>
        <w:t>Söderköpings IK går in i 2026 med ambitionen att fortsätta utveckla föreningen som ett tryggt, inkluderande och inspirerande sammanhang där fotboll är ett verktyg för glädje, gemenskap och personlig utveckling.</w:t>
      </w:r>
      <w:r w:rsidR="00A82772">
        <w:rPr>
          <w:sz w:val="24"/>
          <w:szCs w:val="24"/>
          <w:lang w:val="sv-SE"/>
        </w:rPr>
        <w:t xml:space="preserve"> </w:t>
      </w:r>
      <w:r w:rsidRPr="0083025E">
        <w:rPr>
          <w:sz w:val="24"/>
          <w:szCs w:val="24"/>
          <w:lang w:val="sv-SE"/>
        </w:rPr>
        <w:t xml:space="preserve">Vår verksamhet ska präglas av </w:t>
      </w:r>
      <w:r w:rsidR="00FA1B2E" w:rsidRPr="004B03C4">
        <w:rPr>
          <w:b/>
          <w:bCs/>
          <w:sz w:val="24"/>
          <w:szCs w:val="24"/>
          <w:lang w:val="sv-SE"/>
        </w:rPr>
        <w:t>S</w:t>
      </w:r>
      <w:r w:rsidR="00FA1B2E">
        <w:rPr>
          <w:sz w:val="24"/>
          <w:szCs w:val="24"/>
          <w:lang w:val="sv-SE"/>
        </w:rPr>
        <w:t xml:space="preserve">amarbete, </w:t>
      </w:r>
      <w:r w:rsidR="004B03C4" w:rsidRPr="004B03C4">
        <w:rPr>
          <w:b/>
          <w:bCs/>
          <w:sz w:val="24"/>
          <w:szCs w:val="24"/>
          <w:lang w:val="sv-SE"/>
        </w:rPr>
        <w:t>I</w:t>
      </w:r>
      <w:r w:rsidR="004B03C4">
        <w:rPr>
          <w:sz w:val="24"/>
          <w:szCs w:val="24"/>
          <w:lang w:val="sv-SE"/>
        </w:rPr>
        <w:t xml:space="preserve">nspiration och </w:t>
      </w:r>
      <w:r w:rsidR="004B03C4" w:rsidRPr="004B03C4">
        <w:rPr>
          <w:b/>
          <w:bCs/>
          <w:sz w:val="24"/>
          <w:szCs w:val="24"/>
          <w:lang w:val="sv-SE"/>
        </w:rPr>
        <w:t>K</w:t>
      </w:r>
      <w:r w:rsidR="004B03C4">
        <w:rPr>
          <w:sz w:val="24"/>
          <w:szCs w:val="24"/>
          <w:lang w:val="sv-SE"/>
        </w:rPr>
        <w:t xml:space="preserve">amratskap, </w:t>
      </w:r>
      <w:r w:rsidRPr="0083025E">
        <w:rPr>
          <w:sz w:val="24"/>
          <w:szCs w:val="24"/>
          <w:lang w:val="sv-SE"/>
        </w:rPr>
        <w:t>i linje med vår värdegrund, verksamhetsidé och vision</w:t>
      </w:r>
      <w:r w:rsidR="009F4AA3">
        <w:rPr>
          <w:sz w:val="24"/>
          <w:szCs w:val="24"/>
          <w:lang w:val="sv-SE"/>
        </w:rPr>
        <w:t>.</w:t>
      </w:r>
    </w:p>
    <w:p w14:paraId="021698CD" w14:textId="65BF2F62" w:rsidR="00C2441F" w:rsidRDefault="00C2441F" w:rsidP="0083025E">
      <w:pPr>
        <w:rPr>
          <w:sz w:val="24"/>
          <w:szCs w:val="24"/>
          <w:lang w:val="sv-SE"/>
        </w:rPr>
      </w:pPr>
      <w:r w:rsidRPr="001D6851">
        <w:rPr>
          <w:sz w:val="24"/>
          <w:szCs w:val="24"/>
          <w:lang w:val="sv-SE"/>
        </w:rPr>
        <w:t>Styrelsen utvärderar verksamhetsplanen i samband med årsberättelsen och tar fram justeringar inför kommande år.</w:t>
      </w:r>
    </w:p>
    <w:p w14:paraId="0E78EC83" w14:textId="77777777" w:rsidR="00662B54" w:rsidRPr="00F11E15" w:rsidRDefault="00662B54" w:rsidP="00F11E15">
      <w:pPr>
        <w:pStyle w:val="Rubrik2"/>
      </w:pPr>
      <w:r w:rsidRPr="00F11E15">
        <w:t>Vision – Det naturliga valet</w:t>
      </w:r>
    </w:p>
    <w:p w14:paraId="50160740" w14:textId="77777777" w:rsidR="00662B54" w:rsidRPr="001D6851" w:rsidRDefault="00662B54" w:rsidP="00662B54">
      <w:pPr>
        <w:rPr>
          <w:sz w:val="24"/>
          <w:szCs w:val="24"/>
          <w:lang w:val="sv-SE"/>
        </w:rPr>
      </w:pPr>
      <w:r w:rsidRPr="001D6851">
        <w:rPr>
          <w:sz w:val="24"/>
          <w:szCs w:val="24"/>
          <w:lang w:val="sv-SE"/>
        </w:rPr>
        <w:t>Vi vill vara det naturliga valet för barn, ungdomar och vuxna som vill spela, leda eller engagera sig i fotboll i Söderköping.</w:t>
      </w:r>
    </w:p>
    <w:p w14:paraId="7820FBC9" w14:textId="77777777" w:rsidR="00662B54" w:rsidRPr="001D6851" w:rsidRDefault="00662B54" w:rsidP="00662B54">
      <w:pPr>
        <w:rPr>
          <w:sz w:val="24"/>
          <w:szCs w:val="24"/>
          <w:lang w:val="sv-SE"/>
        </w:rPr>
      </w:pPr>
      <w:r w:rsidRPr="001D6851">
        <w:rPr>
          <w:sz w:val="24"/>
          <w:szCs w:val="24"/>
          <w:lang w:val="sv-SE"/>
        </w:rPr>
        <w:t>Vi ska:</w:t>
      </w:r>
    </w:p>
    <w:p w14:paraId="2468508C" w14:textId="77777777" w:rsidR="00662B54" w:rsidRPr="001D6851" w:rsidRDefault="00662B54" w:rsidP="00662B54">
      <w:pPr>
        <w:numPr>
          <w:ilvl w:val="0"/>
          <w:numId w:val="39"/>
        </w:numPr>
        <w:rPr>
          <w:sz w:val="24"/>
          <w:szCs w:val="24"/>
          <w:lang w:val="sv-SE"/>
        </w:rPr>
      </w:pPr>
      <w:r w:rsidRPr="001D6851">
        <w:rPr>
          <w:sz w:val="24"/>
          <w:szCs w:val="24"/>
          <w:lang w:val="sv-SE"/>
        </w:rPr>
        <w:t>Vara kommunens ledande förening inom barn- och ungdomsfotboll.</w:t>
      </w:r>
    </w:p>
    <w:p w14:paraId="50E6CE85" w14:textId="77777777" w:rsidR="00662B54" w:rsidRPr="001D6851" w:rsidRDefault="00662B54" w:rsidP="00662B54">
      <w:pPr>
        <w:numPr>
          <w:ilvl w:val="0"/>
          <w:numId w:val="39"/>
        </w:numPr>
        <w:rPr>
          <w:sz w:val="24"/>
          <w:szCs w:val="24"/>
          <w:lang w:val="sv-SE"/>
        </w:rPr>
      </w:pPr>
      <w:r w:rsidRPr="001D6851">
        <w:rPr>
          <w:sz w:val="24"/>
          <w:szCs w:val="24"/>
          <w:lang w:val="sv-SE"/>
        </w:rPr>
        <w:t>Ha verksamhet för alla årskullar inom både flick- och pojklag.</w:t>
      </w:r>
    </w:p>
    <w:p w14:paraId="418D9EFB" w14:textId="77777777" w:rsidR="00662B54" w:rsidRPr="001D6851" w:rsidRDefault="00662B54" w:rsidP="00662B54">
      <w:pPr>
        <w:numPr>
          <w:ilvl w:val="0"/>
          <w:numId w:val="39"/>
        </w:numPr>
        <w:rPr>
          <w:sz w:val="24"/>
          <w:szCs w:val="24"/>
          <w:lang w:val="sv-SE"/>
        </w:rPr>
      </w:pPr>
      <w:r w:rsidRPr="001D6851">
        <w:rPr>
          <w:sz w:val="24"/>
          <w:szCs w:val="24"/>
          <w:lang w:val="sv-SE"/>
        </w:rPr>
        <w:t>Erbjuda fotbollsutbildning och match på alla nivåer</w:t>
      </w:r>
      <w:r>
        <w:rPr>
          <w:sz w:val="24"/>
          <w:szCs w:val="24"/>
          <w:lang w:val="sv-SE"/>
        </w:rPr>
        <w:t xml:space="preserve">, </w:t>
      </w:r>
      <w:r w:rsidRPr="001D6851">
        <w:rPr>
          <w:sz w:val="24"/>
          <w:szCs w:val="24"/>
          <w:lang w:val="sv-SE"/>
        </w:rPr>
        <w:t xml:space="preserve">från </w:t>
      </w:r>
      <w:r>
        <w:rPr>
          <w:sz w:val="24"/>
          <w:szCs w:val="24"/>
          <w:lang w:val="sv-SE"/>
        </w:rPr>
        <w:t>bollek</w:t>
      </w:r>
      <w:r w:rsidRPr="001D6851">
        <w:rPr>
          <w:sz w:val="24"/>
          <w:szCs w:val="24"/>
          <w:lang w:val="sv-SE"/>
        </w:rPr>
        <w:t xml:space="preserve"> till senior.</w:t>
      </w:r>
    </w:p>
    <w:p w14:paraId="7118D4C7" w14:textId="77777777" w:rsidR="00662B54" w:rsidRPr="001D6851" w:rsidRDefault="00662B54" w:rsidP="00662B54">
      <w:pPr>
        <w:numPr>
          <w:ilvl w:val="0"/>
          <w:numId w:val="39"/>
        </w:numPr>
        <w:rPr>
          <w:sz w:val="24"/>
          <w:szCs w:val="24"/>
          <w:lang w:val="sv-SE"/>
        </w:rPr>
      </w:pPr>
      <w:r w:rsidRPr="001D6851">
        <w:rPr>
          <w:sz w:val="24"/>
          <w:szCs w:val="24"/>
          <w:lang w:val="sv-SE"/>
        </w:rPr>
        <w:t>Verka för en hållbar träningsmiljö i kommunen.</w:t>
      </w:r>
    </w:p>
    <w:p w14:paraId="2408F84F" w14:textId="542C9CF9" w:rsidR="00662B54" w:rsidRPr="00C2441F" w:rsidRDefault="00662B54" w:rsidP="00C2441F">
      <w:pPr>
        <w:numPr>
          <w:ilvl w:val="0"/>
          <w:numId w:val="39"/>
        </w:numPr>
        <w:rPr>
          <w:sz w:val="24"/>
          <w:szCs w:val="24"/>
          <w:lang w:val="sv-SE"/>
        </w:rPr>
      </w:pPr>
      <w:r>
        <w:rPr>
          <w:noProof/>
          <w:lang w:val="sv-SE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0C0049D" wp14:editId="1D12C9B9">
                <wp:simplePos x="0" y="0"/>
                <wp:positionH relativeFrom="column">
                  <wp:posOffset>-67945</wp:posOffset>
                </wp:positionH>
                <wp:positionV relativeFrom="paragraph">
                  <wp:posOffset>347345</wp:posOffset>
                </wp:positionV>
                <wp:extent cx="5494655" cy="3175000"/>
                <wp:effectExtent l="0" t="0" r="17145" b="12700"/>
                <wp:wrapTopAndBottom/>
                <wp:docPr id="507460079" name="Textrut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4655" cy="3175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13BE6C" w14:textId="77777777" w:rsidR="00662B54" w:rsidRPr="001D6851" w:rsidRDefault="00662B54" w:rsidP="00662B54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sv-SE"/>
                              </w:rPr>
                            </w:pPr>
                            <w:r w:rsidRPr="001D6851">
                              <w:rPr>
                                <w:b/>
                                <w:bCs/>
                                <w:sz w:val="28"/>
                                <w:szCs w:val="28"/>
                                <w:lang w:val="sv-SE"/>
                              </w:rPr>
                              <w:t>Strategiska mål för 2026:</w:t>
                            </w:r>
                          </w:p>
                          <w:p w14:paraId="167D1A3E" w14:textId="77777777" w:rsidR="00662B54" w:rsidRPr="001D6851" w:rsidRDefault="00662B54" w:rsidP="00662B54">
                            <w:pPr>
                              <w:numPr>
                                <w:ilvl w:val="0"/>
                                <w:numId w:val="40"/>
                              </w:numPr>
                              <w:rPr>
                                <w:sz w:val="24"/>
                                <w:szCs w:val="24"/>
                                <w:lang w:val="sv-SE"/>
                              </w:rPr>
                            </w:pPr>
                            <w:r w:rsidRPr="001D6851">
                              <w:rPr>
                                <w:sz w:val="24"/>
                                <w:szCs w:val="24"/>
                                <w:lang w:val="sv-SE"/>
                              </w:rPr>
                              <w:t>Tillsätta en föreningsutvecklare eller arbetsgrupp med ansvar för att stärka ledarstöd och struktur.</w:t>
                            </w:r>
                          </w:p>
                          <w:p w14:paraId="58646A4E" w14:textId="77777777" w:rsidR="00662B54" w:rsidRPr="001D6851" w:rsidRDefault="00662B54" w:rsidP="00662B54">
                            <w:pPr>
                              <w:numPr>
                                <w:ilvl w:val="0"/>
                                <w:numId w:val="40"/>
                              </w:numPr>
                              <w:rPr>
                                <w:sz w:val="24"/>
                                <w:szCs w:val="24"/>
                                <w:lang w:val="sv-SE"/>
                              </w:rPr>
                            </w:pPr>
                            <w:r w:rsidRPr="001D6851">
                              <w:rPr>
                                <w:sz w:val="24"/>
                                <w:szCs w:val="24"/>
                                <w:lang w:val="sv-SE"/>
                              </w:rPr>
                              <w:t>Fördjupa samarbetet med kommunen och skolorna kring anläggningar och rörelseprojekt.</w:t>
                            </w:r>
                          </w:p>
                          <w:p w14:paraId="36790D2F" w14:textId="77777777" w:rsidR="00662B54" w:rsidRDefault="00662B54" w:rsidP="00662B54">
                            <w:pPr>
                              <w:numPr>
                                <w:ilvl w:val="0"/>
                                <w:numId w:val="40"/>
                              </w:numPr>
                              <w:rPr>
                                <w:sz w:val="24"/>
                                <w:szCs w:val="24"/>
                                <w:lang w:val="sv-SE"/>
                              </w:rPr>
                            </w:pPr>
                            <w:r w:rsidRPr="001D6851">
                              <w:rPr>
                                <w:sz w:val="24"/>
                                <w:szCs w:val="24"/>
                                <w:lang w:val="sv-SE"/>
                              </w:rPr>
                              <w:t>Arbeta för hållbara anläggningar (t.ex. energismarta lösningar, miljövänligt material).</w:t>
                            </w:r>
                          </w:p>
                          <w:p w14:paraId="5CFB9C30" w14:textId="243CE7D4" w:rsidR="00662B54" w:rsidRPr="00854C84" w:rsidRDefault="004A4F82" w:rsidP="00854C84">
                            <w:pPr>
                              <w:numPr>
                                <w:ilvl w:val="0"/>
                                <w:numId w:val="40"/>
                              </w:numPr>
                              <w:rPr>
                                <w:sz w:val="24"/>
                                <w:szCs w:val="24"/>
                                <w:lang w:val="sv-S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sv-SE"/>
                              </w:rPr>
                              <w:t>Ta fram e</w:t>
                            </w:r>
                            <w:r w:rsidRPr="001D6851">
                              <w:rPr>
                                <w:sz w:val="24"/>
                                <w:szCs w:val="24"/>
                                <w:lang w:val="sv-SE"/>
                              </w:rPr>
                              <w:t>n ledarplan ska tydliggöra vägen från aktiv spelare till tränare eller ledare.</w:t>
                            </w:r>
                          </w:p>
                          <w:p w14:paraId="51977212" w14:textId="1DCFF372" w:rsidR="007D17B0" w:rsidRDefault="002D6AB3" w:rsidP="007D17B0">
                            <w:pPr>
                              <w:numPr>
                                <w:ilvl w:val="0"/>
                                <w:numId w:val="41"/>
                              </w:numPr>
                              <w:rPr>
                                <w:sz w:val="24"/>
                                <w:szCs w:val="24"/>
                                <w:lang w:val="sv-SE"/>
                              </w:rPr>
                            </w:pPr>
                            <w:r w:rsidRPr="001D6851">
                              <w:rPr>
                                <w:sz w:val="24"/>
                                <w:szCs w:val="24"/>
                                <w:lang w:val="sv-SE"/>
                              </w:rPr>
                              <w:t>Utveckla en enhetlig grafisk profil och stärka identiteten som “det naturliga valet”</w:t>
                            </w:r>
                            <w:r w:rsidR="007D17B0">
                              <w:rPr>
                                <w:sz w:val="24"/>
                                <w:szCs w:val="24"/>
                                <w:lang w:val="sv-SE"/>
                              </w:rPr>
                              <w:t xml:space="preserve"> samt ta fram</w:t>
                            </w:r>
                            <w:r w:rsidR="007D17B0" w:rsidRPr="001D6851">
                              <w:rPr>
                                <w:sz w:val="24"/>
                                <w:szCs w:val="24"/>
                                <w:lang w:val="sv-SE"/>
                              </w:rPr>
                              <w:t> kommunikationsplan  för att stärka intern och extern kommunikation.</w:t>
                            </w:r>
                          </w:p>
                          <w:p w14:paraId="3BA3CEA8" w14:textId="2F7E4111" w:rsidR="00662B54" w:rsidRPr="00854C84" w:rsidRDefault="00F11E15" w:rsidP="00662B54">
                            <w:pPr>
                              <w:numPr>
                                <w:ilvl w:val="0"/>
                                <w:numId w:val="41"/>
                              </w:numPr>
                              <w:rPr>
                                <w:sz w:val="24"/>
                                <w:szCs w:val="24"/>
                                <w:lang w:val="sv-SE"/>
                              </w:rPr>
                            </w:pPr>
                            <w:r w:rsidRPr="001D6851">
                              <w:rPr>
                                <w:sz w:val="24"/>
                                <w:szCs w:val="24"/>
                                <w:lang w:val="sv-SE"/>
                              </w:rPr>
                              <w:t>Föreningens webbplats och sociala medier ska användas aktivt för att lyfta positiva exempel och förebilder.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C0049D" id="_x0000_t202" coordsize="21600,21600" o:spt="202" path="m,l,21600r21600,l21600,xe">
                <v:stroke joinstyle="miter"/>
                <v:path gradientshapeok="t" o:connecttype="rect"/>
              </v:shapetype>
              <v:shape id="Textruta 1" o:spid="_x0000_s1026" type="#_x0000_t202" style="position:absolute;left:0;text-align:left;margin-left:-5.35pt;margin-top:27.35pt;width:432.65pt;height:250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" fillcolor="#dbe5f1 [660]" strokeweight=".5pt">
                <v:textbox>
                  <w:txbxContent>
                    <w:p w14:paraId="3E13BE6C" w14:textId="77777777" w:rsidR="00662B54" w:rsidRPr="001D6851" w:rsidRDefault="00662B54" w:rsidP="00662B54">
                      <w:pPr>
                        <w:rPr>
                          <w:b/>
                          <w:bCs/>
                          <w:sz w:val="28"/>
                          <w:szCs w:val="28"/>
                          <w:lang w:val="sv-SE"/>
                        </w:rPr>
                      </w:pPr>
                      <w:r w:rsidRPr="001D6851">
                        <w:rPr>
                          <w:b/>
                          <w:bCs/>
                          <w:sz w:val="28"/>
                          <w:szCs w:val="28"/>
                          <w:lang w:val="sv-SE"/>
                        </w:rPr>
                        <w:t>Strategiska mål för 2026:</w:t>
                      </w:r>
                    </w:p>
                    <w:p w14:paraId="167D1A3E" w14:textId="77777777" w:rsidR="00662B54" w:rsidRPr="001D6851" w:rsidRDefault="00662B54" w:rsidP="00662B54">
                      <w:pPr>
                        <w:numPr>
                          <w:ilvl w:val="0"/>
                          <w:numId w:val="40"/>
                        </w:numPr>
                        <w:rPr>
                          <w:sz w:val="24"/>
                          <w:szCs w:val="24"/>
                          <w:lang w:val="sv-SE"/>
                        </w:rPr>
                      </w:pPr>
                      <w:r w:rsidRPr="001D6851">
                        <w:rPr>
                          <w:sz w:val="24"/>
                          <w:szCs w:val="24"/>
                          <w:lang w:val="sv-SE"/>
                        </w:rPr>
                        <w:t>Tillsätta en föreningsutvecklare eller arbetsgrupp med ansvar för att stärka ledarstöd och struktur.</w:t>
                      </w:r>
                    </w:p>
                    <w:p w14:paraId="58646A4E" w14:textId="77777777" w:rsidR="00662B54" w:rsidRPr="001D6851" w:rsidRDefault="00662B54" w:rsidP="00662B54">
                      <w:pPr>
                        <w:numPr>
                          <w:ilvl w:val="0"/>
                          <w:numId w:val="40"/>
                        </w:numPr>
                        <w:rPr>
                          <w:sz w:val="24"/>
                          <w:szCs w:val="24"/>
                          <w:lang w:val="sv-SE"/>
                        </w:rPr>
                      </w:pPr>
                      <w:r w:rsidRPr="001D6851">
                        <w:rPr>
                          <w:sz w:val="24"/>
                          <w:szCs w:val="24"/>
                          <w:lang w:val="sv-SE"/>
                        </w:rPr>
                        <w:t>Fördjupa samarbetet med kommunen och skolorna kring anläggningar och rörelseprojekt.</w:t>
                      </w:r>
                    </w:p>
                    <w:p w14:paraId="36790D2F" w14:textId="77777777" w:rsidR="00662B54" w:rsidRDefault="00662B54" w:rsidP="00662B54">
                      <w:pPr>
                        <w:numPr>
                          <w:ilvl w:val="0"/>
                          <w:numId w:val="40"/>
                        </w:numPr>
                        <w:rPr>
                          <w:sz w:val="24"/>
                          <w:szCs w:val="24"/>
                          <w:lang w:val="sv-SE"/>
                        </w:rPr>
                      </w:pPr>
                      <w:r w:rsidRPr="001D6851">
                        <w:rPr>
                          <w:sz w:val="24"/>
                          <w:szCs w:val="24"/>
                          <w:lang w:val="sv-SE"/>
                        </w:rPr>
                        <w:t>Arbeta för hållbara anläggningar (t.ex. energismarta lösningar, miljövänligt material).</w:t>
                      </w:r>
                    </w:p>
                    <w:p w14:paraId="5CFB9C30" w14:textId="243CE7D4" w:rsidR="00662B54" w:rsidRPr="00854C84" w:rsidRDefault="004A4F82" w:rsidP="00854C84">
                      <w:pPr>
                        <w:numPr>
                          <w:ilvl w:val="0"/>
                          <w:numId w:val="40"/>
                        </w:numPr>
                        <w:rPr>
                          <w:sz w:val="24"/>
                          <w:szCs w:val="24"/>
                          <w:lang w:val="sv-SE"/>
                        </w:rPr>
                      </w:pPr>
                      <w:r>
                        <w:rPr>
                          <w:sz w:val="24"/>
                          <w:szCs w:val="24"/>
                          <w:lang w:val="sv-SE"/>
                        </w:rPr>
                        <w:t>Ta fram e</w:t>
                      </w:r>
                      <w:r w:rsidRPr="001D6851">
                        <w:rPr>
                          <w:sz w:val="24"/>
                          <w:szCs w:val="24"/>
                          <w:lang w:val="sv-SE"/>
                        </w:rPr>
                        <w:t>n ledarplan ska tydliggöra vägen från aktiv spelare till tränare eller ledare.</w:t>
                      </w:r>
                    </w:p>
                    <w:p w14:paraId="51977212" w14:textId="1DCFF372" w:rsidR="007D17B0" w:rsidRDefault="002D6AB3" w:rsidP="007D17B0">
                      <w:pPr>
                        <w:numPr>
                          <w:ilvl w:val="0"/>
                          <w:numId w:val="41"/>
                        </w:numPr>
                        <w:rPr>
                          <w:sz w:val="24"/>
                          <w:szCs w:val="24"/>
                          <w:lang w:val="sv-SE"/>
                        </w:rPr>
                      </w:pPr>
                      <w:r w:rsidRPr="001D6851">
                        <w:rPr>
                          <w:sz w:val="24"/>
                          <w:szCs w:val="24"/>
                          <w:lang w:val="sv-SE"/>
                        </w:rPr>
                        <w:t>Utveckla en enhetlig grafisk profil och stärka identiteten som “det naturliga valet”</w:t>
                      </w:r>
                      <w:r w:rsidR="007D17B0">
                        <w:rPr>
                          <w:sz w:val="24"/>
                          <w:szCs w:val="24"/>
                          <w:lang w:val="sv-SE"/>
                        </w:rPr>
                        <w:t xml:space="preserve"> samt ta fram</w:t>
                      </w:r>
                      <w:r w:rsidR="007D17B0" w:rsidRPr="001D6851">
                        <w:rPr>
                          <w:sz w:val="24"/>
                          <w:szCs w:val="24"/>
                          <w:lang w:val="sv-SE"/>
                        </w:rPr>
                        <w:t> kommunikationsplan  för att stärka intern och extern kommunikation.</w:t>
                      </w:r>
                    </w:p>
                    <w:p w14:paraId="3BA3CEA8" w14:textId="2F7E4111" w:rsidR="00662B54" w:rsidRPr="00854C84" w:rsidRDefault="00F11E15" w:rsidP="00662B54">
                      <w:pPr>
                        <w:numPr>
                          <w:ilvl w:val="0"/>
                          <w:numId w:val="41"/>
                        </w:numPr>
                        <w:rPr>
                          <w:sz w:val="24"/>
                          <w:szCs w:val="24"/>
                          <w:lang w:val="sv-SE"/>
                        </w:rPr>
                      </w:pPr>
                      <w:r w:rsidRPr="001D6851">
                        <w:rPr>
                          <w:sz w:val="24"/>
                          <w:szCs w:val="24"/>
                          <w:lang w:val="sv-SE"/>
                        </w:rPr>
                        <w:t>Föreningens webbplats och sociala medier ska användas aktivt för att lyfta positiva exempel och förebilder.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1D6851">
        <w:rPr>
          <w:sz w:val="24"/>
          <w:szCs w:val="24"/>
          <w:lang w:val="sv-SE"/>
        </w:rPr>
        <w:t>Bygga en stark organisation som möjliggör föreningens långsiktiga utveckling.</w:t>
      </w:r>
      <w:r w:rsidRPr="00C2441F">
        <w:rPr>
          <w:lang w:val="sv-SE"/>
        </w:rPr>
        <w:br w:type="page"/>
      </w:r>
    </w:p>
    <w:p w14:paraId="75AD8FB9" w14:textId="77D43BD9" w:rsidR="001D6851" w:rsidRPr="001D6851" w:rsidRDefault="001D6851" w:rsidP="00F11E15">
      <w:pPr>
        <w:pStyle w:val="Rubrik2"/>
      </w:pPr>
      <w:r w:rsidRPr="001D6851">
        <w:lastRenderedPageBreak/>
        <w:t>Verksamhetsidé</w:t>
      </w:r>
    </w:p>
    <w:p w14:paraId="1E6F9DA7" w14:textId="77777777" w:rsidR="001D6851" w:rsidRDefault="001D6851" w:rsidP="001D6851">
      <w:pPr>
        <w:rPr>
          <w:b/>
          <w:bCs/>
          <w:sz w:val="24"/>
          <w:szCs w:val="24"/>
          <w:lang w:val="sv-SE"/>
        </w:rPr>
      </w:pPr>
      <w:r w:rsidRPr="001D6851">
        <w:rPr>
          <w:b/>
          <w:bCs/>
          <w:sz w:val="24"/>
          <w:szCs w:val="24"/>
          <w:lang w:val="sv-SE"/>
        </w:rPr>
        <w:t>Glädje, gemenskap och utveckling – fotboll för alla, hela livet.</w:t>
      </w:r>
    </w:p>
    <w:p w14:paraId="00F9B39A" w14:textId="77777777" w:rsidR="001D6851" w:rsidRPr="001D6851" w:rsidRDefault="001D6851" w:rsidP="001D6851">
      <w:pPr>
        <w:numPr>
          <w:ilvl w:val="0"/>
          <w:numId w:val="35"/>
        </w:numPr>
        <w:rPr>
          <w:sz w:val="24"/>
          <w:szCs w:val="24"/>
          <w:lang w:val="sv-SE"/>
        </w:rPr>
      </w:pPr>
      <w:r w:rsidRPr="001D6851">
        <w:rPr>
          <w:sz w:val="24"/>
          <w:szCs w:val="24"/>
          <w:lang w:val="sv-SE"/>
        </w:rPr>
        <w:t>Erbjuda breddidrott där alla får delta på sina villkor.</w:t>
      </w:r>
    </w:p>
    <w:p w14:paraId="066BBD7E" w14:textId="77777777" w:rsidR="001D6851" w:rsidRPr="001D6851" w:rsidRDefault="001D6851" w:rsidP="001D6851">
      <w:pPr>
        <w:numPr>
          <w:ilvl w:val="0"/>
          <w:numId w:val="35"/>
        </w:numPr>
        <w:rPr>
          <w:sz w:val="24"/>
          <w:szCs w:val="24"/>
          <w:lang w:val="sv-SE"/>
        </w:rPr>
      </w:pPr>
      <w:r w:rsidRPr="001D6851">
        <w:rPr>
          <w:sz w:val="24"/>
          <w:szCs w:val="24"/>
          <w:lang w:val="sv-SE"/>
        </w:rPr>
        <w:t>Skapa ett livslångt intresse för idrott och fotboll.</w:t>
      </w:r>
    </w:p>
    <w:p w14:paraId="6E513422" w14:textId="77777777" w:rsidR="001D6851" w:rsidRPr="001D6851" w:rsidRDefault="001D6851" w:rsidP="001D6851">
      <w:pPr>
        <w:numPr>
          <w:ilvl w:val="0"/>
          <w:numId w:val="35"/>
        </w:numPr>
        <w:rPr>
          <w:sz w:val="24"/>
          <w:szCs w:val="24"/>
          <w:lang w:val="sv-SE"/>
        </w:rPr>
      </w:pPr>
      <w:r w:rsidRPr="001D6851">
        <w:rPr>
          <w:sz w:val="24"/>
          <w:szCs w:val="24"/>
          <w:lang w:val="sv-SE"/>
        </w:rPr>
        <w:t>Inspirera till rörelseglädje, hälsa och ett aktivt liv.</w:t>
      </w:r>
    </w:p>
    <w:p w14:paraId="3C49EBE1" w14:textId="77777777" w:rsidR="001D6851" w:rsidRPr="001D6851" w:rsidRDefault="001D6851" w:rsidP="001D6851">
      <w:pPr>
        <w:numPr>
          <w:ilvl w:val="0"/>
          <w:numId w:val="35"/>
        </w:numPr>
        <w:rPr>
          <w:sz w:val="24"/>
          <w:szCs w:val="24"/>
          <w:lang w:val="sv-SE"/>
        </w:rPr>
      </w:pPr>
      <w:r w:rsidRPr="001D6851">
        <w:rPr>
          <w:sz w:val="24"/>
          <w:szCs w:val="24"/>
          <w:lang w:val="sv-SE"/>
        </w:rPr>
        <w:t>Utveckla spelare, ledare och människor.</w:t>
      </w:r>
    </w:p>
    <w:p w14:paraId="46087976" w14:textId="6F15EC67" w:rsidR="00A644DA" w:rsidRPr="001D6851" w:rsidRDefault="00C2441F" w:rsidP="008C1DC6">
      <w:pPr>
        <w:numPr>
          <w:ilvl w:val="0"/>
          <w:numId w:val="35"/>
        </w:numPr>
        <w:rPr>
          <w:sz w:val="24"/>
          <w:szCs w:val="24"/>
          <w:lang w:val="sv-SE"/>
        </w:rPr>
      </w:pPr>
      <w:r>
        <w:rPr>
          <w:noProof/>
          <w:lang w:val="sv-SE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B4F24E6" wp14:editId="05B67C48">
                <wp:simplePos x="0" y="0"/>
                <wp:positionH relativeFrom="column">
                  <wp:posOffset>43815</wp:posOffset>
                </wp:positionH>
                <wp:positionV relativeFrom="paragraph">
                  <wp:posOffset>318770</wp:posOffset>
                </wp:positionV>
                <wp:extent cx="5494655" cy="1739900"/>
                <wp:effectExtent l="0" t="0" r="17145" b="12700"/>
                <wp:wrapTopAndBottom/>
                <wp:docPr id="1997248070" name="Textrut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4655" cy="17399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384DAE" w14:textId="77777777" w:rsidR="00A644DA" w:rsidRPr="001D6851" w:rsidRDefault="00A644DA" w:rsidP="00A644DA">
                            <w:pPr>
                              <w:rPr>
                                <w:sz w:val="28"/>
                                <w:szCs w:val="28"/>
                                <w:lang w:val="sv-SE"/>
                              </w:rPr>
                            </w:pPr>
                            <w:r w:rsidRPr="001D6851">
                              <w:rPr>
                                <w:b/>
                                <w:bCs/>
                                <w:sz w:val="28"/>
                                <w:szCs w:val="28"/>
                                <w:lang w:val="sv-SE"/>
                              </w:rPr>
                              <w:t>Mål för 2026:</w:t>
                            </w:r>
                          </w:p>
                          <w:p w14:paraId="739A8BEB" w14:textId="22A0A5DE" w:rsidR="00A644DA" w:rsidRDefault="00A644DA" w:rsidP="00A644DA">
                            <w:pPr>
                              <w:numPr>
                                <w:ilvl w:val="0"/>
                                <w:numId w:val="38"/>
                              </w:numPr>
                              <w:rPr>
                                <w:sz w:val="24"/>
                                <w:szCs w:val="24"/>
                                <w:lang w:val="sv-SE"/>
                              </w:rPr>
                            </w:pPr>
                            <w:r w:rsidRPr="001D6851">
                              <w:rPr>
                                <w:sz w:val="24"/>
                                <w:szCs w:val="24"/>
                                <w:lang w:val="sv-SE"/>
                              </w:rPr>
                              <w:t xml:space="preserve">Starta upp </w:t>
                            </w:r>
                            <w:r w:rsidR="000208BB">
                              <w:rPr>
                                <w:sz w:val="24"/>
                                <w:szCs w:val="24"/>
                                <w:lang w:val="sv-SE"/>
                              </w:rPr>
                              <w:t>boll</w:t>
                            </w:r>
                            <w:r w:rsidR="00CE2114">
                              <w:rPr>
                                <w:sz w:val="24"/>
                                <w:szCs w:val="24"/>
                                <w:lang w:val="sv-SE"/>
                              </w:rPr>
                              <w:t>ek</w:t>
                            </w:r>
                            <w:r w:rsidR="000208BB">
                              <w:rPr>
                                <w:sz w:val="24"/>
                                <w:szCs w:val="24"/>
                                <w:lang w:val="sv-SE"/>
                              </w:rPr>
                              <w:t xml:space="preserve"> för barn födda 2021. </w:t>
                            </w:r>
                          </w:p>
                          <w:p w14:paraId="32015F84" w14:textId="4FEC8517" w:rsidR="00507970" w:rsidRPr="001D6851" w:rsidRDefault="00507970" w:rsidP="00507970">
                            <w:pPr>
                              <w:numPr>
                                <w:ilvl w:val="0"/>
                                <w:numId w:val="38"/>
                              </w:numPr>
                              <w:rPr>
                                <w:sz w:val="24"/>
                                <w:szCs w:val="24"/>
                                <w:lang w:val="sv-SE"/>
                              </w:rPr>
                            </w:pPr>
                            <w:r w:rsidRPr="001D6851">
                              <w:rPr>
                                <w:sz w:val="24"/>
                                <w:szCs w:val="24"/>
                                <w:lang w:val="sv-SE"/>
                              </w:rPr>
                              <w:t>Alla lag ska ha utbildade ledare enligt SvFF:s riktlinjer</w:t>
                            </w:r>
                            <w:r>
                              <w:rPr>
                                <w:sz w:val="24"/>
                                <w:szCs w:val="24"/>
                                <w:lang w:val="sv-SE"/>
                              </w:rPr>
                              <w:t xml:space="preserve">, som minst SvFF-D. </w:t>
                            </w:r>
                          </w:p>
                          <w:p w14:paraId="114C2A59" w14:textId="4275248F" w:rsidR="00507970" w:rsidRPr="001D6851" w:rsidRDefault="00507970" w:rsidP="00507970">
                            <w:pPr>
                              <w:numPr>
                                <w:ilvl w:val="0"/>
                                <w:numId w:val="38"/>
                              </w:numPr>
                              <w:rPr>
                                <w:sz w:val="24"/>
                                <w:szCs w:val="24"/>
                                <w:lang w:val="sv-SE"/>
                              </w:rPr>
                            </w:pPr>
                            <w:r w:rsidRPr="001D6851">
                              <w:rPr>
                                <w:sz w:val="24"/>
                                <w:szCs w:val="24"/>
                                <w:lang w:val="sv-SE"/>
                              </w:rPr>
                              <w:t>Föreningen ska genomföra minst två ledarträffar per år med fokus på erfarenhetsutbyte och gemenskap.</w:t>
                            </w:r>
                          </w:p>
                          <w:p w14:paraId="48DC6483" w14:textId="77CB258E" w:rsidR="00A644DA" w:rsidRPr="008C1DC6" w:rsidRDefault="00A644DA" w:rsidP="008C1DC6">
                            <w:pPr>
                              <w:numPr>
                                <w:ilvl w:val="0"/>
                                <w:numId w:val="38"/>
                              </w:numPr>
                              <w:rPr>
                                <w:sz w:val="24"/>
                                <w:szCs w:val="24"/>
                                <w:lang w:val="sv-SE"/>
                              </w:rPr>
                            </w:pPr>
                            <w:r w:rsidRPr="001D6851">
                              <w:rPr>
                                <w:sz w:val="24"/>
                                <w:szCs w:val="24"/>
                                <w:lang w:val="sv-SE"/>
                              </w:rPr>
                              <w:t>Genomföra föreningsövergripande aktiviteter som stärker klubbkänslan (t.ex. SIK-dagen, gemensam avslutning, ledarträffar).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4F24E6" id="_x0000_s1027" type="#_x0000_t202" style="position:absolute;left:0;text-align:left;margin-left:3.45pt;margin-top:25.1pt;width:432.65pt;height:137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" fillcolor="#dbe5f1 [660]" strokeweight=".5pt">
                <v:textbox>
                  <w:txbxContent>
                    <w:p w14:paraId="5A384DAE" w14:textId="77777777" w:rsidR="00A644DA" w:rsidRPr="001D6851" w:rsidRDefault="00A644DA" w:rsidP="00A644DA">
                      <w:pPr>
                        <w:rPr>
                          <w:sz w:val="28"/>
                          <w:szCs w:val="28"/>
                          <w:lang w:val="sv-SE"/>
                        </w:rPr>
                      </w:pPr>
                      <w:r w:rsidRPr="001D6851">
                        <w:rPr>
                          <w:b/>
                          <w:bCs/>
                          <w:sz w:val="28"/>
                          <w:szCs w:val="28"/>
                          <w:lang w:val="sv-SE"/>
                        </w:rPr>
                        <w:t>Mål för 2026:</w:t>
                      </w:r>
                    </w:p>
                    <w:p w14:paraId="739A8BEB" w14:textId="22A0A5DE" w:rsidR="00A644DA" w:rsidRDefault="00A644DA" w:rsidP="00A644DA">
                      <w:pPr>
                        <w:numPr>
                          <w:ilvl w:val="0"/>
                          <w:numId w:val="38"/>
                        </w:numPr>
                        <w:rPr>
                          <w:sz w:val="24"/>
                          <w:szCs w:val="24"/>
                          <w:lang w:val="sv-SE"/>
                        </w:rPr>
                      </w:pPr>
                      <w:r w:rsidRPr="001D6851">
                        <w:rPr>
                          <w:sz w:val="24"/>
                          <w:szCs w:val="24"/>
                          <w:lang w:val="sv-SE"/>
                        </w:rPr>
                        <w:t xml:space="preserve">Starta upp </w:t>
                      </w:r>
                      <w:r w:rsidR="000208BB">
                        <w:rPr>
                          <w:sz w:val="24"/>
                          <w:szCs w:val="24"/>
                          <w:lang w:val="sv-SE"/>
                        </w:rPr>
                        <w:t>boll</w:t>
                      </w:r>
                      <w:r w:rsidR="00CE2114">
                        <w:rPr>
                          <w:sz w:val="24"/>
                          <w:szCs w:val="24"/>
                          <w:lang w:val="sv-SE"/>
                        </w:rPr>
                        <w:t>ek</w:t>
                      </w:r>
                      <w:r w:rsidR="000208BB">
                        <w:rPr>
                          <w:sz w:val="24"/>
                          <w:szCs w:val="24"/>
                          <w:lang w:val="sv-SE"/>
                        </w:rPr>
                        <w:t xml:space="preserve"> för barn födda 2021. </w:t>
                      </w:r>
                    </w:p>
                    <w:p w14:paraId="32015F84" w14:textId="4FEC8517" w:rsidR="00507970" w:rsidRPr="001D6851" w:rsidRDefault="00507970" w:rsidP="00507970">
                      <w:pPr>
                        <w:numPr>
                          <w:ilvl w:val="0"/>
                          <w:numId w:val="38"/>
                        </w:numPr>
                        <w:rPr>
                          <w:sz w:val="24"/>
                          <w:szCs w:val="24"/>
                          <w:lang w:val="sv-SE"/>
                        </w:rPr>
                      </w:pPr>
                      <w:r w:rsidRPr="001D6851">
                        <w:rPr>
                          <w:sz w:val="24"/>
                          <w:szCs w:val="24"/>
                          <w:lang w:val="sv-SE"/>
                        </w:rPr>
                        <w:t>Alla lag ska ha utbildade ledare enligt SvFF:s riktlinjer</w:t>
                      </w:r>
                      <w:r>
                        <w:rPr>
                          <w:sz w:val="24"/>
                          <w:szCs w:val="24"/>
                          <w:lang w:val="sv-SE"/>
                        </w:rPr>
                        <w:t xml:space="preserve">, som minst SvFF-D. </w:t>
                      </w:r>
                    </w:p>
                    <w:p w14:paraId="114C2A59" w14:textId="4275248F" w:rsidR="00507970" w:rsidRPr="001D6851" w:rsidRDefault="00507970" w:rsidP="00507970">
                      <w:pPr>
                        <w:numPr>
                          <w:ilvl w:val="0"/>
                          <w:numId w:val="38"/>
                        </w:numPr>
                        <w:rPr>
                          <w:sz w:val="24"/>
                          <w:szCs w:val="24"/>
                          <w:lang w:val="sv-SE"/>
                        </w:rPr>
                      </w:pPr>
                      <w:r w:rsidRPr="001D6851">
                        <w:rPr>
                          <w:sz w:val="24"/>
                          <w:szCs w:val="24"/>
                          <w:lang w:val="sv-SE"/>
                        </w:rPr>
                        <w:t>Föreningen ska genomföra minst två ledarträffar per år med fokus på erfarenhetsutbyte och gemenskap.</w:t>
                      </w:r>
                    </w:p>
                    <w:p w14:paraId="48DC6483" w14:textId="77CB258E" w:rsidR="00A644DA" w:rsidRPr="008C1DC6" w:rsidRDefault="00A644DA" w:rsidP="008C1DC6">
                      <w:pPr>
                        <w:numPr>
                          <w:ilvl w:val="0"/>
                          <w:numId w:val="38"/>
                        </w:numPr>
                        <w:rPr>
                          <w:sz w:val="24"/>
                          <w:szCs w:val="24"/>
                          <w:lang w:val="sv-SE"/>
                        </w:rPr>
                      </w:pPr>
                      <w:r w:rsidRPr="001D6851">
                        <w:rPr>
                          <w:sz w:val="24"/>
                          <w:szCs w:val="24"/>
                          <w:lang w:val="sv-SE"/>
                        </w:rPr>
                        <w:t>Genomföra föreningsövergripande aktiviteter som stärker klubbkänslan (t.ex. SIK-dagen, gemensam avslutning, ledarträffar).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1D6851" w:rsidRPr="001D6851">
        <w:rPr>
          <w:sz w:val="24"/>
          <w:szCs w:val="24"/>
          <w:lang w:val="sv-SE"/>
        </w:rPr>
        <w:t>Bedriva en trygg, inkluderande och värdegrundsbaserad verksamhet.</w:t>
      </w:r>
    </w:p>
    <w:p w14:paraId="41497450" w14:textId="2FB1BD4F" w:rsidR="001D6851" w:rsidRPr="001D6851" w:rsidRDefault="001D6851" w:rsidP="00F11E15">
      <w:pPr>
        <w:pStyle w:val="Rubrik2"/>
      </w:pPr>
      <w:r w:rsidRPr="001D6851">
        <w:t>Värdegrund – Våra ledstjärnor</w:t>
      </w:r>
    </w:p>
    <w:p w14:paraId="39FFEF10" w14:textId="29264414" w:rsidR="001D6851" w:rsidRPr="001D6851" w:rsidRDefault="001D6851" w:rsidP="001D6851">
      <w:pPr>
        <w:rPr>
          <w:sz w:val="24"/>
          <w:szCs w:val="24"/>
          <w:lang w:val="sv-SE"/>
        </w:rPr>
      </w:pPr>
      <w:r w:rsidRPr="001D6851">
        <w:rPr>
          <w:sz w:val="24"/>
          <w:szCs w:val="24"/>
          <w:lang w:val="sv-SE"/>
        </w:rPr>
        <w:t>Vår värdegrund genomsyrar hela verksamheten</w:t>
      </w:r>
      <w:r w:rsidR="005B5933">
        <w:rPr>
          <w:sz w:val="24"/>
          <w:szCs w:val="24"/>
          <w:lang w:val="sv-SE"/>
        </w:rPr>
        <w:t xml:space="preserve">, </w:t>
      </w:r>
      <w:r w:rsidRPr="001D6851">
        <w:rPr>
          <w:sz w:val="24"/>
          <w:szCs w:val="24"/>
          <w:lang w:val="sv-SE"/>
        </w:rPr>
        <w:t>från bollek till seniorfotboll</w:t>
      </w:r>
      <w:r w:rsidR="005B5933">
        <w:rPr>
          <w:sz w:val="24"/>
          <w:szCs w:val="24"/>
          <w:lang w:val="sv-SE"/>
        </w:rPr>
        <w:t xml:space="preserve">, </w:t>
      </w:r>
      <w:r w:rsidRPr="001D6851">
        <w:rPr>
          <w:sz w:val="24"/>
          <w:szCs w:val="24"/>
          <w:lang w:val="sv-SE"/>
        </w:rPr>
        <w:t>och ligger till grund för alla beslut, stora som små.</w:t>
      </w:r>
      <w:r w:rsidR="00A962A3">
        <w:rPr>
          <w:sz w:val="24"/>
          <w:szCs w:val="24"/>
          <w:lang w:val="sv-SE"/>
        </w:rPr>
        <w:t xml:space="preserve"> </w:t>
      </w:r>
      <w:r w:rsidR="00A962A3" w:rsidRPr="004B03C4">
        <w:rPr>
          <w:b/>
          <w:bCs/>
          <w:sz w:val="24"/>
          <w:szCs w:val="24"/>
          <w:lang w:val="sv-SE"/>
        </w:rPr>
        <w:t>S</w:t>
      </w:r>
      <w:r w:rsidR="00A962A3">
        <w:rPr>
          <w:sz w:val="24"/>
          <w:szCs w:val="24"/>
          <w:lang w:val="sv-SE"/>
        </w:rPr>
        <w:t xml:space="preserve">amarbete, </w:t>
      </w:r>
      <w:r w:rsidR="00A962A3" w:rsidRPr="004B03C4">
        <w:rPr>
          <w:b/>
          <w:bCs/>
          <w:sz w:val="24"/>
          <w:szCs w:val="24"/>
          <w:lang w:val="sv-SE"/>
        </w:rPr>
        <w:t>I</w:t>
      </w:r>
      <w:r w:rsidR="00A962A3">
        <w:rPr>
          <w:sz w:val="24"/>
          <w:szCs w:val="24"/>
          <w:lang w:val="sv-SE"/>
        </w:rPr>
        <w:t xml:space="preserve">nspiration och </w:t>
      </w:r>
      <w:r w:rsidR="00A962A3" w:rsidRPr="004B03C4">
        <w:rPr>
          <w:b/>
          <w:bCs/>
          <w:sz w:val="24"/>
          <w:szCs w:val="24"/>
          <w:lang w:val="sv-SE"/>
        </w:rPr>
        <w:t>K</w:t>
      </w:r>
      <w:r w:rsidR="00A962A3">
        <w:rPr>
          <w:sz w:val="24"/>
          <w:szCs w:val="24"/>
          <w:lang w:val="sv-SE"/>
        </w:rPr>
        <w:t>amratskap</w:t>
      </w:r>
      <w:r w:rsidR="008301DA">
        <w:rPr>
          <w:sz w:val="24"/>
          <w:szCs w:val="24"/>
          <w:lang w:val="sv-SE"/>
        </w:rPr>
        <w:t>.</w:t>
      </w:r>
    </w:p>
    <w:p w14:paraId="09229FC6" w14:textId="77777777" w:rsidR="00CB00DE" w:rsidRPr="00B36AD1" w:rsidRDefault="00CB00DE" w:rsidP="00CB00DE">
      <w:pPr>
        <w:numPr>
          <w:ilvl w:val="0"/>
          <w:numId w:val="37"/>
        </w:numPr>
        <w:rPr>
          <w:sz w:val="24"/>
          <w:szCs w:val="24"/>
          <w:lang w:val="sv-SE"/>
        </w:rPr>
      </w:pPr>
      <w:r w:rsidRPr="00B36AD1">
        <w:rPr>
          <w:sz w:val="24"/>
          <w:szCs w:val="24"/>
          <w:lang w:val="sv-SE"/>
        </w:rPr>
        <w:t>Vi sätter glädje och lärande före resultat</w:t>
      </w:r>
      <w:r>
        <w:rPr>
          <w:sz w:val="24"/>
          <w:szCs w:val="24"/>
          <w:lang w:val="sv-SE"/>
        </w:rPr>
        <w:t>.</w:t>
      </w:r>
    </w:p>
    <w:p w14:paraId="105817FE" w14:textId="77777777" w:rsidR="00CB00DE" w:rsidRPr="00B36AD1" w:rsidRDefault="00CB00DE" w:rsidP="00CB00DE">
      <w:pPr>
        <w:numPr>
          <w:ilvl w:val="0"/>
          <w:numId w:val="37"/>
        </w:numPr>
        <w:rPr>
          <w:sz w:val="24"/>
          <w:szCs w:val="24"/>
          <w:lang w:val="sv-SE"/>
        </w:rPr>
      </w:pPr>
      <w:r w:rsidRPr="00B36AD1">
        <w:rPr>
          <w:sz w:val="24"/>
          <w:szCs w:val="24"/>
          <w:lang w:val="sv-SE"/>
        </w:rPr>
        <w:t>Kamratskap, klubbkänsla och gemenskap är vår styrka</w:t>
      </w:r>
      <w:r>
        <w:rPr>
          <w:sz w:val="24"/>
          <w:szCs w:val="24"/>
          <w:lang w:val="sv-SE"/>
        </w:rPr>
        <w:t>.</w:t>
      </w:r>
    </w:p>
    <w:p w14:paraId="1E9D336F" w14:textId="77777777" w:rsidR="00CB00DE" w:rsidRPr="00B36AD1" w:rsidRDefault="00CB00DE" w:rsidP="00CB00DE">
      <w:pPr>
        <w:numPr>
          <w:ilvl w:val="0"/>
          <w:numId w:val="37"/>
        </w:numPr>
        <w:rPr>
          <w:sz w:val="24"/>
          <w:szCs w:val="24"/>
          <w:lang w:val="sv-SE"/>
        </w:rPr>
      </w:pPr>
      <w:r w:rsidRPr="00B36AD1">
        <w:rPr>
          <w:sz w:val="24"/>
          <w:szCs w:val="24"/>
          <w:lang w:val="sv-SE"/>
        </w:rPr>
        <w:t>Skola och fotboll ska gå hand i hand</w:t>
      </w:r>
      <w:r>
        <w:rPr>
          <w:sz w:val="24"/>
          <w:szCs w:val="24"/>
          <w:lang w:val="sv-SE"/>
        </w:rPr>
        <w:t>.</w:t>
      </w:r>
    </w:p>
    <w:p w14:paraId="0FCAD9BB" w14:textId="77777777" w:rsidR="00CB00DE" w:rsidRPr="00B36AD1" w:rsidRDefault="00CB00DE" w:rsidP="00CB00DE">
      <w:pPr>
        <w:numPr>
          <w:ilvl w:val="0"/>
          <w:numId w:val="37"/>
        </w:numPr>
        <w:rPr>
          <w:sz w:val="24"/>
          <w:szCs w:val="24"/>
          <w:lang w:val="sv-SE"/>
        </w:rPr>
      </w:pPr>
      <w:r w:rsidRPr="00B36AD1">
        <w:rPr>
          <w:sz w:val="24"/>
          <w:szCs w:val="24"/>
          <w:lang w:val="sv-SE"/>
        </w:rPr>
        <w:t>Vi följer barn- och ungdomsidrottens riktlinjer</w:t>
      </w:r>
      <w:r>
        <w:rPr>
          <w:sz w:val="24"/>
          <w:szCs w:val="24"/>
          <w:lang w:val="sv-SE"/>
        </w:rPr>
        <w:t>.</w:t>
      </w:r>
    </w:p>
    <w:p w14:paraId="740F9B72" w14:textId="77777777" w:rsidR="00CB00DE" w:rsidRPr="00B36AD1" w:rsidRDefault="00CB00DE" w:rsidP="00CB00DE">
      <w:pPr>
        <w:numPr>
          <w:ilvl w:val="0"/>
          <w:numId w:val="37"/>
        </w:numPr>
        <w:rPr>
          <w:sz w:val="24"/>
          <w:szCs w:val="24"/>
          <w:lang w:val="sv-SE"/>
        </w:rPr>
      </w:pPr>
      <w:r w:rsidRPr="00B36AD1">
        <w:rPr>
          <w:sz w:val="24"/>
          <w:szCs w:val="24"/>
          <w:lang w:val="sv-SE"/>
        </w:rPr>
        <w:t>Vår verksamhet bygger på långsiktig spelarutveckling</w:t>
      </w:r>
      <w:r>
        <w:rPr>
          <w:sz w:val="24"/>
          <w:szCs w:val="24"/>
          <w:lang w:val="sv-SE"/>
        </w:rPr>
        <w:t>.</w:t>
      </w:r>
    </w:p>
    <w:p w14:paraId="15CB4D51" w14:textId="77777777" w:rsidR="00CB00DE" w:rsidRPr="00B36AD1" w:rsidRDefault="00CB00DE" w:rsidP="00CB00DE">
      <w:pPr>
        <w:numPr>
          <w:ilvl w:val="0"/>
          <w:numId w:val="37"/>
        </w:numPr>
        <w:rPr>
          <w:sz w:val="24"/>
          <w:szCs w:val="24"/>
          <w:lang w:val="sv-SE"/>
        </w:rPr>
      </w:pPr>
      <w:r w:rsidRPr="00B36AD1">
        <w:rPr>
          <w:sz w:val="24"/>
          <w:szCs w:val="24"/>
          <w:lang w:val="sv-SE"/>
        </w:rPr>
        <w:t>Varje individ, både spelare och ledare, får växa</w:t>
      </w:r>
      <w:r>
        <w:rPr>
          <w:sz w:val="24"/>
          <w:szCs w:val="24"/>
          <w:lang w:val="sv-SE"/>
        </w:rPr>
        <w:t>.</w:t>
      </w:r>
    </w:p>
    <w:p w14:paraId="3361DB4B" w14:textId="77777777" w:rsidR="00CB00DE" w:rsidRPr="00B36AD1" w:rsidRDefault="00CB00DE" w:rsidP="00CB00DE">
      <w:pPr>
        <w:numPr>
          <w:ilvl w:val="0"/>
          <w:numId w:val="37"/>
        </w:numPr>
        <w:rPr>
          <w:sz w:val="24"/>
          <w:szCs w:val="24"/>
          <w:lang w:val="sv-SE"/>
        </w:rPr>
      </w:pPr>
      <w:r w:rsidRPr="00B36AD1">
        <w:rPr>
          <w:sz w:val="24"/>
          <w:szCs w:val="24"/>
          <w:lang w:val="sv-SE"/>
        </w:rPr>
        <w:t>Barn och ungdomar får vara med och påverka</w:t>
      </w:r>
      <w:r>
        <w:rPr>
          <w:sz w:val="24"/>
          <w:szCs w:val="24"/>
          <w:lang w:val="sv-SE"/>
        </w:rPr>
        <w:t>.</w:t>
      </w:r>
    </w:p>
    <w:p w14:paraId="63135F5C" w14:textId="77777777" w:rsidR="00EB59AF" w:rsidRDefault="00CB00DE">
      <w:pPr>
        <w:numPr>
          <w:ilvl w:val="0"/>
          <w:numId w:val="37"/>
        </w:numPr>
        <w:rPr>
          <w:sz w:val="24"/>
          <w:szCs w:val="24"/>
          <w:lang w:val="sv-SE"/>
        </w:rPr>
      </w:pPr>
      <w:r w:rsidRPr="00EB59AF">
        <w:rPr>
          <w:sz w:val="24"/>
          <w:szCs w:val="24"/>
          <w:lang w:val="sv-SE"/>
        </w:rPr>
        <w:t>Vi står för en trygg idrott där alla bemöts med respekt och känner sig säkra.</w:t>
      </w:r>
    </w:p>
    <w:p w14:paraId="67AEB5D3" w14:textId="3A8F6092" w:rsidR="00B547B3" w:rsidRPr="00BF4947" w:rsidRDefault="00BF4947">
      <w:pPr>
        <w:numPr>
          <w:ilvl w:val="0"/>
          <w:numId w:val="37"/>
        </w:numPr>
        <w:rPr>
          <w:lang w:val="sv-SE"/>
        </w:rPr>
      </w:pPr>
      <w:r>
        <w:rPr>
          <w:noProof/>
          <w:lang w:val="sv-S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A67199E" wp14:editId="0A136E3A">
                <wp:simplePos x="0" y="0"/>
                <wp:positionH relativeFrom="column">
                  <wp:posOffset>8255</wp:posOffset>
                </wp:positionH>
                <wp:positionV relativeFrom="paragraph">
                  <wp:posOffset>270708</wp:posOffset>
                </wp:positionV>
                <wp:extent cx="5494655" cy="1938655"/>
                <wp:effectExtent l="0" t="0" r="17145" b="17145"/>
                <wp:wrapTopAndBottom/>
                <wp:docPr id="741025284" name="Textrut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4655" cy="193865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1FD6D9" w14:textId="77777777" w:rsidR="00A644DA" w:rsidRPr="001D6851" w:rsidRDefault="00A644DA" w:rsidP="00A644DA">
                            <w:pPr>
                              <w:rPr>
                                <w:sz w:val="28"/>
                                <w:szCs w:val="28"/>
                                <w:lang w:val="sv-SE"/>
                              </w:rPr>
                            </w:pPr>
                            <w:r w:rsidRPr="001D6851">
                              <w:rPr>
                                <w:b/>
                                <w:bCs/>
                                <w:sz w:val="28"/>
                                <w:szCs w:val="28"/>
                                <w:lang w:val="sv-SE"/>
                              </w:rPr>
                              <w:t>Fokusområden för 2026:</w:t>
                            </w:r>
                          </w:p>
                          <w:p w14:paraId="01821016" w14:textId="79497AAF" w:rsidR="00A644DA" w:rsidRPr="001D6851" w:rsidRDefault="00A644DA" w:rsidP="00A644DA">
                            <w:pPr>
                              <w:numPr>
                                <w:ilvl w:val="0"/>
                                <w:numId w:val="38"/>
                              </w:numPr>
                              <w:rPr>
                                <w:sz w:val="24"/>
                                <w:szCs w:val="24"/>
                                <w:lang w:val="sv-SE"/>
                              </w:rPr>
                            </w:pPr>
                            <w:r w:rsidRPr="001D6851">
                              <w:rPr>
                                <w:sz w:val="24"/>
                                <w:szCs w:val="24"/>
                                <w:lang w:val="sv-SE"/>
                              </w:rPr>
                              <w:t>Utbilda alla ledare i VÄRDEFULLT och RF:s riktlinjer för barn- och ungdomsidrott.</w:t>
                            </w:r>
                          </w:p>
                          <w:p w14:paraId="75AFD9E1" w14:textId="77777777" w:rsidR="00A644DA" w:rsidRPr="001D6851" w:rsidRDefault="00A644DA" w:rsidP="00A644DA">
                            <w:pPr>
                              <w:numPr>
                                <w:ilvl w:val="0"/>
                                <w:numId w:val="38"/>
                              </w:numPr>
                              <w:rPr>
                                <w:sz w:val="24"/>
                                <w:szCs w:val="24"/>
                                <w:lang w:val="sv-SE"/>
                              </w:rPr>
                            </w:pPr>
                            <w:r w:rsidRPr="001D6851">
                              <w:rPr>
                                <w:sz w:val="24"/>
                                <w:szCs w:val="24"/>
                                <w:lang w:val="sv-SE"/>
                              </w:rPr>
                              <w:t>Implementera en trygghetsplan för att förebygga kränkningar och stärka trygg idrott.</w:t>
                            </w:r>
                          </w:p>
                          <w:p w14:paraId="76468E4A" w14:textId="77777777" w:rsidR="00A644DA" w:rsidRPr="001D6851" w:rsidRDefault="00A644DA" w:rsidP="00A644DA">
                            <w:pPr>
                              <w:numPr>
                                <w:ilvl w:val="0"/>
                                <w:numId w:val="38"/>
                              </w:numPr>
                              <w:rPr>
                                <w:sz w:val="24"/>
                                <w:szCs w:val="24"/>
                                <w:lang w:val="sv-SE"/>
                              </w:rPr>
                            </w:pPr>
                            <w:r w:rsidRPr="001D6851">
                              <w:rPr>
                                <w:sz w:val="24"/>
                                <w:szCs w:val="24"/>
                                <w:lang w:val="sv-SE"/>
                              </w:rPr>
                              <w:t>Starta ett ungdomsråd där barn och ungdomar får vara med och påverka föreningens frågor.</w:t>
                            </w:r>
                          </w:p>
                          <w:p w14:paraId="71A8881B" w14:textId="28213EBA" w:rsidR="00A644DA" w:rsidRPr="00A644DA" w:rsidRDefault="00A644DA" w:rsidP="00A644DA">
                            <w:pPr>
                              <w:numPr>
                                <w:ilvl w:val="0"/>
                                <w:numId w:val="38"/>
                              </w:numPr>
                              <w:rPr>
                                <w:sz w:val="24"/>
                                <w:szCs w:val="24"/>
                                <w:lang w:val="sv-SE"/>
                              </w:rPr>
                            </w:pPr>
                            <w:r w:rsidRPr="001D6851">
                              <w:rPr>
                                <w:sz w:val="24"/>
                                <w:szCs w:val="24"/>
                                <w:lang w:val="sv-SE"/>
                              </w:rPr>
                              <w:t>Arbeta aktivt med värdegrundsfrågor i träningsvardage</w:t>
                            </w:r>
                            <w:r w:rsidR="00CE2114">
                              <w:rPr>
                                <w:sz w:val="24"/>
                                <w:szCs w:val="24"/>
                                <w:lang w:val="sv-SE"/>
                              </w:rPr>
                              <w:t>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67199E" id="_x0000_s1028" type="#_x0000_t202" style="position:absolute;left:0;text-align:left;margin-left:.65pt;margin-top:21.3pt;width:432.65pt;height:152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" fillcolor="#dbe5f1 [660]" strokeweight=".5pt">
                <v:textbox>
                  <w:txbxContent>
                    <w:p w14:paraId="151FD6D9" w14:textId="77777777" w:rsidR="00A644DA" w:rsidRPr="001D6851" w:rsidRDefault="00A644DA" w:rsidP="00A644DA">
                      <w:pPr>
                        <w:rPr>
                          <w:sz w:val="28"/>
                          <w:szCs w:val="28"/>
                          <w:lang w:val="sv-SE"/>
                        </w:rPr>
                      </w:pPr>
                      <w:r w:rsidRPr="001D6851">
                        <w:rPr>
                          <w:b/>
                          <w:bCs/>
                          <w:sz w:val="28"/>
                          <w:szCs w:val="28"/>
                          <w:lang w:val="sv-SE"/>
                        </w:rPr>
                        <w:t>Fokusområden för 2026:</w:t>
                      </w:r>
                    </w:p>
                    <w:p w14:paraId="01821016" w14:textId="79497AAF" w:rsidR="00A644DA" w:rsidRPr="001D6851" w:rsidRDefault="00A644DA" w:rsidP="00A644DA">
                      <w:pPr>
                        <w:numPr>
                          <w:ilvl w:val="0"/>
                          <w:numId w:val="38"/>
                        </w:numPr>
                        <w:rPr>
                          <w:sz w:val="24"/>
                          <w:szCs w:val="24"/>
                          <w:lang w:val="sv-SE"/>
                        </w:rPr>
                      </w:pPr>
                      <w:r w:rsidRPr="001D6851">
                        <w:rPr>
                          <w:sz w:val="24"/>
                          <w:szCs w:val="24"/>
                          <w:lang w:val="sv-SE"/>
                        </w:rPr>
                        <w:t>Utbilda alla ledare i VÄRDEFULLT och RF:s riktlinjer för barn- och ungdomsidrott.</w:t>
                      </w:r>
                    </w:p>
                    <w:p w14:paraId="75AFD9E1" w14:textId="77777777" w:rsidR="00A644DA" w:rsidRPr="001D6851" w:rsidRDefault="00A644DA" w:rsidP="00A644DA">
                      <w:pPr>
                        <w:numPr>
                          <w:ilvl w:val="0"/>
                          <w:numId w:val="38"/>
                        </w:numPr>
                        <w:rPr>
                          <w:sz w:val="24"/>
                          <w:szCs w:val="24"/>
                          <w:lang w:val="sv-SE"/>
                        </w:rPr>
                      </w:pPr>
                      <w:r w:rsidRPr="001D6851">
                        <w:rPr>
                          <w:sz w:val="24"/>
                          <w:szCs w:val="24"/>
                          <w:lang w:val="sv-SE"/>
                        </w:rPr>
                        <w:t>Implementera en trygghetsplan för att förebygga kränkningar och stärka trygg idrott.</w:t>
                      </w:r>
                    </w:p>
                    <w:p w14:paraId="76468E4A" w14:textId="77777777" w:rsidR="00A644DA" w:rsidRPr="001D6851" w:rsidRDefault="00A644DA" w:rsidP="00A644DA">
                      <w:pPr>
                        <w:numPr>
                          <w:ilvl w:val="0"/>
                          <w:numId w:val="38"/>
                        </w:numPr>
                        <w:rPr>
                          <w:sz w:val="24"/>
                          <w:szCs w:val="24"/>
                          <w:lang w:val="sv-SE"/>
                        </w:rPr>
                      </w:pPr>
                      <w:r w:rsidRPr="001D6851">
                        <w:rPr>
                          <w:sz w:val="24"/>
                          <w:szCs w:val="24"/>
                          <w:lang w:val="sv-SE"/>
                        </w:rPr>
                        <w:t>Starta ett ungdomsråd där barn och ungdomar får vara med och påverka föreningens frågor.</w:t>
                      </w:r>
                    </w:p>
                    <w:p w14:paraId="71A8881B" w14:textId="28213EBA" w:rsidR="00A644DA" w:rsidRPr="00A644DA" w:rsidRDefault="00A644DA" w:rsidP="00A644DA">
                      <w:pPr>
                        <w:numPr>
                          <w:ilvl w:val="0"/>
                          <w:numId w:val="38"/>
                        </w:numPr>
                        <w:rPr>
                          <w:sz w:val="24"/>
                          <w:szCs w:val="24"/>
                          <w:lang w:val="sv-SE"/>
                        </w:rPr>
                      </w:pPr>
                      <w:r w:rsidRPr="001D6851">
                        <w:rPr>
                          <w:sz w:val="24"/>
                          <w:szCs w:val="24"/>
                          <w:lang w:val="sv-SE"/>
                        </w:rPr>
                        <w:t>Arbeta aktivt med värdegrundsfrågor i träningsvardage</w:t>
                      </w:r>
                      <w:r w:rsidR="00CE2114">
                        <w:rPr>
                          <w:sz w:val="24"/>
                          <w:szCs w:val="24"/>
                          <w:lang w:val="sv-SE"/>
                        </w:rPr>
                        <w:t>n.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CB00DE" w:rsidRPr="00BF4947">
        <w:rPr>
          <w:sz w:val="24"/>
          <w:szCs w:val="24"/>
          <w:lang w:val="sv-SE"/>
        </w:rPr>
        <w:t>Alla är välkomna och får utvecklas i sin egen takt.</w:t>
      </w:r>
    </w:p>
    <w:sectPr w:rsidR="00B547B3" w:rsidRPr="00BF4947" w:rsidSect="00EB59A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pgSz w:w="11909" w:h="16834"/>
      <w:pgMar w:top="1324" w:right="1561" w:bottom="0" w:left="1440" w:header="720" w:footer="496" w:gutter="0"/>
      <w:pgNumType w:fmt="numberInDash"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890B4" w14:textId="77777777" w:rsidR="0012375E" w:rsidRDefault="0012375E">
      <w:pPr>
        <w:spacing w:line="240" w:lineRule="auto"/>
      </w:pPr>
      <w:r>
        <w:separator/>
      </w:r>
    </w:p>
  </w:endnote>
  <w:endnote w:type="continuationSeparator" w:id="0">
    <w:p w14:paraId="37CA5DED" w14:textId="77777777" w:rsidR="0012375E" w:rsidRDefault="001237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nummer"/>
      </w:rPr>
      <w:id w:val="-2051831442"/>
      <w:docPartObj>
        <w:docPartGallery w:val="Page Numbers (Bottom of Page)"/>
        <w:docPartUnique/>
      </w:docPartObj>
    </w:sdtPr>
    <w:sdtEndPr>
      <w:rPr>
        <w:rStyle w:val="Sidnummer"/>
      </w:rPr>
    </w:sdtEndPr>
    <w:sdtContent>
      <w:p w14:paraId="6C4E0323" w14:textId="012350A9" w:rsidR="00CC6BF0" w:rsidRDefault="00CC6BF0">
        <w:pPr>
          <w:pStyle w:val="Sidfot"/>
          <w:framePr w:wrap="none" w:vAnchor="text" w:hAnchor="margin" w:xAlign="right" w:y="1"/>
          <w:rPr>
            <w:rStyle w:val="Sidnummer"/>
          </w:rPr>
        </w:pPr>
        <w:r>
          <w:rPr>
            <w:rStyle w:val="Sidnummer"/>
          </w:rPr>
          <w:fldChar w:fldCharType="begin"/>
        </w:r>
        <w:r>
          <w:rPr>
            <w:rStyle w:val="Sidnummer"/>
          </w:rPr>
          <w:instrText xml:space="preserve"> PAGE </w:instrText>
        </w:r>
        <w:r>
          <w:rPr>
            <w:rStyle w:val="Sidnummer"/>
          </w:rPr>
          <w:fldChar w:fldCharType="separate"/>
        </w:r>
        <w:r>
          <w:rPr>
            <w:rStyle w:val="Sidnummer"/>
          </w:rPr>
          <w:fldChar w:fldCharType="end"/>
        </w:r>
      </w:p>
    </w:sdtContent>
  </w:sdt>
  <w:p w14:paraId="77249A01" w14:textId="77777777" w:rsidR="00DC488E" w:rsidRDefault="00DC488E" w:rsidP="00CC6BF0">
    <w:pPr>
      <w:pStyle w:val="Sidfo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nummer"/>
      </w:rPr>
      <w:id w:val="-1262137229"/>
      <w:docPartObj>
        <w:docPartGallery w:val="Page Numbers (Bottom of Page)"/>
        <w:docPartUnique/>
      </w:docPartObj>
    </w:sdtPr>
    <w:sdtEndPr>
      <w:rPr>
        <w:rStyle w:val="Sidnummer"/>
      </w:rPr>
    </w:sdtEndPr>
    <w:sdtContent>
      <w:p w14:paraId="0A848DE6" w14:textId="77777777" w:rsidR="003C5CD2" w:rsidRDefault="003C5CD2">
        <w:pPr>
          <w:pStyle w:val="Sidfot"/>
          <w:framePr w:wrap="none" w:vAnchor="text" w:hAnchor="margin" w:xAlign="right" w:y="1"/>
          <w:rPr>
            <w:rStyle w:val="Sidnummer"/>
          </w:rPr>
        </w:pPr>
      </w:p>
      <w:p w14:paraId="50E8A842" w14:textId="42E94839" w:rsidR="00CC6BF0" w:rsidRDefault="00975E8C">
        <w:pPr>
          <w:pStyle w:val="Sidfot"/>
          <w:framePr w:wrap="none" w:vAnchor="text" w:hAnchor="margin" w:xAlign="right" w:y="1"/>
          <w:rPr>
            <w:rStyle w:val="Sidnummer"/>
          </w:rPr>
        </w:pPr>
      </w:p>
    </w:sdtContent>
  </w:sdt>
  <w:p w14:paraId="76B5280C" w14:textId="3DFF8A49" w:rsidR="006A16DF" w:rsidRDefault="004E56D9" w:rsidP="00CC6BF0">
    <w:pPr>
      <w:pStyle w:val="Sidfot"/>
      <w:ind w:right="360"/>
    </w:pPr>
    <w:r w:rsidRPr="00B547B3">
      <w:rPr>
        <w:noProof/>
        <w:lang w:val="sv-SE"/>
      </w:rPr>
      <w:drawing>
        <wp:anchor distT="0" distB="0" distL="114300" distR="114300" simplePos="0" relativeHeight="251658242" behindDoc="0" locked="0" layoutInCell="1" allowOverlap="1" wp14:anchorId="09C44997" wp14:editId="551F9FE8">
          <wp:simplePos x="0" y="0"/>
          <wp:positionH relativeFrom="margin">
            <wp:posOffset>-760276</wp:posOffset>
          </wp:positionH>
          <wp:positionV relativeFrom="margin">
            <wp:posOffset>8584516</wp:posOffset>
          </wp:positionV>
          <wp:extent cx="7200000" cy="676830"/>
          <wp:effectExtent l="0" t="0" r="0" b="0"/>
          <wp:wrapSquare wrapText="bothSides"/>
          <wp:docPr id="1654685375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568823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0" cy="6768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31142">
      <w:tab/>
    </w:r>
    <w:r w:rsidR="0023114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18D3A" w14:textId="77777777" w:rsidR="0012375E" w:rsidRDefault="0012375E">
      <w:pPr>
        <w:spacing w:line="240" w:lineRule="auto"/>
      </w:pPr>
      <w:r>
        <w:separator/>
      </w:r>
    </w:p>
  </w:footnote>
  <w:footnote w:type="continuationSeparator" w:id="0">
    <w:p w14:paraId="0E49C306" w14:textId="77777777" w:rsidR="0012375E" w:rsidRDefault="0012375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nummer"/>
      </w:rPr>
      <w:id w:val="213470539"/>
      <w:docPartObj>
        <w:docPartGallery w:val="Page Numbers (Top of Page)"/>
        <w:docPartUnique/>
      </w:docPartObj>
    </w:sdtPr>
    <w:sdtEndPr>
      <w:rPr>
        <w:rStyle w:val="Sidnummer"/>
      </w:rPr>
    </w:sdtEndPr>
    <w:sdtContent>
      <w:p w14:paraId="3FF89F88" w14:textId="4C8E338D" w:rsidR="00231142" w:rsidRDefault="00231142">
        <w:pPr>
          <w:pStyle w:val="Sidhuvud"/>
          <w:framePr w:wrap="none" w:vAnchor="text" w:hAnchor="margin" w:xAlign="right" w:y="1"/>
          <w:rPr>
            <w:rStyle w:val="Sidnummer"/>
          </w:rPr>
        </w:pPr>
        <w:r>
          <w:rPr>
            <w:rStyle w:val="Sidnummer"/>
          </w:rPr>
          <w:fldChar w:fldCharType="begin"/>
        </w:r>
        <w:r>
          <w:rPr>
            <w:rStyle w:val="Sidnummer"/>
          </w:rPr>
          <w:instrText xml:space="preserve"> PAGE </w:instrText>
        </w:r>
        <w:r>
          <w:rPr>
            <w:rStyle w:val="Sidnummer"/>
          </w:rPr>
          <w:fldChar w:fldCharType="separate"/>
        </w:r>
        <w:r>
          <w:rPr>
            <w:rStyle w:val="Sidnummer"/>
          </w:rPr>
          <w:fldChar w:fldCharType="end"/>
        </w:r>
      </w:p>
    </w:sdtContent>
  </w:sdt>
  <w:p w14:paraId="05508EB2" w14:textId="77777777" w:rsidR="00231142" w:rsidRDefault="00231142" w:rsidP="00231142">
    <w:pPr>
      <w:pStyle w:val="Sidhuvud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nummer"/>
      </w:rPr>
      <w:id w:val="-813484652"/>
      <w:docPartObj>
        <w:docPartGallery w:val="Page Numbers (Top of Page)"/>
        <w:docPartUnique/>
      </w:docPartObj>
    </w:sdtPr>
    <w:sdtEndPr>
      <w:rPr>
        <w:rStyle w:val="Sidnummer"/>
      </w:rPr>
    </w:sdtEndPr>
    <w:sdtContent>
      <w:p w14:paraId="4133B6C4" w14:textId="6665FD07" w:rsidR="00231142" w:rsidRDefault="00231142">
        <w:pPr>
          <w:pStyle w:val="Sidhuvud"/>
          <w:framePr w:wrap="none" w:vAnchor="text" w:hAnchor="margin" w:xAlign="right" w:y="1"/>
          <w:rPr>
            <w:rStyle w:val="Sidnummer"/>
          </w:rPr>
        </w:pPr>
        <w:r>
          <w:rPr>
            <w:rStyle w:val="Sidnummer"/>
          </w:rPr>
          <w:fldChar w:fldCharType="begin"/>
        </w:r>
        <w:r>
          <w:rPr>
            <w:rStyle w:val="Sidnummer"/>
          </w:rPr>
          <w:instrText xml:space="preserve"> PAGE </w:instrText>
        </w:r>
        <w:r>
          <w:rPr>
            <w:rStyle w:val="Sidnummer"/>
          </w:rPr>
          <w:fldChar w:fldCharType="separate"/>
        </w:r>
        <w:r>
          <w:rPr>
            <w:rStyle w:val="Sidnummer"/>
            <w:noProof/>
          </w:rPr>
          <w:t>- 1 -</w:t>
        </w:r>
        <w:r>
          <w:rPr>
            <w:rStyle w:val="Sidnummer"/>
          </w:rPr>
          <w:fldChar w:fldCharType="end"/>
        </w:r>
      </w:p>
    </w:sdtContent>
  </w:sdt>
  <w:p w14:paraId="07A1AB1F" w14:textId="1DB910A4" w:rsidR="00231142" w:rsidRDefault="00643089" w:rsidP="00231142">
    <w:pPr>
      <w:ind w:left="3600" w:right="360" w:firstLine="720"/>
      <w:jc w:val="center"/>
    </w:pPr>
    <w:r>
      <w:rPr>
        <w:noProof/>
        <w:lang w:val="sv-SE"/>
      </w:rPr>
      <w:drawing>
        <wp:anchor distT="0" distB="0" distL="114300" distR="114300" simplePos="0" relativeHeight="251658241" behindDoc="1" locked="0" layoutInCell="1" allowOverlap="1" wp14:anchorId="17173484" wp14:editId="260AC505">
          <wp:simplePos x="0" y="0"/>
          <wp:positionH relativeFrom="margin">
            <wp:posOffset>-71120</wp:posOffset>
          </wp:positionH>
          <wp:positionV relativeFrom="paragraph">
            <wp:posOffset>-223488</wp:posOffset>
          </wp:positionV>
          <wp:extent cx="876300" cy="876300"/>
          <wp:effectExtent l="0" t="0" r="0" b="0"/>
          <wp:wrapTight wrapText="bothSides">
            <wp:wrapPolygon edited="0">
              <wp:start x="0" y="0"/>
              <wp:lineTo x="0" y="21130"/>
              <wp:lineTo x="21130" y="21130"/>
              <wp:lineTo x="21130" y="0"/>
              <wp:lineTo x="0" y="0"/>
            </wp:wrapPolygon>
          </wp:wrapTight>
          <wp:docPr id="722186709" name="Bildobjekt 722186709" descr="Bilder - Söderköpings IK - IdrottOnline Klub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ilder - Söderköpings IK - IdrottOnline Klub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C091550" w14:textId="77777777" w:rsidR="00231142" w:rsidRDefault="00231142" w:rsidP="00231142">
    <w:pPr>
      <w:ind w:left="3600" w:firstLine="720"/>
      <w:jc w:val="right"/>
    </w:pPr>
    <w:r>
      <w:t>2025-10-29</w:t>
    </w:r>
  </w:p>
  <w:p w14:paraId="1A02EA6E" w14:textId="77777777" w:rsidR="00231142" w:rsidRDefault="00231142" w:rsidP="00231142">
    <w:pPr>
      <w:ind w:left="3600" w:firstLine="720"/>
      <w:jc w:val="right"/>
    </w:pPr>
  </w:p>
  <w:p w14:paraId="00000062" w14:textId="6CD6EB2D" w:rsidR="00414963" w:rsidRDefault="00F5040F" w:rsidP="00231142">
    <w:pPr>
      <w:ind w:left="3600" w:firstLine="720"/>
      <w:jc w:val="right"/>
    </w:pP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64" w14:textId="2FEE9E1D" w:rsidR="00414963" w:rsidRPr="00BC1E63" w:rsidRDefault="00F5040F" w:rsidP="00BC1E63">
    <w:pPr>
      <w:ind w:left="2880" w:firstLine="720"/>
      <w:jc w:val="right"/>
      <w:rPr>
        <w:rFonts w:cs="Calibri"/>
      </w:rPr>
    </w:pPr>
    <w:r>
      <w:tab/>
    </w:r>
    <w:r>
      <w:tab/>
    </w:r>
    <w:r>
      <w:tab/>
    </w:r>
    <w:r w:rsidR="006654B9">
      <w:tab/>
    </w:r>
    <w:r w:rsidR="006654B9">
      <w:tab/>
    </w:r>
    <w:r w:rsidR="006654B9" w:rsidRPr="00BC1E63">
      <w:rPr>
        <w:rFonts w:cs="Calibri"/>
      </w:rPr>
      <w:t>202</w:t>
    </w:r>
    <w:r w:rsidR="00892DC3">
      <w:rPr>
        <w:rFonts w:cs="Calibri"/>
      </w:rPr>
      <w:t>5-0</w:t>
    </w:r>
    <w:r w:rsidR="00B34B2F">
      <w:rPr>
        <w:rFonts w:cs="Calibri"/>
      </w:rPr>
      <w:t>3-</w:t>
    </w:r>
    <w:r w:rsidR="00A11714">
      <w:rPr>
        <w:rFonts w:cs="Calibri"/>
      </w:rPr>
      <w:t>31</w:t>
    </w:r>
  </w:p>
  <w:p w14:paraId="00000065" w14:textId="70348231" w:rsidR="00414963" w:rsidRDefault="00696AAF">
    <w:pPr>
      <w:ind w:left="2880" w:firstLine="720"/>
    </w:pPr>
    <w:r>
      <w:rPr>
        <w:noProof/>
        <w:lang w:val="sv-SE"/>
      </w:rPr>
      <w:drawing>
        <wp:anchor distT="0" distB="0" distL="114300" distR="114300" simplePos="0" relativeHeight="251658240" behindDoc="1" locked="0" layoutInCell="1" allowOverlap="1" wp14:anchorId="148BE573" wp14:editId="6710D605">
          <wp:simplePos x="0" y="0"/>
          <wp:positionH relativeFrom="margin">
            <wp:posOffset>4130040</wp:posOffset>
          </wp:positionH>
          <wp:positionV relativeFrom="paragraph">
            <wp:posOffset>2531745</wp:posOffset>
          </wp:positionV>
          <wp:extent cx="1485900" cy="1485900"/>
          <wp:effectExtent l="0" t="0" r="0" b="0"/>
          <wp:wrapTight wrapText="bothSides">
            <wp:wrapPolygon edited="0">
              <wp:start x="0" y="0"/>
              <wp:lineTo x="0" y="21323"/>
              <wp:lineTo x="21323" y="21323"/>
              <wp:lineTo x="21323" y="0"/>
              <wp:lineTo x="0" y="0"/>
            </wp:wrapPolygon>
          </wp:wrapTight>
          <wp:docPr id="1446259862" name="Bildobjekt 1446259862" descr="Bilder - Söderköpings IK - IdrottOnline Klub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ilder - Söderköpings IK - IdrottOnline Klub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148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5040F">
      <w:tab/>
    </w:r>
    <w:r w:rsidR="00F5040F">
      <w:tab/>
    </w:r>
    <w:r w:rsidR="00F5040F">
      <w:tab/>
    </w:r>
    <w:r w:rsidR="00F5040F">
      <w:tab/>
    </w:r>
    <w:r w:rsidR="00F5040F">
      <w:tab/>
    </w:r>
    <w:r w:rsidR="00F5040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540FF"/>
    <w:multiLevelType w:val="hybridMultilevel"/>
    <w:tmpl w:val="57188E3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624D4"/>
    <w:multiLevelType w:val="hybridMultilevel"/>
    <w:tmpl w:val="4282D14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2A183F"/>
    <w:multiLevelType w:val="hybridMultilevel"/>
    <w:tmpl w:val="D5A6D92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901481"/>
    <w:multiLevelType w:val="hybridMultilevel"/>
    <w:tmpl w:val="B4628F6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8C5E32"/>
    <w:multiLevelType w:val="hybridMultilevel"/>
    <w:tmpl w:val="EE3AED0A"/>
    <w:lvl w:ilvl="0" w:tplc="041D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08B07117"/>
    <w:multiLevelType w:val="multilevel"/>
    <w:tmpl w:val="8E76D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2B4EE4"/>
    <w:multiLevelType w:val="hybridMultilevel"/>
    <w:tmpl w:val="91D88D5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D12BED"/>
    <w:multiLevelType w:val="hybridMultilevel"/>
    <w:tmpl w:val="B944DF7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AA4C6A"/>
    <w:multiLevelType w:val="hybridMultilevel"/>
    <w:tmpl w:val="A5AC402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506327"/>
    <w:multiLevelType w:val="hybridMultilevel"/>
    <w:tmpl w:val="3B24545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6534FA"/>
    <w:multiLevelType w:val="hybridMultilevel"/>
    <w:tmpl w:val="500E8D8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1A4D8A"/>
    <w:multiLevelType w:val="multilevel"/>
    <w:tmpl w:val="C5C24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2EF6DB4"/>
    <w:multiLevelType w:val="hybridMultilevel"/>
    <w:tmpl w:val="E51609D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257F57"/>
    <w:multiLevelType w:val="multilevel"/>
    <w:tmpl w:val="F2C28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81F667E"/>
    <w:multiLevelType w:val="multilevel"/>
    <w:tmpl w:val="95683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6D54BC"/>
    <w:multiLevelType w:val="hybridMultilevel"/>
    <w:tmpl w:val="78D4D66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Ø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Ø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Ø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Ø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Ø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Ø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Ø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Ø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B9579E"/>
    <w:multiLevelType w:val="hybridMultilevel"/>
    <w:tmpl w:val="2A4646C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D2115B"/>
    <w:multiLevelType w:val="hybridMultilevel"/>
    <w:tmpl w:val="2A9614B6"/>
    <w:lvl w:ilvl="0" w:tplc="00D2B1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4C1FD4"/>
    <w:multiLevelType w:val="hybridMultilevel"/>
    <w:tmpl w:val="727452A6"/>
    <w:lvl w:ilvl="0" w:tplc="3EF6F2FC">
      <w:start w:val="1"/>
      <w:numFmt w:val="bullet"/>
      <w:lvlText w:val="Ø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086625A" w:tentative="1">
      <w:start w:val="1"/>
      <w:numFmt w:val="bullet"/>
      <w:lvlText w:val="Ø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74ABA04" w:tentative="1">
      <w:start w:val="1"/>
      <w:numFmt w:val="bullet"/>
      <w:lvlText w:val="Ø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EC63538" w:tentative="1">
      <w:start w:val="1"/>
      <w:numFmt w:val="bullet"/>
      <w:lvlText w:val="Ø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5885B94" w:tentative="1">
      <w:start w:val="1"/>
      <w:numFmt w:val="bullet"/>
      <w:lvlText w:val="Ø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CE85728" w:tentative="1">
      <w:start w:val="1"/>
      <w:numFmt w:val="bullet"/>
      <w:lvlText w:val="Ø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756AF9E" w:tentative="1">
      <w:start w:val="1"/>
      <w:numFmt w:val="bullet"/>
      <w:lvlText w:val="Ø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DB0BB5C" w:tentative="1">
      <w:start w:val="1"/>
      <w:numFmt w:val="bullet"/>
      <w:lvlText w:val="Ø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EF83606" w:tentative="1">
      <w:start w:val="1"/>
      <w:numFmt w:val="bullet"/>
      <w:lvlText w:val="Ø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CE2A28"/>
    <w:multiLevelType w:val="hybridMultilevel"/>
    <w:tmpl w:val="7DE2A92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866C9C"/>
    <w:multiLevelType w:val="multilevel"/>
    <w:tmpl w:val="BB7AA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7D82B53"/>
    <w:multiLevelType w:val="hybridMultilevel"/>
    <w:tmpl w:val="D84A424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9F6A5C"/>
    <w:multiLevelType w:val="hybridMultilevel"/>
    <w:tmpl w:val="2B40ACA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Ø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Ø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Ø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Ø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Ø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Ø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Ø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Ø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656E53"/>
    <w:multiLevelType w:val="multilevel"/>
    <w:tmpl w:val="758AC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F4E4983"/>
    <w:multiLevelType w:val="hybridMultilevel"/>
    <w:tmpl w:val="BC48CF9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C0416C"/>
    <w:multiLevelType w:val="hybridMultilevel"/>
    <w:tmpl w:val="25A23080"/>
    <w:lvl w:ilvl="0" w:tplc="E7B25FEA">
      <w:start w:val="1"/>
      <w:numFmt w:val="bullet"/>
      <w:lvlText w:val="Ø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306CE22" w:tentative="1">
      <w:start w:val="1"/>
      <w:numFmt w:val="bullet"/>
      <w:lvlText w:val="Ø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4F06CB4" w:tentative="1">
      <w:start w:val="1"/>
      <w:numFmt w:val="bullet"/>
      <w:lvlText w:val="Ø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602B52" w:tentative="1">
      <w:start w:val="1"/>
      <w:numFmt w:val="bullet"/>
      <w:lvlText w:val="Ø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980D4C4" w:tentative="1">
      <w:start w:val="1"/>
      <w:numFmt w:val="bullet"/>
      <w:lvlText w:val="Ø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FA087FE" w:tentative="1">
      <w:start w:val="1"/>
      <w:numFmt w:val="bullet"/>
      <w:lvlText w:val="Ø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FC85F1C" w:tentative="1">
      <w:start w:val="1"/>
      <w:numFmt w:val="bullet"/>
      <w:lvlText w:val="Ø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688E2DA" w:tentative="1">
      <w:start w:val="1"/>
      <w:numFmt w:val="bullet"/>
      <w:lvlText w:val="Ø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E043BA2" w:tentative="1">
      <w:start w:val="1"/>
      <w:numFmt w:val="bullet"/>
      <w:lvlText w:val="Ø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71183C"/>
    <w:multiLevelType w:val="hybridMultilevel"/>
    <w:tmpl w:val="FB7A255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37F1AEE"/>
    <w:multiLevelType w:val="hybridMultilevel"/>
    <w:tmpl w:val="4FC82D7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2E26B4"/>
    <w:multiLevelType w:val="multilevel"/>
    <w:tmpl w:val="E6061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9D70ADE"/>
    <w:multiLevelType w:val="multilevel"/>
    <w:tmpl w:val="16982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AA02017"/>
    <w:multiLevelType w:val="hybridMultilevel"/>
    <w:tmpl w:val="EEA030B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D032A13"/>
    <w:multiLevelType w:val="hybridMultilevel"/>
    <w:tmpl w:val="AC74843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E36C6F"/>
    <w:multiLevelType w:val="multilevel"/>
    <w:tmpl w:val="4D02A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11D178F"/>
    <w:multiLevelType w:val="hybridMultilevel"/>
    <w:tmpl w:val="FEBC3DF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27259A"/>
    <w:multiLevelType w:val="hybridMultilevel"/>
    <w:tmpl w:val="8FC88AD6"/>
    <w:lvl w:ilvl="0" w:tplc="9C620202">
      <w:start w:val="1"/>
      <w:numFmt w:val="bullet"/>
      <w:lvlText w:val="Ø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96C1378" w:tentative="1">
      <w:start w:val="1"/>
      <w:numFmt w:val="bullet"/>
      <w:lvlText w:val="Ø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2B67520" w:tentative="1">
      <w:start w:val="1"/>
      <w:numFmt w:val="bullet"/>
      <w:lvlText w:val="Ø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C6CF482" w:tentative="1">
      <w:start w:val="1"/>
      <w:numFmt w:val="bullet"/>
      <w:lvlText w:val="Ø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9FE975A" w:tentative="1">
      <w:start w:val="1"/>
      <w:numFmt w:val="bullet"/>
      <w:lvlText w:val="Ø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6941E06" w:tentative="1">
      <w:start w:val="1"/>
      <w:numFmt w:val="bullet"/>
      <w:lvlText w:val="Ø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E54BD76" w:tentative="1">
      <w:start w:val="1"/>
      <w:numFmt w:val="bullet"/>
      <w:lvlText w:val="Ø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48CC2CA" w:tentative="1">
      <w:start w:val="1"/>
      <w:numFmt w:val="bullet"/>
      <w:lvlText w:val="Ø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4E0BCD0" w:tentative="1">
      <w:start w:val="1"/>
      <w:numFmt w:val="bullet"/>
      <w:lvlText w:val="Ø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9134C6"/>
    <w:multiLevelType w:val="hybridMultilevel"/>
    <w:tmpl w:val="8C867BF2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8ED1789"/>
    <w:multiLevelType w:val="hybridMultilevel"/>
    <w:tmpl w:val="3FBA3FC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E7527B"/>
    <w:multiLevelType w:val="hybridMultilevel"/>
    <w:tmpl w:val="1AEA029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315C7D"/>
    <w:multiLevelType w:val="hybridMultilevel"/>
    <w:tmpl w:val="DCF088E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FD6E61"/>
    <w:multiLevelType w:val="hybridMultilevel"/>
    <w:tmpl w:val="87229B4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88015F"/>
    <w:multiLevelType w:val="hybridMultilevel"/>
    <w:tmpl w:val="9A681B90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AD346EA"/>
    <w:multiLevelType w:val="multilevel"/>
    <w:tmpl w:val="9F6C7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9201752">
    <w:abstractNumId w:val="24"/>
  </w:num>
  <w:num w:numId="2" w16cid:durableId="1526216693">
    <w:abstractNumId w:val="19"/>
  </w:num>
  <w:num w:numId="3" w16cid:durableId="1190339827">
    <w:abstractNumId w:val="36"/>
  </w:num>
  <w:num w:numId="4" w16cid:durableId="1445341421">
    <w:abstractNumId w:val="7"/>
  </w:num>
  <w:num w:numId="5" w16cid:durableId="1015958948">
    <w:abstractNumId w:val="27"/>
  </w:num>
  <w:num w:numId="6" w16cid:durableId="1318531398">
    <w:abstractNumId w:val="2"/>
  </w:num>
  <w:num w:numId="7" w16cid:durableId="1177891540">
    <w:abstractNumId w:val="9"/>
  </w:num>
  <w:num w:numId="8" w16cid:durableId="1464691068">
    <w:abstractNumId w:val="21"/>
  </w:num>
  <w:num w:numId="9" w16cid:durableId="121656104">
    <w:abstractNumId w:val="1"/>
  </w:num>
  <w:num w:numId="10" w16cid:durableId="761494850">
    <w:abstractNumId w:val="8"/>
  </w:num>
  <w:num w:numId="11" w16cid:durableId="407193020">
    <w:abstractNumId w:val="12"/>
  </w:num>
  <w:num w:numId="12" w16cid:durableId="264772057">
    <w:abstractNumId w:val="16"/>
  </w:num>
  <w:num w:numId="13" w16cid:durableId="430783859">
    <w:abstractNumId w:val="38"/>
  </w:num>
  <w:num w:numId="14" w16cid:durableId="366491813">
    <w:abstractNumId w:val="33"/>
  </w:num>
  <w:num w:numId="15" w16cid:durableId="1921913769">
    <w:abstractNumId w:val="3"/>
  </w:num>
  <w:num w:numId="16" w16cid:durableId="2060084174">
    <w:abstractNumId w:val="10"/>
  </w:num>
  <w:num w:numId="17" w16cid:durableId="1494881017">
    <w:abstractNumId w:val="0"/>
  </w:num>
  <w:num w:numId="18" w16cid:durableId="569191132">
    <w:abstractNumId w:val="6"/>
  </w:num>
  <w:num w:numId="19" w16cid:durableId="2010402669">
    <w:abstractNumId w:val="30"/>
  </w:num>
  <w:num w:numId="20" w16cid:durableId="1327368533">
    <w:abstractNumId w:val="31"/>
  </w:num>
  <w:num w:numId="21" w16cid:durableId="102773776">
    <w:abstractNumId w:val="26"/>
  </w:num>
  <w:num w:numId="22" w16cid:durableId="1463957692">
    <w:abstractNumId w:val="4"/>
  </w:num>
  <w:num w:numId="23" w16cid:durableId="425466488">
    <w:abstractNumId w:val="17"/>
  </w:num>
  <w:num w:numId="24" w16cid:durableId="727076005">
    <w:abstractNumId w:val="17"/>
  </w:num>
  <w:num w:numId="25" w16cid:durableId="659387824">
    <w:abstractNumId w:val="35"/>
  </w:num>
  <w:num w:numId="26" w16cid:durableId="731538947">
    <w:abstractNumId w:val="17"/>
  </w:num>
  <w:num w:numId="27" w16cid:durableId="179856600">
    <w:abstractNumId w:val="39"/>
  </w:num>
  <w:num w:numId="28" w16cid:durableId="1281304454">
    <w:abstractNumId w:val="37"/>
  </w:num>
  <w:num w:numId="29" w16cid:durableId="383063812">
    <w:abstractNumId w:val="34"/>
  </w:num>
  <w:num w:numId="30" w16cid:durableId="1915822860">
    <w:abstractNumId w:val="15"/>
  </w:num>
  <w:num w:numId="31" w16cid:durableId="1746955901">
    <w:abstractNumId w:val="18"/>
  </w:num>
  <w:num w:numId="32" w16cid:durableId="708802825">
    <w:abstractNumId w:val="22"/>
  </w:num>
  <w:num w:numId="33" w16cid:durableId="63452862">
    <w:abstractNumId w:val="25"/>
  </w:num>
  <w:num w:numId="34" w16cid:durableId="1518037572">
    <w:abstractNumId w:val="40"/>
  </w:num>
  <w:num w:numId="35" w16cid:durableId="926420568">
    <w:abstractNumId w:val="29"/>
  </w:num>
  <w:num w:numId="36" w16cid:durableId="17322094">
    <w:abstractNumId w:val="41"/>
  </w:num>
  <w:num w:numId="37" w16cid:durableId="2139298394">
    <w:abstractNumId w:val="32"/>
  </w:num>
  <w:num w:numId="38" w16cid:durableId="1943567505">
    <w:abstractNumId w:val="14"/>
  </w:num>
  <w:num w:numId="39" w16cid:durableId="520633656">
    <w:abstractNumId w:val="11"/>
  </w:num>
  <w:num w:numId="40" w16cid:durableId="1370565936">
    <w:abstractNumId w:val="28"/>
  </w:num>
  <w:num w:numId="41" w16cid:durableId="899049803">
    <w:abstractNumId w:val="23"/>
  </w:num>
  <w:num w:numId="42" w16cid:durableId="1205408740">
    <w:abstractNumId w:val="13"/>
  </w:num>
  <w:num w:numId="43" w16cid:durableId="2030135019">
    <w:abstractNumId w:val="20"/>
  </w:num>
  <w:num w:numId="44" w16cid:durableId="15663330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963"/>
    <w:rsid w:val="000048BC"/>
    <w:rsid w:val="00004CCE"/>
    <w:rsid w:val="000208BB"/>
    <w:rsid w:val="00024B37"/>
    <w:rsid w:val="00033175"/>
    <w:rsid w:val="00034DBB"/>
    <w:rsid w:val="00042079"/>
    <w:rsid w:val="00044840"/>
    <w:rsid w:val="00050F82"/>
    <w:rsid w:val="00053756"/>
    <w:rsid w:val="00061F47"/>
    <w:rsid w:val="00066127"/>
    <w:rsid w:val="00086633"/>
    <w:rsid w:val="000938E9"/>
    <w:rsid w:val="000A7883"/>
    <w:rsid w:val="000B6C6D"/>
    <w:rsid w:val="000C79B0"/>
    <w:rsid w:val="000D693B"/>
    <w:rsid w:val="000F0D24"/>
    <w:rsid w:val="000F380A"/>
    <w:rsid w:val="00101862"/>
    <w:rsid w:val="001021C5"/>
    <w:rsid w:val="00103A74"/>
    <w:rsid w:val="0011306C"/>
    <w:rsid w:val="0011450D"/>
    <w:rsid w:val="0012375E"/>
    <w:rsid w:val="00125FEA"/>
    <w:rsid w:val="001265B9"/>
    <w:rsid w:val="001316C0"/>
    <w:rsid w:val="00131B90"/>
    <w:rsid w:val="00134294"/>
    <w:rsid w:val="001376D9"/>
    <w:rsid w:val="001447B2"/>
    <w:rsid w:val="0014796C"/>
    <w:rsid w:val="00151D70"/>
    <w:rsid w:val="00152BD2"/>
    <w:rsid w:val="00171C5D"/>
    <w:rsid w:val="001814D3"/>
    <w:rsid w:val="0018363E"/>
    <w:rsid w:val="00187172"/>
    <w:rsid w:val="00190020"/>
    <w:rsid w:val="001919CF"/>
    <w:rsid w:val="00192E6C"/>
    <w:rsid w:val="00195274"/>
    <w:rsid w:val="001C07D6"/>
    <w:rsid w:val="001D21C2"/>
    <w:rsid w:val="001D4FFA"/>
    <w:rsid w:val="001D52C7"/>
    <w:rsid w:val="001D6851"/>
    <w:rsid w:val="001D7436"/>
    <w:rsid w:val="001E4F20"/>
    <w:rsid w:val="001E76EA"/>
    <w:rsid w:val="001F509F"/>
    <w:rsid w:val="0020243A"/>
    <w:rsid w:val="002025DB"/>
    <w:rsid w:val="002036C2"/>
    <w:rsid w:val="00203BD1"/>
    <w:rsid w:val="0020531E"/>
    <w:rsid w:val="0020692E"/>
    <w:rsid w:val="00221B06"/>
    <w:rsid w:val="00231142"/>
    <w:rsid w:val="00232B6C"/>
    <w:rsid w:val="002355B8"/>
    <w:rsid w:val="002374C9"/>
    <w:rsid w:val="00237CD3"/>
    <w:rsid w:val="002404A4"/>
    <w:rsid w:val="002531AC"/>
    <w:rsid w:val="0026043F"/>
    <w:rsid w:val="00263EA8"/>
    <w:rsid w:val="00272FE9"/>
    <w:rsid w:val="0027582A"/>
    <w:rsid w:val="0027626E"/>
    <w:rsid w:val="00287813"/>
    <w:rsid w:val="00290673"/>
    <w:rsid w:val="00293F06"/>
    <w:rsid w:val="00296864"/>
    <w:rsid w:val="002B03B0"/>
    <w:rsid w:val="002B2208"/>
    <w:rsid w:val="002C238E"/>
    <w:rsid w:val="002C5824"/>
    <w:rsid w:val="002C6DDC"/>
    <w:rsid w:val="002D4C73"/>
    <w:rsid w:val="002D6AB3"/>
    <w:rsid w:val="002D723F"/>
    <w:rsid w:val="002E3519"/>
    <w:rsid w:val="002F0D66"/>
    <w:rsid w:val="003052D3"/>
    <w:rsid w:val="003122BF"/>
    <w:rsid w:val="00321C1A"/>
    <w:rsid w:val="00322D59"/>
    <w:rsid w:val="00323B99"/>
    <w:rsid w:val="0032489F"/>
    <w:rsid w:val="00336F1E"/>
    <w:rsid w:val="003408CC"/>
    <w:rsid w:val="00344C23"/>
    <w:rsid w:val="003460FC"/>
    <w:rsid w:val="003465D8"/>
    <w:rsid w:val="00374D4A"/>
    <w:rsid w:val="0037521C"/>
    <w:rsid w:val="00375392"/>
    <w:rsid w:val="0038171D"/>
    <w:rsid w:val="00382619"/>
    <w:rsid w:val="003841F5"/>
    <w:rsid w:val="003969F2"/>
    <w:rsid w:val="00396D4A"/>
    <w:rsid w:val="003B175C"/>
    <w:rsid w:val="003B25B0"/>
    <w:rsid w:val="003B6C3B"/>
    <w:rsid w:val="003C5CD2"/>
    <w:rsid w:val="003C789D"/>
    <w:rsid w:val="003E1DDA"/>
    <w:rsid w:val="003E45FA"/>
    <w:rsid w:val="003F6FB1"/>
    <w:rsid w:val="00401EE5"/>
    <w:rsid w:val="004111F3"/>
    <w:rsid w:val="00414963"/>
    <w:rsid w:val="00416240"/>
    <w:rsid w:val="004172CA"/>
    <w:rsid w:val="00431DC0"/>
    <w:rsid w:val="004332E0"/>
    <w:rsid w:val="00436963"/>
    <w:rsid w:val="004441EF"/>
    <w:rsid w:val="0044580B"/>
    <w:rsid w:val="004471DA"/>
    <w:rsid w:val="004471E8"/>
    <w:rsid w:val="0046372E"/>
    <w:rsid w:val="00476FE8"/>
    <w:rsid w:val="00477CEC"/>
    <w:rsid w:val="004861C8"/>
    <w:rsid w:val="00495F2C"/>
    <w:rsid w:val="004A3105"/>
    <w:rsid w:val="004A4F82"/>
    <w:rsid w:val="004A582F"/>
    <w:rsid w:val="004B03C4"/>
    <w:rsid w:val="004B2F95"/>
    <w:rsid w:val="004B4365"/>
    <w:rsid w:val="004B5DBD"/>
    <w:rsid w:val="004C1DEA"/>
    <w:rsid w:val="004C2302"/>
    <w:rsid w:val="004C2EA8"/>
    <w:rsid w:val="004C7530"/>
    <w:rsid w:val="004C785B"/>
    <w:rsid w:val="004E4C7C"/>
    <w:rsid w:val="004E56D9"/>
    <w:rsid w:val="00500678"/>
    <w:rsid w:val="00503D55"/>
    <w:rsid w:val="005066D7"/>
    <w:rsid w:val="00507970"/>
    <w:rsid w:val="00512DED"/>
    <w:rsid w:val="0051771E"/>
    <w:rsid w:val="005177A2"/>
    <w:rsid w:val="0053665C"/>
    <w:rsid w:val="00545A4C"/>
    <w:rsid w:val="00560763"/>
    <w:rsid w:val="00562D2E"/>
    <w:rsid w:val="005760F6"/>
    <w:rsid w:val="005775C7"/>
    <w:rsid w:val="00577757"/>
    <w:rsid w:val="00584724"/>
    <w:rsid w:val="00590531"/>
    <w:rsid w:val="005A0BCF"/>
    <w:rsid w:val="005A323C"/>
    <w:rsid w:val="005A7BDF"/>
    <w:rsid w:val="005B120B"/>
    <w:rsid w:val="005B49A9"/>
    <w:rsid w:val="005B57BF"/>
    <w:rsid w:val="005B5933"/>
    <w:rsid w:val="005B71C2"/>
    <w:rsid w:val="005C16D4"/>
    <w:rsid w:val="005C1E02"/>
    <w:rsid w:val="005C307B"/>
    <w:rsid w:val="005C313F"/>
    <w:rsid w:val="005C3494"/>
    <w:rsid w:val="005C3D64"/>
    <w:rsid w:val="005C5FEE"/>
    <w:rsid w:val="005D1CD6"/>
    <w:rsid w:val="005D29BB"/>
    <w:rsid w:val="005D7610"/>
    <w:rsid w:val="006042F0"/>
    <w:rsid w:val="00605D03"/>
    <w:rsid w:val="00610042"/>
    <w:rsid w:val="00612209"/>
    <w:rsid w:val="0061273F"/>
    <w:rsid w:val="0062049B"/>
    <w:rsid w:val="00621973"/>
    <w:rsid w:val="0062363D"/>
    <w:rsid w:val="00636202"/>
    <w:rsid w:val="0063659C"/>
    <w:rsid w:val="006406C4"/>
    <w:rsid w:val="006423FC"/>
    <w:rsid w:val="00643089"/>
    <w:rsid w:val="0064439C"/>
    <w:rsid w:val="006449BD"/>
    <w:rsid w:val="00645C9B"/>
    <w:rsid w:val="00652381"/>
    <w:rsid w:val="006576D8"/>
    <w:rsid w:val="00662B54"/>
    <w:rsid w:val="006654B9"/>
    <w:rsid w:val="0066613C"/>
    <w:rsid w:val="0066694C"/>
    <w:rsid w:val="0067143D"/>
    <w:rsid w:val="006945FE"/>
    <w:rsid w:val="00696AAF"/>
    <w:rsid w:val="006A022D"/>
    <w:rsid w:val="006A16DF"/>
    <w:rsid w:val="006A330E"/>
    <w:rsid w:val="006AD184"/>
    <w:rsid w:val="006C1BD4"/>
    <w:rsid w:val="006C7184"/>
    <w:rsid w:val="006C7EF8"/>
    <w:rsid w:val="006D5A35"/>
    <w:rsid w:val="006D6C83"/>
    <w:rsid w:val="006E605B"/>
    <w:rsid w:val="006F3FF8"/>
    <w:rsid w:val="006F45D3"/>
    <w:rsid w:val="0070422A"/>
    <w:rsid w:val="0070423F"/>
    <w:rsid w:val="00705FE1"/>
    <w:rsid w:val="00712A6E"/>
    <w:rsid w:val="00714157"/>
    <w:rsid w:val="00716A0B"/>
    <w:rsid w:val="007226E6"/>
    <w:rsid w:val="00724479"/>
    <w:rsid w:val="00727154"/>
    <w:rsid w:val="0073524A"/>
    <w:rsid w:val="007367A1"/>
    <w:rsid w:val="00740352"/>
    <w:rsid w:val="00754A3F"/>
    <w:rsid w:val="00767A53"/>
    <w:rsid w:val="00772E7E"/>
    <w:rsid w:val="00780C15"/>
    <w:rsid w:val="0078185F"/>
    <w:rsid w:val="0079457A"/>
    <w:rsid w:val="00797AE6"/>
    <w:rsid w:val="007A2F89"/>
    <w:rsid w:val="007B0461"/>
    <w:rsid w:val="007B2ABC"/>
    <w:rsid w:val="007B4FC4"/>
    <w:rsid w:val="007B6F99"/>
    <w:rsid w:val="007C1BF4"/>
    <w:rsid w:val="007C5B8C"/>
    <w:rsid w:val="007D17B0"/>
    <w:rsid w:val="007D3339"/>
    <w:rsid w:val="007E131C"/>
    <w:rsid w:val="007E4356"/>
    <w:rsid w:val="007F3DB3"/>
    <w:rsid w:val="00802D3B"/>
    <w:rsid w:val="00816D2C"/>
    <w:rsid w:val="00821713"/>
    <w:rsid w:val="008274E0"/>
    <w:rsid w:val="008301DA"/>
    <w:rsid w:val="0083025E"/>
    <w:rsid w:val="00832E67"/>
    <w:rsid w:val="0083541E"/>
    <w:rsid w:val="0084779D"/>
    <w:rsid w:val="00850EBE"/>
    <w:rsid w:val="00854C84"/>
    <w:rsid w:val="008577E5"/>
    <w:rsid w:val="008677B2"/>
    <w:rsid w:val="00881DCF"/>
    <w:rsid w:val="008827ED"/>
    <w:rsid w:val="00883769"/>
    <w:rsid w:val="00892DC3"/>
    <w:rsid w:val="008A656E"/>
    <w:rsid w:val="008B108C"/>
    <w:rsid w:val="008B1ACF"/>
    <w:rsid w:val="008C1DC6"/>
    <w:rsid w:val="008C5908"/>
    <w:rsid w:val="008C699E"/>
    <w:rsid w:val="008D5C35"/>
    <w:rsid w:val="008D7AB3"/>
    <w:rsid w:val="008E57BA"/>
    <w:rsid w:val="008E7CC5"/>
    <w:rsid w:val="008E7EB9"/>
    <w:rsid w:val="008F0A00"/>
    <w:rsid w:val="008F1279"/>
    <w:rsid w:val="008F4E84"/>
    <w:rsid w:val="00902675"/>
    <w:rsid w:val="00903105"/>
    <w:rsid w:val="009060AE"/>
    <w:rsid w:val="00907D72"/>
    <w:rsid w:val="009117DF"/>
    <w:rsid w:val="00915740"/>
    <w:rsid w:val="00920CD5"/>
    <w:rsid w:val="0092378F"/>
    <w:rsid w:val="00927159"/>
    <w:rsid w:val="0093186E"/>
    <w:rsid w:val="009326B9"/>
    <w:rsid w:val="00946ED5"/>
    <w:rsid w:val="00954D77"/>
    <w:rsid w:val="00961F1D"/>
    <w:rsid w:val="009670B9"/>
    <w:rsid w:val="009715F0"/>
    <w:rsid w:val="00975E8C"/>
    <w:rsid w:val="00982CD1"/>
    <w:rsid w:val="009925AD"/>
    <w:rsid w:val="00993B00"/>
    <w:rsid w:val="0099612C"/>
    <w:rsid w:val="009A46A7"/>
    <w:rsid w:val="009B7C67"/>
    <w:rsid w:val="009C29BE"/>
    <w:rsid w:val="009C34A6"/>
    <w:rsid w:val="009D029B"/>
    <w:rsid w:val="009D76FB"/>
    <w:rsid w:val="009F1CC0"/>
    <w:rsid w:val="009F224F"/>
    <w:rsid w:val="009F34B8"/>
    <w:rsid w:val="009F4AA3"/>
    <w:rsid w:val="009F5FC3"/>
    <w:rsid w:val="00A11714"/>
    <w:rsid w:val="00A245AB"/>
    <w:rsid w:val="00A32F77"/>
    <w:rsid w:val="00A35035"/>
    <w:rsid w:val="00A3587C"/>
    <w:rsid w:val="00A36038"/>
    <w:rsid w:val="00A41981"/>
    <w:rsid w:val="00A43525"/>
    <w:rsid w:val="00A46022"/>
    <w:rsid w:val="00A523AD"/>
    <w:rsid w:val="00A644DA"/>
    <w:rsid w:val="00A67497"/>
    <w:rsid w:val="00A719FB"/>
    <w:rsid w:val="00A750ED"/>
    <w:rsid w:val="00A7706E"/>
    <w:rsid w:val="00A81CFC"/>
    <w:rsid w:val="00A82531"/>
    <w:rsid w:val="00A82772"/>
    <w:rsid w:val="00A876E6"/>
    <w:rsid w:val="00A962A3"/>
    <w:rsid w:val="00AA575E"/>
    <w:rsid w:val="00AA706B"/>
    <w:rsid w:val="00AB4447"/>
    <w:rsid w:val="00AB544E"/>
    <w:rsid w:val="00AB55E2"/>
    <w:rsid w:val="00AC1AF6"/>
    <w:rsid w:val="00AC398B"/>
    <w:rsid w:val="00AC3B8D"/>
    <w:rsid w:val="00AC6D2E"/>
    <w:rsid w:val="00AD2A76"/>
    <w:rsid w:val="00AD5C6E"/>
    <w:rsid w:val="00AE4310"/>
    <w:rsid w:val="00AF1C2D"/>
    <w:rsid w:val="00AF5078"/>
    <w:rsid w:val="00B004E7"/>
    <w:rsid w:val="00B0215A"/>
    <w:rsid w:val="00B077BA"/>
    <w:rsid w:val="00B11C60"/>
    <w:rsid w:val="00B23DE9"/>
    <w:rsid w:val="00B24344"/>
    <w:rsid w:val="00B30CE1"/>
    <w:rsid w:val="00B30F27"/>
    <w:rsid w:val="00B34B2F"/>
    <w:rsid w:val="00B35043"/>
    <w:rsid w:val="00B36AD1"/>
    <w:rsid w:val="00B5159E"/>
    <w:rsid w:val="00B5205B"/>
    <w:rsid w:val="00B547B3"/>
    <w:rsid w:val="00B54969"/>
    <w:rsid w:val="00B5498B"/>
    <w:rsid w:val="00B675AD"/>
    <w:rsid w:val="00B7153A"/>
    <w:rsid w:val="00B91DAD"/>
    <w:rsid w:val="00B92614"/>
    <w:rsid w:val="00BA1D8B"/>
    <w:rsid w:val="00BA5D2F"/>
    <w:rsid w:val="00BC1E63"/>
    <w:rsid w:val="00BD4EC7"/>
    <w:rsid w:val="00BD7272"/>
    <w:rsid w:val="00BD7A8C"/>
    <w:rsid w:val="00BE5D5F"/>
    <w:rsid w:val="00BF4947"/>
    <w:rsid w:val="00BF4CF6"/>
    <w:rsid w:val="00BF751B"/>
    <w:rsid w:val="00C11823"/>
    <w:rsid w:val="00C1297C"/>
    <w:rsid w:val="00C12EAD"/>
    <w:rsid w:val="00C151B7"/>
    <w:rsid w:val="00C15665"/>
    <w:rsid w:val="00C1799E"/>
    <w:rsid w:val="00C2441F"/>
    <w:rsid w:val="00C25F71"/>
    <w:rsid w:val="00C26797"/>
    <w:rsid w:val="00C26C5A"/>
    <w:rsid w:val="00C40320"/>
    <w:rsid w:val="00C56DFA"/>
    <w:rsid w:val="00C904EC"/>
    <w:rsid w:val="00C91ADC"/>
    <w:rsid w:val="00C92D3F"/>
    <w:rsid w:val="00C95D1A"/>
    <w:rsid w:val="00C97864"/>
    <w:rsid w:val="00CB00DE"/>
    <w:rsid w:val="00CB361A"/>
    <w:rsid w:val="00CC5F44"/>
    <w:rsid w:val="00CC6B90"/>
    <w:rsid w:val="00CC6BF0"/>
    <w:rsid w:val="00CD28B6"/>
    <w:rsid w:val="00CE01A4"/>
    <w:rsid w:val="00CE0218"/>
    <w:rsid w:val="00CE2114"/>
    <w:rsid w:val="00CE3F8D"/>
    <w:rsid w:val="00CE6B77"/>
    <w:rsid w:val="00D10528"/>
    <w:rsid w:val="00D13652"/>
    <w:rsid w:val="00D13DD1"/>
    <w:rsid w:val="00D220B4"/>
    <w:rsid w:val="00D35ED6"/>
    <w:rsid w:val="00D40633"/>
    <w:rsid w:val="00D4082E"/>
    <w:rsid w:val="00D50A76"/>
    <w:rsid w:val="00D5600E"/>
    <w:rsid w:val="00D70A08"/>
    <w:rsid w:val="00D75911"/>
    <w:rsid w:val="00D81B15"/>
    <w:rsid w:val="00D85245"/>
    <w:rsid w:val="00D861FC"/>
    <w:rsid w:val="00D86FDA"/>
    <w:rsid w:val="00D93CBC"/>
    <w:rsid w:val="00D94C78"/>
    <w:rsid w:val="00D94E63"/>
    <w:rsid w:val="00D95BF3"/>
    <w:rsid w:val="00DA264E"/>
    <w:rsid w:val="00DA2F80"/>
    <w:rsid w:val="00DA5C41"/>
    <w:rsid w:val="00DB00BB"/>
    <w:rsid w:val="00DB5B64"/>
    <w:rsid w:val="00DC488E"/>
    <w:rsid w:val="00DD474F"/>
    <w:rsid w:val="00DD603E"/>
    <w:rsid w:val="00DD70A3"/>
    <w:rsid w:val="00DE01DB"/>
    <w:rsid w:val="00DE0299"/>
    <w:rsid w:val="00DE3BF2"/>
    <w:rsid w:val="00DE7C6C"/>
    <w:rsid w:val="00DF1F79"/>
    <w:rsid w:val="00DF4806"/>
    <w:rsid w:val="00DF637F"/>
    <w:rsid w:val="00E00F6E"/>
    <w:rsid w:val="00E05A6A"/>
    <w:rsid w:val="00E12174"/>
    <w:rsid w:val="00E2791F"/>
    <w:rsid w:val="00E304CA"/>
    <w:rsid w:val="00E357CE"/>
    <w:rsid w:val="00E36E50"/>
    <w:rsid w:val="00E4036E"/>
    <w:rsid w:val="00E40E48"/>
    <w:rsid w:val="00E44A09"/>
    <w:rsid w:val="00E45028"/>
    <w:rsid w:val="00E46AD5"/>
    <w:rsid w:val="00E52CD0"/>
    <w:rsid w:val="00E564FE"/>
    <w:rsid w:val="00E56A71"/>
    <w:rsid w:val="00E65E2B"/>
    <w:rsid w:val="00E71059"/>
    <w:rsid w:val="00E72CE0"/>
    <w:rsid w:val="00E7725C"/>
    <w:rsid w:val="00E86D2A"/>
    <w:rsid w:val="00EA308B"/>
    <w:rsid w:val="00EA4DBF"/>
    <w:rsid w:val="00EB1A07"/>
    <w:rsid w:val="00EB59AF"/>
    <w:rsid w:val="00EB64AC"/>
    <w:rsid w:val="00ED2092"/>
    <w:rsid w:val="00EE028F"/>
    <w:rsid w:val="00EE3F65"/>
    <w:rsid w:val="00EE62D5"/>
    <w:rsid w:val="00EE67B2"/>
    <w:rsid w:val="00EF5933"/>
    <w:rsid w:val="00EF5CAE"/>
    <w:rsid w:val="00F059CB"/>
    <w:rsid w:val="00F11E15"/>
    <w:rsid w:val="00F1251B"/>
    <w:rsid w:val="00F23109"/>
    <w:rsid w:val="00F23F82"/>
    <w:rsid w:val="00F25800"/>
    <w:rsid w:val="00F26D16"/>
    <w:rsid w:val="00F32714"/>
    <w:rsid w:val="00F36476"/>
    <w:rsid w:val="00F50242"/>
    <w:rsid w:val="00F5040F"/>
    <w:rsid w:val="00F50FA4"/>
    <w:rsid w:val="00F52A5A"/>
    <w:rsid w:val="00F55B3C"/>
    <w:rsid w:val="00F56D1E"/>
    <w:rsid w:val="00F67295"/>
    <w:rsid w:val="00F757A5"/>
    <w:rsid w:val="00F8224C"/>
    <w:rsid w:val="00F96123"/>
    <w:rsid w:val="00F97605"/>
    <w:rsid w:val="00FA1B2E"/>
    <w:rsid w:val="00FA407A"/>
    <w:rsid w:val="00FB4CB8"/>
    <w:rsid w:val="00FD03D6"/>
    <w:rsid w:val="00FD632C"/>
    <w:rsid w:val="00FE6ECF"/>
    <w:rsid w:val="00FF1499"/>
    <w:rsid w:val="00FF6E4D"/>
    <w:rsid w:val="011E5EED"/>
    <w:rsid w:val="016F0904"/>
    <w:rsid w:val="01A8EE98"/>
    <w:rsid w:val="01F6E498"/>
    <w:rsid w:val="02797256"/>
    <w:rsid w:val="02F76CDC"/>
    <w:rsid w:val="0328352D"/>
    <w:rsid w:val="034031D9"/>
    <w:rsid w:val="0375CA59"/>
    <w:rsid w:val="04651018"/>
    <w:rsid w:val="0484CEB2"/>
    <w:rsid w:val="04D18135"/>
    <w:rsid w:val="05585872"/>
    <w:rsid w:val="05A6F303"/>
    <w:rsid w:val="05B64945"/>
    <w:rsid w:val="05DEBEBC"/>
    <w:rsid w:val="05F65EFE"/>
    <w:rsid w:val="062C84FD"/>
    <w:rsid w:val="06A2A3BA"/>
    <w:rsid w:val="072F1036"/>
    <w:rsid w:val="0772589F"/>
    <w:rsid w:val="0779FD37"/>
    <w:rsid w:val="078D21D7"/>
    <w:rsid w:val="07A6FCA9"/>
    <w:rsid w:val="084A9D23"/>
    <w:rsid w:val="089EA5D5"/>
    <w:rsid w:val="095DB201"/>
    <w:rsid w:val="0A53D565"/>
    <w:rsid w:val="0A8395C6"/>
    <w:rsid w:val="0AAB887B"/>
    <w:rsid w:val="0ABE092F"/>
    <w:rsid w:val="0B631811"/>
    <w:rsid w:val="0D462B3D"/>
    <w:rsid w:val="0DFF5436"/>
    <w:rsid w:val="0E915A02"/>
    <w:rsid w:val="0EC11EE0"/>
    <w:rsid w:val="107820A7"/>
    <w:rsid w:val="10A8767C"/>
    <w:rsid w:val="10A961BA"/>
    <w:rsid w:val="10AA4FED"/>
    <w:rsid w:val="114BB134"/>
    <w:rsid w:val="11A05565"/>
    <w:rsid w:val="122E5255"/>
    <w:rsid w:val="126F32CB"/>
    <w:rsid w:val="12F9DF4D"/>
    <w:rsid w:val="1389EE48"/>
    <w:rsid w:val="13AEB668"/>
    <w:rsid w:val="13E0A4D3"/>
    <w:rsid w:val="13E2120F"/>
    <w:rsid w:val="144BF2FD"/>
    <w:rsid w:val="15AAAEE9"/>
    <w:rsid w:val="163A1BC0"/>
    <w:rsid w:val="16BC0078"/>
    <w:rsid w:val="17167581"/>
    <w:rsid w:val="17B88BC2"/>
    <w:rsid w:val="183A043A"/>
    <w:rsid w:val="18BEEFB6"/>
    <w:rsid w:val="1984DF05"/>
    <w:rsid w:val="1A824C98"/>
    <w:rsid w:val="1A88F289"/>
    <w:rsid w:val="1A8C120A"/>
    <w:rsid w:val="1B09C46E"/>
    <w:rsid w:val="1BEA8292"/>
    <w:rsid w:val="1C8C10EA"/>
    <w:rsid w:val="1CAA5381"/>
    <w:rsid w:val="1CBB8FA4"/>
    <w:rsid w:val="1CF30F82"/>
    <w:rsid w:val="1D0242FB"/>
    <w:rsid w:val="1D07B404"/>
    <w:rsid w:val="1ED7B55E"/>
    <w:rsid w:val="1F99E07D"/>
    <w:rsid w:val="200957A6"/>
    <w:rsid w:val="20505ED6"/>
    <w:rsid w:val="20C8C830"/>
    <w:rsid w:val="2150200B"/>
    <w:rsid w:val="21B1832F"/>
    <w:rsid w:val="23B3929E"/>
    <w:rsid w:val="2471D296"/>
    <w:rsid w:val="2481B89A"/>
    <w:rsid w:val="2524CC7E"/>
    <w:rsid w:val="25268A5A"/>
    <w:rsid w:val="2566DD37"/>
    <w:rsid w:val="25F28367"/>
    <w:rsid w:val="25FC9F05"/>
    <w:rsid w:val="263048DC"/>
    <w:rsid w:val="265AD993"/>
    <w:rsid w:val="2685037E"/>
    <w:rsid w:val="26FBC213"/>
    <w:rsid w:val="2713C357"/>
    <w:rsid w:val="27BD5CED"/>
    <w:rsid w:val="27EE415F"/>
    <w:rsid w:val="28382B6A"/>
    <w:rsid w:val="287CFB54"/>
    <w:rsid w:val="28B61DF2"/>
    <w:rsid w:val="2967CA04"/>
    <w:rsid w:val="29B77EAF"/>
    <w:rsid w:val="2A181A60"/>
    <w:rsid w:val="2A5095E4"/>
    <w:rsid w:val="2A72EF58"/>
    <w:rsid w:val="2C9000F5"/>
    <w:rsid w:val="2CDE87F1"/>
    <w:rsid w:val="2DFE3175"/>
    <w:rsid w:val="2F5ADEDC"/>
    <w:rsid w:val="2F9D18E9"/>
    <w:rsid w:val="2FD97B43"/>
    <w:rsid w:val="302CD602"/>
    <w:rsid w:val="310F832B"/>
    <w:rsid w:val="3134A9A7"/>
    <w:rsid w:val="329B481F"/>
    <w:rsid w:val="329DDA4C"/>
    <w:rsid w:val="32C6CF09"/>
    <w:rsid w:val="3326B806"/>
    <w:rsid w:val="333F1D74"/>
    <w:rsid w:val="334BBDFD"/>
    <w:rsid w:val="3366FAA5"/>
    <w:rsid w:val="33927306"/>
    <w:rsid w:val="33B421E1"/>
    <w:rsid w:val="33DE291F"/>
    <w:rsid w:val="34AF1C68"/>
    <w:rsid w:val="34B0605A"/>
    <w:rsid w:val="34DA43A3"/>
    <w:rsid w:val="35B7B8C6"/>
    <w:rsid w:val="362BF9DA"/>
    <w:rsid w:val="373EFAB2"/>
    <w:rsid w:val="3749A059"/>
    <w:rsid w:val="375B5960"/>
    <w:rsid w:val="37711B8D"/>
    <w:rsid w:val="37C4DEC8"/>
    <w:rsid w:val="37F95D11"/>
    <w:rsid w:val="385F9DCA"/>
    <w:rsid w:val="3869B3C0"/>
    <w:rsid w:val="3A1B81E2"/>
    <w:rsid w:val="3AEA1181"/>
    <w:rsid w:val="3B72C199"/>
    <w:rsid w:val="3BF209D6"/>
    <w:rsid w:val="3C2AF6C9"/>
    <w:rsid w:val="3C4CCC2E"/>
    <w:rsid w:val="3CDAE5C8"/>
    <w:rsid w:val="3E391056"/>
    <w:rsid w:val="3E7E222D"/>
    <w:rsid w:val="3EC09336"/>
    <w:rsid w:val="3EE29D42"/>
    <w:rsid w:val="3F610E74"/>
    <w:rsid w:val="3F8082AC"/>
    <w:rsid w:val="3FB32B00"/>
    <w:rsid w:val="4039A947"/>
    <w:rsid w:val="403CF52A"/>
    <w:rsid w:val="40407FCA"/>
    <w:rsid w:val="40607D15"/>
    <w:rsid w:val="40623C0C"/>
    <w:rsid w:val="4080E46D"/>
    <w:rsid w:val="40E79A2C"/>
    <w:rsid w:val="4143B3F5"/>
    <w:rsid w:val="41448525"/>
    <w:rsid w:val="41481D0F"/>
    <w:rsid w:val="42755A30"/>
    <w:rsid w:val="42931725"/>
    <w:rsid w:val="432CBB6E"/>
    <w:rsid w:val="435EAD24"/>
    <w:rsid w:val="436F2E95"/>
    <w:rsid w:val="4381E27F"/>
    <w:rsid w:val="43AE0455"/>
    <w:rsid w:val="43CEBA66"/>
    <w:rsid w:val="43E5E29E"/>
    <w:rsid w:val="4409B960"/>
    <w:rsid w:val="440EFBF6"/>
    <w:rsid w:val="44307867"/>
    <w:rsid w:val="443CC4C0"/>
    <w:rsid w:val="44814A62"/>
    <w:rsid w:val="44907B63"/>
    <w:rsid w:val="44EC9265"/>
    <w:rsid w:val="4519C876"/>
    <w:rsid w:val="453A6F16"/>
    <w:rsid w:val="45538F08"/>
    <w:rsid w:val="45FE356B"/>
    <w:rsid w:val="4603DFCD"/>
    <w:rsid w:val="461B1F4C"/>
    <w:rsid w:val="4711F745"/>
    <w:rsid w:val="471C464D"/>
    <w:rsid w:val="47606B85"/>
    <w:rsid w:val="4849A197"/>
    <w:rsid w:val="49ED06FE"/>
    <w:rsid w:val="4A0AF6AC"/>
    <w:rsid w:val="4AE2045F"/>
    <w:rsid w:val="4AE918A7"/>
    <w:rsid w:val="4AF0C5DC"/>
    <w:rsid w:val="4B7BA520"/>
    <w:rsid w:val="4BB48DA0"/>
    <w:rsid w:val="4C185EA2"/>
    <w:rsid w:val="4C4F7FB2"/>
    <w:rsid w:val="4CEE9D6D"/>
    <w:rsid w:val="4DB2C5F7"/>
    <w:rsid w:val="4DB32BA4"/>
    <w:rsid w:val="4DE90308"/>
    <w:rsid w:val="4E29C7D6"/>
    <w:rsid w:val="4E333274"/>
    <w:rsid w:val="4E4BF163"/>
    <w:rsid w:val="4F6F3B80"/>
    <w:rsid w:val="4F8F3186"/>
    <w:rsid w:val="5023D58A"/>
    <w:rsid w:val="50526DAC"/>
    <w:rsid w:val="50E043F7"/>
    <w:rsid w:val="50F02B7D"/>
    <w:rsid w:val="514F5470"/>
    <w:rsid w:val="52B588E0"/>
    <w:rsid w:val="531E58D0"/>
    <w:rsid w:val="5335BB52"/>
    <w:rsid w:val="53B4CA53"/>
    <w:rsid w:val="5482E135"/>
    <w:rsid w:val="54AE306A"/>
    <w:rsid w:val="552451EA"/>
    <w:rsid w:val="558CD85B"/>
    <w:rsid w:val="55DDA9CF"/>
    <w:rsid w:val="561B3AC4"/>
    <w:rsid w:val="56A5A8CA"/>
    <w:rsid w:val="583512CC"/>
    <w:rsid w:val="5836B703"/>
    <w:rsid w:val="58B16747"/>
    <w:rsid w:val="5983C5A6"/>
    <w:rsid w:val="59C5E0A0"/>
    <w:rsid w:val="59D94937"/>
    <w:rsid w:val="5A14E1A5"/>
    <w:rsid w:val="5A4EB4B8"/>
    <w:rsid w:val="5A9C5BD4"/>
    <w:rsid w:val="5AC52839"/>
    <w:rsid w:val="5B6E4D74"/>
    <w:rsid w:val="5B856729"/>
    <w:rsid w:val="5B9F67AD"/>
    <w:rsid w:val="5BABDC75"/>
    <w:rsid w:val="5BDD4E7F"/>
    <w:rsid w:val="5C4ACAFC"/>
    <w:rsid w:val="5C7CD6F1"/>
    <w:rsid w:val="5D7123E1"/>
    <w:rsid w:val="5E171429"/>
    <w:rsid w:val="5E248F92"/>
    <w:rsid w:val="5FB80529"/>
    <w:rsid w:val="60474338"/>
    <w:rsid w:val="606A1B5E"/>
    <w:rsid w:val="608E97A8"/>
    <w:rsid w:val="60A0C3B6"/>
    <w:rsid w:val="60B0647A"/>
    <w:rsid w:val="60C837B8"/>
    <w:rsid w:val="62336BB7"/>
    <w:rsid w:val="6276EA04"/>
    <w:rsid w:val="62F98E06"/>
    <w:rsid w:val="63173453"/>
    <w:rsid w:val="6381AAB7"/>
    <w:rsid w:val="63BD5CDC"/>
    <w:rsid w:val="63F22842"/>
    <w:rsid w:val="64B45E9C"/>
    <w:rsid w:val="64D5CB01"/>
    <w:rsid w:val="6535FDCC"/>
    <w:rsid w:val="6552FAB6"/>
    <w:rsid w:val="661EDFEA"/>
    <w:rsid w:val="66347E36"/>
    <w:rsid w:val="6688539B"/>
    <w:rsid w:val="673D8E8D"/>
    <w:rsid w:val="6753F030"/>
    <w:rsid w:val="679E5903"/>
    <w:rsid w:val="67C4B378"/>
    <w:rsid w:val="67F6E6A6"/>
    <w:rsid w:val="68023EB4"/>
    <w:rsid w:val="684F0B87"/>
    <w:rsid w:val="68858C65"/>
    <w:rsid w:val="691B7C81"/>
    <w:rsid w:val="69A91E05"/>
    <w:rsid w:val="6A1610C6"/>
    <w:rsid w:val="6B40AE5E"/>
    <w:rsid w:val="6BBCDF0C"/>
    <w:rsid w:val="6BC77D0B"/>
    <w:rsid w:val="6C13F93C"/>
    <w:rsid w:val="6CB7DB5A"/>
    <w:rsid w:val="6CBA0EF0"/>
    <w:rsid w:val="6D4B3E09"/>
    <w:rsid w:val="6D516C5A"/>
    <w:rsid w:val="6DE110AC"/>
    <w:rsid w:val="6DFD3791"/>
    <w:rsid w:val="700DCC66"/>
    <w:rsid w:val="702D6A92"/>
    <w:rsid w:val="7034FF2F"/>
    <w:rsid w:val="711C809A"/>
    <w:rsid w:val="71291110"/>
    <w:rsid w:val="7195693B"/>
    <w:rsid w:val="72752472"/>
    <w:rsid w:val="73A6DAE4"/>
    <w:rsid w:val="73C5FC54"/>
    <w:rsid w:val="753D490C"/>
    <w:rsid w:val="754E1CCD"/>
    <w:rsid w:val="7705B580"/>
    <w:rsid w:val="77DC5474"/>
    <w:rsid w:val="77E59786"/>
    <w:rsid w:val="786FC7F2"/>
    <w:rsid w:val="7892AC5D"/>
    <w:rsid w:val="78BBCDE1"/>
    <w:rsid w:val="791553E1"/>
    <w:rsid w:val="79796925"/>
    <w:rsid w:val="79BDEA00"/>
    <w:rsid w:val="79DA25C4"/>
    <w:rsid w:val="7A1DB4C4"/>
    <w:rsid w:val="7BA0068C"/>
    <w:rsid w:val="7BAA9951"/>
    <w:rsid w:val="7BCC3B9F"/>
    <w:rsid w:val="7C078035"/>
    <w:rsid w:val="7C250F10"/>
    <w:rsid w:val="7C36F8FC"/>
    <w:rsid w:val="7D01A578"/>
    <w:rsid w:val="7D020B23"/>
    <w:rsid w:val="7D2460B1"/>
    <w:rsid w:val="7D51EF2D"/>
    <w:rsid w:val="7FCAB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EFD383"/>
  <w15:docId w15:val="{3CFB662F-E6E5-4184-957E-F98B31245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sv" w:eastAsia="sv-S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36AD1"/>
    <w:rPr>
      <w:rFonts w:ascii="Calibri" w:hAnsi="Calibri"/>
    </w:rPr>
  </w:style>
  <w:style w:type="paragraph" w:styleId="Rubrik1">
    <w:name w:val="heading 1"/>
    <w:basedOn w:val="Normal"/>
    <w:next w:val="Normal"/>
    <w:autoRedefine/>
    <w:qFormat/>
    <w:rsid w:val="0067143D"/>
    <w:pPr>
      <w:keepNext/>
      <w:keepLines/>
      <w:spacing w:before="400" w:after="120"/>
      <w:jc w:val="both"/>
      <w:outlineLvl w:val="0"/>
    </w:pPr>
    <w:rPr>
      <w:b/>
      <w:sz w:val="40"/>
      <w:szCs w:val="52"/>
    </w:rPr>
  </w:style>
  <w:style w:type="paragraph" w:styleId="Rubrik2">
    <w:name w:val="heading 2"/>
    <w:basedOn w:val="Rubrik1"/>
    <w:next w:val="Normal"/>
    <w:link w:val="Rubrik2Char"/>
    <w:autoRedefine/>
    <w:qFormat/>
    <w:rsid w:val="00F11E15"/>
    <w:pPr>
      <w:spacing w:before="360"/>
      <w:outlineLvl w:val="1"/>
    </w:pPr>
    <w:rPr>
      <w:rFonts w:asciiTheme="majorHAnsi" w:hAnsiTheme="majorHAnsi" w:cstheme="majorHAnsi"/>
      <w:bCs/>
      <w:sz w:val="32"/>
      <w:szCs w:val="40"/>
      <w:lang w:val="sv-SE"/>
    </w:rPr>
  </w:style>
  <w:style w:type="paragraph" w:styleId="Rubrik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Rubrik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Rubrik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Rubrik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Underrubrik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Sidhuvud">
    <w:name w:val="header"/>
    <w:basedOn w:val="Normal"/>
    <w:link w:val="SidhuvudChar"/>
    <w:uiPriority w:val="99"/>
    <w:unhideWhenUsed/>
    <w:rsid w:val="006654B9"/>
    <w:pPr>
      <w:tabs>
        <w:tab w:val="center" w:pos="4536"/>
        <w:tab w:val="right" w:pos="9072"/>
      </w:tabs>
      <w:spacing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6654B9"/>
  </w:style>
  <w:style w:type="paragraph" w:styleId="Sidfot">
    <w:name w:val="footer"/>
    <w:basedOn w:val="Normal"/>
    <w:link w:val="SidfotChar"/>
    <w:uiPriority w:val="99"/>
    <w:unhideWhenUsed/>
    <w:rsid w:val="006654B9"/>
    <w:pPr>
      <w:tabs>
        <w:tab w:val="center" w:pos="4536"/>
        <w:tab w:val="right" w:pos="9072"/>
      </w:tabs>
      <w:spacing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6654B9"/>
  </w:style>
  <w:style w:type="paragraph" w:styleId="Liststycke">
    <w:name w:val="List Paragraph"/>
    <w:basedOn w:val="Normal"/>
    <w:uiPriority w:val="34"/>
    <w:qFormat/>
    <w:rsid w:val="00C151B7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8B108C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8B108C"/>
    <w:rPr>
      <w:color w:val="605E5C"/>
      <w:shd w:val="clear" w:color="auto" w:fill="E1DFDD"/>
    </w:rPr>
  </w:style>
  <w:style w:type="character" w:styleId="Stark">
    <w:name w:val="Strong"/>
    <w:basedOn w:val="Standardstycketeckensnitt"/>
    <w:uiPriority w:val="22"/>
    <w:qFormat/>
    <w:rsid w:val="00044840"/>
    <w:rPr>
      <w:b/>
      <w:bCs/>
    </w:rPr>
  </w:style>
  <w:style w:type="paragraph" w:styleId="Ingetavstnd">
    <w:name w:val="No Spacing"/>
    <w:aliases w:val="Normal 1"/>
    <w:basedOn w:val="Normal"/>
    <w:next w:val="Normal"/>
    <w:autoRedefine/>
    <w:uiPriority w:val="1"/>
    <w:qFormat/>
    <w:rsid w:val="001265B9"/>
    <w:pPr>
      <w:spacing w:after="240" w:line="240" w:lineRule="auto"/>
    </w:pPr>
  </w:style>
  <w:style w:type="paragraph" w:customStyle="1" w:styleId="Default">
    <w:name w:val="Default"/>
    <w:rsid w:val="00DF1F79"/>
    <w:pPr>
      <w:autoSpaceDE w:val="0"/>
      <w:autoSpaceDN w:val="0"/>
      <w:adjustRightInd w:val="0"/>
      <w:spacing w:line="240" w:lineRule="auto"/>
    </w:pPr>
    <w:rPr>
      <w:color w:val="000000"/>
      <w:sz w:val="24"/>
      <w:szCs w:val="24"/>
      <w:lang w:val="sv-SE"/>
    </w:rPr>
  </w:style>
  <w:style w:type="table" w:styleId="Tabellrutnt">
    <w:name w:val="Table Grid"/>
    <w:basedOn w:val="Normaltabell"/>
    <w:uiPriority w:val="39"/>
    <w:rsid w:val="00F9612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utntstabell1ljusdekorfrg1">
    <w:name w:val="Grid Table 1 Light Accent 1"/>
    <w:basedOn w:val="Normaltabell"/>
    <w:uiPriority w:val="46"/>
    <w:rsid w:val="00F96123"/>
    <w:pPr>
      <w:spacing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Rubrik2Char">
    <w:name w:val="Rubrik 2 Char"/>
    <w:basedOn w:val="Standardstycketeckensnitt"/>
    <w:link w:val="Rubrik2"/>
    <w:rsid w:val="00F11E15"/>
    <w:rPr>
      <w:rFonts w:asciiTheme="majorHAnsi" w:hAnsiTheme="majorHAnsi" w:cstheme="majorHAnsi"/>
      <w:b/>
      <w:bCs/>
      <w:sz w:val="32"/>
      <w:szCs w:val="40"/>
      <w:lang w:val="sv-SE"/>
    </w:rPr>
  </w:style>
  <w:style w:type="table" w:customStyle="1" w:styleId="TableNormal1">
    <w:name w:val="Table Normal1"/>
    <w:rsid w:val="00907D72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Sidnummer">
    <w:name w:val="page number"/>
    <w:basedOn w:val="Standardstycketeckensnitt"/>
    <w:uiPriority w:val="99"/>
    <w:semiHidden/>
    <w:unhideWhenUsed/>
    <w:rsid w:val="00CC6BF0"/>
  </w:style>
  <w:style w:type="paragraph" w:styleId="Normalwebb">
    <w:name w:val="Normal (Web)"/>
    <w:basedOn w:val="Normal"/>
    <w:uiPriority w:val="99"/>
    <w:semiHidden/>
    <w:unhideWhenUsed/>
    <w:rsid w:val="00AC1A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47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7141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04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871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307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699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8455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374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2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8F814AA5488E4BACE077CDB6721BCE" ma:contentTypeVersion="10" ma:contentTypeDescription="Skapa ett nytt dokument." ma:contentTypeScope="" ma:versionID="b67e63cdd0458a59f1d0996c5cd62ff3">
  <xsd:schema xmlns:xsd="http://www.w3.org/2001/XMLSchema" xmlns:xs="http://www.w3.org/2001/XMLSchema" xmlns:p="http://schemas.microsoft.com/office/2006/metadata/properties" xmlns:ns2="2cfcb48d-5d55-4b1b-91d6-c05df2c276b5" xmlns:ns3="bd0e80db-d416-4298-9cca-a8c96da8e329" targetNamespace="http://schemas.microsoft.com/office/2006/metadata/properties" ma:root="true" ma:fieldsID="687998fbf8eb8ad61bc8834b1ed95f7b" ns2:_="" ns3:_="">
    <xsd:import namespace="2cfcb48d-5d55-4b1b-91d6-c05df2c276b5"/>
    <xsd:import namespace="bd0e80db-d416-4298-9cca-a8c96da8e3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fcb48d-5d55-4b1b-91d6-c05df2c276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eringar" ma:readOnly="false" ma:fieldId="{5cf76f15-5ced-4ddc-b409-7134ff3c332f}" ma:taxonomyMulti="true" ma:sspId="36a20c16-a460-496e-907c-0ba39c8ae8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0e80db-d416-4298-9cca-a8c96da8e32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e6f0da4-398d-4193-98bf-75417dbee923}" ma:internalName="TaxCatchAll" ma:showField="CatchAllData" ma:web="bd0e80db-d416-4298-9cca-a8c96da8e3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0e80db-d416-4298-9cca-a8c96da8e329" xsi:nil="true"/>
    <lcf76f155ced4ddcb4097134ff3c332f xmlns="2cfcb48d-5d55-4b1b-91d6-c05df2c276b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819443E-3F03-4212-856A-38417DD55FD0}"/>
</file>

<file path=customXml/itemProps2.xml><?xml version="1.0" encoding="utf-8"?>
<ds:datastoreItem xmlns:ds="http://schemas.openxmlformats.org/officeDocument/2006/customXml" ds:itemID="{097BACD5-4432-4225-BE03-31DAC4EE28A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CBB53B4-3A45-41B7-B2D9-D58BA4B8AB0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1C73C20-C888-4791-9673-1CFB0D3DEDFC}">
  <ds:schemaRefs>
    <ds:schemaRef ds:uri="http://schemas.microsoft.com/office/2006/metadata/properties"/>
    <ds:schemaRef ds:uri="http://schemas.microsoft.com/office/infopath/2007/PartnerControls"/>
    <ds:schemaRef ds:uri="bd0e80db-d416-4298-9cca-a8c96da8e329"/>
    <ds:schemaRef ds:uri="2cfcb48d-5d55-4b1b-91d6-c05df2c276b5"/>
  </ds:schemaRefs>
</ds:datastoreItem>
</file>

<file path=docMetadata/LabelInfo.xml><?xml version="1.0" encoding="utf-8"?>
<clbl:labelList xmlns:clbl="http://schemas.microsoft.com/office/2020/mipLabelMetadata">
  <clbl:label id="{bed3ce6e-068b-4a56-90d4-7ce0213eb4e8}" enabled="1" method="Standard" siteId="{ccb47768-ec09-46e2-830d-534bb612818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313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Richt</dc:creator>
  <cp:keywords/>
  <cp:lastModifiedBy>Helen Richt</cp:lastModifiedBy>
  <cp:revision>184</cp:revision>
  <cp:lastPrinted>2024-09-13T00:09:00Z</cp:lastPrinted>
  <dcterms:created xsi:type="dcterms:W3CDTF">2025-04-02T04:05:00Z</dcterms:created>
  <dcterms:modified xsi:type="dcterms:W3CDTF">2026-03-02T20:20:00Z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0x0101007A8F814AA5488E4BACE077CDB6721BCE</vt:lpwstr>
  </property>
  <property fmtid="{D5CDD505-2E9C-101B-9397-08002B2CF9AE}" pid="3" name="MediaServiceImageTags">
    <vt:lpwstr/>
  </property>
  <property fmtid="{D5CDD505-2E9C-101B-9397-08002B2CF9AE}" pid="4" name="Order">
    <vt:r8>15500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</Properties>
</file>