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4FB7D" w14:textId="3D98F8AF" w:rsidR="008A6B38" w:rsidRDefault="003F67F4" w:rsidP="006A39B0">
      <w:pPr>
        <w:pStyle w:val="Rubrik"/>
        <w:keepNext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outlineLvl w:val="9"/>
        <w:rPr>
          <w:rStyle w:val="Inget"/>
          <w:rFonts w:ascii="Calibri" w:hAnsi="Calibri" w:cs="Calibri"/>
          <w:sz w:val="32"/>
          <w:szCs w:val="32"/>
          <w:u w:color="000000"/>
        </w:rPr>
      </w:pP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>Protokoll fört vid Pukeberg B</w:t>
      </w:r>
      <w:r w:rsidR="006A39B0">
        <w:rPr>
          <w:rStyle w:val="Inget"/>
          <w:rFonts w:ascii="Calibri" w:hAnsi="Calibri" w:cs="Calibri"/>
          <w:sz w:val="32"/>
          <w:szCs w:val="32"/>
          <w:u w:color="000000"/>
        </w:rPr>
        <w:t>K:s</w:t>
      </w: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 xml:space="preserve"> årsmöte 20</w:t>
      </w:r>
      <w:r w:rsidR="00984009" w:rsidRPr="00A674FE">
        <w:rPr>
          <w:rStyle w:val="Inget"/>
          <w:rFonts w:ascii="Calibri" w:hAnsi="Calibri" w:cs="Calibri"/>
          <w:sz w:val="32"/>
          <w:szCs w:val="32"/>
          <w:u w:color="000000"/>
        </w:rPr>
        <w:t>2</w:t>
      </w:r>
      <w:r w:rsidR="003B25FF">
        <w:rPr>
          <w:rStyle w:val="Inget"/>
          <w:rFonts w:ascii="Calibri" w:hAnsi="Calibri" w:cs="Calibri"/>
          <w:sz w:val="32"/>
          <w:szCs w:val="32"/>
          <w:u w:color="000000"/>
        </w:rPr>
        <w:t>3</w:t>
      </w: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>-02-1</w:t>
      </w:r>
      <w:r w:rsidR="003B25FF">
        <w:rPr>
          <w:rStyle w:val="Inget"/>
          <w:rFonts w:ascii="Calibri" w:hAnsi="Calibri" w:cs="Calibri"/>
          <w:sz w:val="32"/>
          <w:szCs w:val="32"/>
          <w:u w:color="000000"/>
        </w:rPr>
        <w:t>3</w:t>
      </w:r>
      <w:r w:rsidR="00657D2E">
        <w:rPr>
          <w:rStyle w:val="Inget"/>
          <w:rFonts w:ascii="Calibri" w:hAnsi="Calibri" w:cs="Calibri"/>
          <w:sz w:val="32"/>
          <w:szCs w:val="32"/>
          <w:u w:color="000000"/>
        </w:rPr>
        <w:t xml:space="preserve"> kl. 1</w:t>
      </w:r>
      <w:r w:rsidR="00795806">
        <w:rPr>
          <w:rStyle w:val="Inget"/>
          <w:rFonts w:ascii="Calibri" w:hAnsi="Calibri" w:cs="Calibri"/>
          <w:sz w:val="32"/>
          <w:szCs w:val="32"/>
          <w:u w:color="000000"/>
        </w:rPr>
        <w:t>8</w:t>
      </w:r>
      <w:r w:rsidR="00657D2E">
        <w:rPr>
          <w:rStyle w:val="Inget"/>
          <w:rFonts w:ascii="Calibri" w:hAnsi="Calibri" w:cs="Calibri"/>
          <w:sz w:val="32"/>
          <w:szCs w:val="32"/>
          <w:u w:color="000000"/>
        </w:rPr>
        <w:t>.00</w:t>
      </w:r>
    </w:p>
    <w:p w14:paraId="1C04E543" w14:textId="3ABE1D95" w:rsidR="008948E3" w:rsidRPr="008948E3" w:rsidRDefault="008948E3" w:rsidP="008948E3">
      <w:pPr>
        <w:pStyle w:val="Brdtext"/>
        <w:rPr>
          <w:rFonts w:ascii="Calibri" w:hAnsi="Calibri" w:cs="Calibri"/>
          <w:b/>
          <w:bCs/>
          <w:sz w:val="32"/>
          <w:szCs w:val="32"/>
        </w:rPr>
      </w:pPr>
      <w:r w:rsidRPr="008948E3">
        <w:rPr>
          <w:rFonts w:ascii="Calibri" w:hAnsi="Calibri" w:cs="Calibri"/>
          <w:b/>
          <w:bCs/>
          <w:sz w:val="32"/>
          <w:szCs w:val="32"/>
        </w:rPr>
        <w:t>på Stora Hotellet</w:t>
      </w:r>
      <w:r w:rsidR="00A4178D">
        <w:rPr>
          <w:rFonts w:ascii="Calibri" w:hAnsi="Calibri" w:cs="Calibri"/>
          <w:b/>
          <w:bCs/>
          <w:sz w:val="32"/>
          <w:szCs w:val="32"/>
        </w:rPr>
        <w:t xml:space="preserve"> i Nybro</w:t>
      </w:r>
    </w:p>
    <w:p w14:paraId="1434FB7E" w14:textId="77777777" w:rsidR="008A6B38" w:rsidRDefault="008A6B3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Inget"/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</w:p>
    <w:p w14:paraId="1434FB7F" w14:textId="13F60811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>
        <w:rPr>
          <w:rStyle w:val="Inget"/>
          <w:rFonts w:ascii="Times New Roman" w:hAnsi="Times New Roman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1    M</w:t>
      </w:r>
      <w:r w:rsidR="009C2F60">
        <w:rPr>
          <w:rStyle w:val="Inget"/>
          <w:rFonts w:ascii="Calibri" w:hAnsi="Calibri" w:cs="Calibri"/>
          <w:sz w:val="24"/>
          <w:szCs w:val="24"/>
          <w:u w:color="000000"/>
        </w:rPr>
        <w:t>öt</w:t>
      </w:r>
      <w:r w:rsidR="00B5019B" w:rsidRPr="00A674FE">
        <w:rPr>
          <w:rStyle w:val="Inget"/>
          <w:rFonts w:ascii="Calibri" w:hAnsi="Calibri" w:cs="Calibri"/>
          <w:sz w:val="24"/>
          <w:szCs w:val="24"/>
          <w:u w:color="000000"/>
        </w:rPr>
        <w:t>et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öppnades av </w:t>
      </w:r>
      <w:r w:rsidR="0092237C">
        <w:rPr>
          <w:rStyle w:val="Inget"/>
          <w:rFonts w:ascii="Calibri" w:hAnsi="Calibri" w:cs="Calibri"/>
          <w:sz w:val="24"/>
          <w:szCs w:val="24"/>
          <w:u w:color="000000"/>
        </w:rPr>
        <w:t>Tobias Pettersson</w:t>
      </w:r>
      <w:r w:rsidR="00716B3F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som hälsade 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 xml:space="preserve">alla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välkom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>na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  </w:t>
      </w:r>
    </w:p>
    <w:p w14:paraId="1434FB80" w14:textId="77777777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    Fr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gan om mötets behöriga utlysning godkändes av mötet.</w:t>
      </w:r>
    </w:p>
    <w:p w14:paraId="1434FB81" w14:textId="60A033CA" w:rsidR="008A6B38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3    Dagordningen f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öredrogs och godkä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ndes.</w:t>
      </w:r>
      <w:r w:rsidR="00B72CFC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</w:t>
      </w:r>
    </w:p>
    <w:p w14:paraId="7CEFAE63" w14:textId="77777777" w:rsidR="008D1B73" w:rsidRPr="00A674FE" w:rsidRDefault="008D1B73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1434FB83" w14:textId="68E1A753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4    Till ordförande för mötet valdes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92237C">
        <w:rPr>
          <w:rStyle w:val="Inget"/>
          <w:rFonts w:ascii="Calibri" w:hAnsi="Calibri" w:cs="Calibri"/>
          <w:sz w:val="24"/>
          <w:szCs w:val="24"/>
          <w:u w:color="000000"/>
        </w:rPr>
        <w:t>Tobias Pettersson</w:t>
      </w:r>
      <w:r w:rsidR="0069223F"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950153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1434FB84" w14:textId="7DF195AB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5    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sekreterare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 xml:space="preserve"> för mötet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valdes </w:t>
      </w:r>
      <w:r w:rsidR="00A674FE">
        <w:rPr>
          <w:rStyle w:val="Inget"/>
          <w:rFonts w:ascii="Calibri" w:hAnsi="Calibri" w:cs="Calibri"/>
          <w:sz w:val="24"/>
          <w:szCs w:val="24"/>
          <w:u w:color="000000"/>
        </w:rPr>
        <w:t>Mikael Fagerström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6A77F0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4E12C397" w14:textId="2CF60206" w:rsidR="00F30926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6    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>Till a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tt justera dagens protokoll valdes</w:t>
      </w:r>
      <w:r w:rsidR="005F1C3C">
        <w:rPr>
          <w:rStyle w:val="Inget"/>
          <w:rFonts w:ascii="Calibri" w:hAnsi="Calibri" w:cs="Calibri"/>
          <w:sz w:val="24"/>
          <w:szCs w:val="24"/>
          <w:u w:color="000000"/>
        </w:rPr>
        <w:t xml:space="preserve"> Mia Nemeth och Jan Arvidsson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2002FD40" w14:textId="77777777" w:rsidR="0061007C" w:rsidRDefault="0061007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85" w14:textId="1AC47871" w:rsidR="008A6B38" w:rsidRDefault="0061007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Årsmötet ajournerades</w:t>
      </w:r>
      <w:r w:rsidR="00E37C94">
        <w:rPr>
          <w:rStyle w:val="Inget"/>
          <w:rFonts w:ascii="Calibri" w:hAnsi="Calibri" w:cs="Calibri"/>
          <w:sz w:val="24"/>
          <w:szCs w:val="24"/>
          <w:u w:color="000000"/>
        </w:rPr>
        <w:t xml:space="preserve"> för</w:t>
      </w:r>
      <w:r w:rsidR="008E2543">
        <w:rPr>
          <w:rStyle w:val="Inget"/>
          <w:rFonts w:ascii="Calibri" w:hAnsi="Calibri" w:cs="Calibri"/>
          <w:sz w:val="24"/>
          <w:szCs w:val="24"/>
          <w:u w:color="000000"/>
        </w:rPr>
        <w:t xml:space="preserve"> k</w:t>
      </w:r>
      <w:r w:rsidR="00F30926">
        <w:rPr>
          <w:rStyle w:val="Inget"/>
          <w:rFonts w:ascii="Calibri" w:hAnsi="Calibri" w:cs="Calibri"/>
          <w:sz w:val="24"/>
          <w:szCs w:val="24"/>
          <w:u w:color="000000"/>
        </w:rPr>
        <w:t>affe</w:t>
      </w:r>
      <w:r w:rsidR="00A37A07">
        <w:rPr>
          <w:rStyle w:val="Inget"/>
          <w:rFonts w:ascii="Calibri" w:hAnsi="Calibri" w:cs="Calibri"/>
          <w:sz w:val="24"/>
          <w:szCs w:val="24"/>
          <w:u w:color="000000"/>
        </w:rPr>
        <w:t xml:space="preserve"> med </w:t>
      </w:r>
      <w:r w:rsidR="0034590B">
        <w:rPr>
          <w:rStyle w:val="Inget"/>
          <w:rFonts w:ascii="Calibri" w:hAnsi="Calibri" w:cs="Calibri"/>
          <w:sz w:val="24"/>
          <w:szCs w:val="24"/>
          <w:u w:color="000000"/>
        </w:rPr>
        <w:t>blåbärspaj.</w:t>
      </w:r>
    </w:p>
    <w:p w14:paraId="689EB3EA" w14:textId="77777777" w:rsidR="00E37C94" w:rsidRPr="00A674FE" w:rsidRDefault="00E37C9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1434FB87" w14:textId="6011AE09" w:rsidR="008A6B38" w:rsidRPr="008D1B73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7    Styrelsens verksamhetsberättelse för 20</w:t>
      </w:r>
      <w:r w:rsidR="00594BC5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F66D92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B85D9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8E2543">
        <w:rPr>
          <w:rStyle w:val="Inget"/>
          <w:rFonts w:ascii="Calibri" w:hAnsi="Calibri" w:cs="Calibri"/>
          <w:sz w:val="24"/>
          <w:szCs w:val="24"/>
          <w:u w:color="000000"/>
        </w:rPr>
        <w:t>l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ästes upp och godkä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</w:t>
      </w:r>
      <w:r w:rsidR="00A32A1D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(bilaga 1)</w:t>
      </w:r>
      <w:r w:rsidR="003B25FF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.</w:t>
      </w:r>
    </w:p>
    <w:p w14:paraId="1434FB88" w14:textId="3F5A5938" w:rsidR="008A6B38" w:rsidRDefault="003F67F4" w:rsidP="006A39B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8   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Revisorernas ber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ättelse </w:t>
      </w:r>
      <w:r w:rsidR="009C19ED">
        <w:rPr>
          <w:rStyle w:val="Inget"/>
          <w:rFonts w:ascii="Calibri" w:hAnsi="Calibri" w:cs="Calibri"/>
          <w:sz w:val="24"/>
          <w:szCs w:val="24"/>
          <w:u w:color="000000"/>
        </w:rPr>
        <w:t>för 202</w:t>
      </w:r>
      <w:r w:rsidR="00F66D92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2F7E8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>lästes upp och godkä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ndes.</w:t>
      </w:r>
      <w:r w:rsidR="00E05CB4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(bilaga 2)</w:t>
      </w:r>
      <w:r w:rsidR="00B043DF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.</w:t>
      </w:r>
    </w:p>
    <w:p w14:paraId="1CDDC87B" w14:textId="5FC8829A" w:rsidR="00B043DF" w:rsidRDefault="00B043DF" w:rsidP="00B043D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        </w:t>
      </w:r>
      <w:r w:rsidR="005772A8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Jan Söderberg</w:t>
      </w: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, kassör, </w:t>
      </w:r>
      <w:r w:rsidR="005772A8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lyfte och kommenterade en del poster från balans- och </w:t>
      </w: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 </w:t>
      </w:r>
    </w:p>
    <w:p w14:paraId="2A473FC3" w14:textId="729898C0" w:rsidR="00B043DF" w:rsidRPr="006A39B0" w:rsidRDefault="00B043DF" w:rsidP="00B043D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resultatrapporterna gällande 202</w:t>
      </w:r>
      <w:r w:rsidR="00F66D92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2</w:t>
      </w: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.</w:t>
      </w:r>
    </w:p>
    <w:p w14:paraId="1434FB89" w14:textId="1201FC49" w:rsidR="00483282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9   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På revisorernas förslag beviljades styrelsen enhälligt full ansvarsfrihet </w:t>
      </w:r>
      <w:r w:rsidR="002F3BDF">
        <w:rPr>
          <w:rStyle w:val="Inget"/>
          <w:rFonts w:ascii="Calibri" w:hAnsi="Calibri" w:cs="Calibri"/>
          <w:sz w:val="24"/>
          <w:szCs w:val="24"/>
          <w:u w:color="000000"/>
        </w:rPr>
        <w:t>gällande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20</w:t>
      </w:r>
      <w:r w:rsidR="00AC484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="00F66D92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E20871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9B651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71383AC8" w14:textId="77777777" w:rsidR="008D1B73" w:rsidRPr="00A674FE" w:rsidRDefault="008D1B73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1434FB8B" w14:textId="4FE54085" w:rsidR="00483282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10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Fotbollssektionens verksamhetsberättelse </w:t>
      </w:r>
      <w:r w:rsidR="0060382A">
        <w:rPr>
          <w:rStyle w:val="Inget"/>
          <w:rFonts w:ascii="Calibri" w:hAnsi="Calibri" w:cs="Calibri"/>
          <w:sz w:val="24"/>
          <w:szCs w:val="24"/>
          <w:u w:color="000000"/>
        </w:rPr>
        <w:t>gällande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20</w:t>
      </w:r>
      <w:r w:rsidR="00AC484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="00F66D92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lästes upp och godkä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ndes.</w:t>
      </w:r>
      <w:r w:rsidR="00E01698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</w:t>
      </w:r>
      <w:r w:rsidR="00C95F80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(bilaga 3)</w:t>
      </w:r>
    </w:p>
    <w:p w14:paraId="1434FB8C" w14:textId="3CBEDA77" w:rsidR="00483282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11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>Ungdomssektionens verksamhetsberättelse för 20</w:t>
      </w:r>
      <w:r w:rsidR="00AC484E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F66D92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lästes upp och godkändes. </w:t>
      </w:r>
      <w:r w:rsidR="00C95F80">
        <w:rPr>
          <w:rStyle w:val="Inget"/>
          <w:rFonts w:ascii="Calibri" w:hAnsi="Calibri" w:cs="Calibri"/>
          <w:sz w:val="24"/>
          <w:szCs w:val="24"/>
          <w:u w:color="000000"/>
        </w:rPr>
        <w:t>(bilaga 4)</w:t>
      </w:r>
    </w:p>
    <w:p w14:paraId="2152F083" w14:textId="3E347E50" w:rsidR="00C95F80" w:rsidRDefault="00483282" w:rsidP="00C95F80">
      <w:pPr>
        <w:rPr>
          <w:rStyle w:val="Inget"/>
          <w:rFonts w:ascii="Calibri" w:hAnsi="Calibri" w:cs="Calibri"/>
          <w:u w:color="000000"/>
          <w:lang w:val="de-DE"/>
        </w:rPr>
      </w:pPr>
      <w:r w:rsidRPr="00A674FE">
        <w:rPr>
          <w:rStyle w:val="Inget"/>
          <w:rFonts w:ascii="Calibri" w:hAnsi="Calibri" w:cs="Calibri"/>
          <w:u w:color="000000"/>
        </w:rPr>
        <w:t xml:space="preserve">§ 12 </w:t>
      </w:r>
      <w:r w:rsidR="003F67F4" w:rsidRPr="00A674FE">
        <w:rPr>
          <w:rStyle w:val="Inget"/>
          <w:rFonts w:ascii="Calibri" w:hAnsi="Calibri" w:cs="Calibri"/>
          <w:u w:color="000000"/>
        </w:rPr>
        <w:t>Till styrelseledam</w:t>
      </w:r>
      <w:r w:rsidR="00F83F4D">
        <w:rPr>
          <w:rStyle w:val="Inget"/>
          <w:rFonts w:ascii="Calibri" w:hAnsi="Calibri" w:cs="Calibri"/>
          <w:u w:color="000000"/>
        </w:rPr>
        <w:t>ö</w:t>
      </w:r>
      <w:r w:rsidR="003F67F4" w:rsidRPr="00A674FE">
        <w:rPr>
          <w:rStyle w:val="Inget"/>
          <w:rFonts w:ascii="Calibri" w:hAnsi="Calibri" w:cs="Calibri"/>
          <w:u w:color="000000"/>
        </w:rPr>
        <w:t>t</w:t>
      </w:r>
      <w:r w:rsidR="00F83F4D">
        <w:rPr>
          <w:rStyle w:val="Inget"/>
          <w:rFonts w:ascii="Calibri" w:hAnsi="Calibri" w:cs="Calibri"/>
          <w:u w:color="000000"/>
        </w:rPr>
        <w:t>er</w:t>
      </w:r>
      <w:r w:rsidR="003F67F4" w:rsidRPr="00A674FE">
        <w:rPr>
          <w:rStyle w:val="Inget"/>
          <w:rFonts w:ascii="Calibri" w:hAnsi="Calibri" w:cs="Calibri"/>
          <w:u w:color="000000"/>
        </w:rPr>
        <w:t xml:space="preserve"> för 2</w:t>
      </w:r>
      <w:r w:rsidR="00E85907">
        <w:rPr>
          <w:rStyle w:val="Inget"/>
          <w:rFonts w:ascii="Calibri" w:hAnsi="Calibri" w:cs="Calibri"/>
          <w:u w:color="000000"/>
        </w:rPr>
        <w:t xml:space="preserve"> </w:t>
      </w:r>
      <w:r w:rsidR="003F67F4" w:rsidRPr="00A674FE">
        <w:rPr>
          <w:rStyle w:val="Inget"/>
          <w:rFonts w:ascii="Calibri" w:hAnsi="Calibri" w:cs="Calibri"/>
          <w:u w:color="000000"/>
          <w:lang w:val="da-DK"/>
        </w:rPr>
        <w:t>å</w:t>
      </w:r>
      <w:r w:rsidR="003F67F4" w:rsidRPr="00A674FE">
        <w:rPr>
          <w:rStyle w:val="Inget"/>
          <w:rFonts w:ascii="Calibri" w:hAnsi="Calibri" w:cs="Calibri"/>
          <w:u w:color="000000"/>
        </w:rPr>
        <w:t>r</w:t>
      </w:r>
      <w:r w:rsidR="00E85907">
        <w:rPr>
          <w:rStyle w:val="Inget"/>
          <w:rFonts w:ascii="Calibri" w:hAnsi="Calibri" w:cs="Calibri"/>
          <w:u w:color="000000"/>
        </w:rPr>
        <w:t xml:space="preserve"> </w:t>
      </w:r>
      <w:r w:rsidR="00396A78">
        <w:rPr>
          <w:rStyle w:val="Inget"/>
          <w:rFonts w:ascii="Calibri" w:hAnsi="Calibri" w:cs="Calibri"/>
          <w:u w:color="000000"/>
          <w:lang w:val="de-DE"/>
        </w:rPr>
        <w:t>o</w:t>
      </w:r>
      <w:r w:rsidR="00866B10">
        <w:rPr>
          <w:rStyle w:val="Inget"/>
          <w:rFonts w:ascii="Calibri" w:hAnsi="Calibri" w:cs="Calibri"/>
          <w:u w:color="000000"/>
          <w:lang w:val="de-DE"/>
        </w:rPr>
        <w:t>mva</w:t>
      </w:r>
      <w:r w:rsidR="00D22774">
        <w:rPr>
          <w:rStyle w:val="Inget"/>
          <w:rFonts w:ascii="Calibri" w:hAnsi="Calibri" w:cs="Calibri"/>
          <w:u w:color="000000"/>
          <w:lang w:val="de-DE"/>
        </w:rPr>
        <w:t xml:space="preserve">ldes Annika Arvidsson, Magnus Johnsson och Mikael </w:t>
      </w:r>
    </w:p>
    <w:p w14:paraId="7EDE951B" w14:textId="02D116EC" w:rsidR="00EA6A10" w:rsidRDefault="00EA6A10" w:rsidP="00C95F80">
      <w:pPr>
        <w:rPr>
          <w:rStyle w:val="Inget"/>
          <w:rFonts w:ascii="Calibri" w:hAnsi="Calibri" w:cs="Calibri"/>
          <w:u w:color="000000"/>
          <w:lang w:val="de-DE"/>
        </w:rPr>
      </w:pPr>
      <w:r>
        <w:rPr>
          <w:rStyle w:val="Inget"/>
          <w:rFonts w:ascii="Calibri" w:hAnsi="Calibri" w:cs="Calibri"/>
          <w:u w:color="000000"/>
          <w:lang w:val="de-DE"/>
        </w:rPr>
        <w:t xml:space="preserve">         Fagerström.</w:t>
      </w:r>
    </w:p>
    <w:p w14:paraId="1434FB8E" w14:textId="385DA9EC" w:rsidR="008A6B38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styrelsesuppleanter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 omval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21612" w:rsidRPr="00F83F4D">
        <w:rPr>
          <w:rStyle w:val="Inget"/>
          <w:rFonts w:ascii="Calibri" w:hAnsi="Calibri" w:cs="Calibri"/>
          <w:sz w:val="24"/>
          <w:szCs w:val="24"/>
          <w:u w:color="000000"/>
        </w:rPr>
        <w:t>Andreas J</w:t>
      </w:r>
      <w:r w:rsidR="00636E5C">
        <w:rPr>
          <w:rStyle w:val="Inget"/>
          <w:rFonts w:ascii="Calibri" w:hAnsi="Calibri" w:cs="Calibri"/>
          <w:sz w:val="24"/>
          <w:szCs w:val="24"/>
          <w:u w:color="000000"/>
        </w:rPr>
        <w:t>e</w:t>
      </w:r>
      <w:r w:rsidR="00421612" w:rsidRPr="00F83F4D">
        <w:rPr>
          <w:rStyle w:val="Inget"/>
          <w:rFonts w:ascii="Calibri" w:hAnsi="Calibri" w:cs="Calibri"/>
          <w:sz w:val="24"/>
          <w:szCs w:val="24"/>
          <w:u w:color="000000"/>
        </w:rPr>
        <w:t>ansson</w:t>
      </w:r>
      <w:r w:rsidR="00636E5C">
        <w:rPr>
          <w:rStyle w:val="Inget"/>
          <w:rFonts w:ascii="Calibri" w:hAnsi="Calibri" w:cs="Calibri"/>
          <w:sz w:val="24"/>
          <w:szCs w:val="24"/>
          <w:u w:color="000000"/>
        </w:rPr>
        <w:t xml:space="preserve"> och Mikael</w:t>
      </w:r>
      <w:r w:rsidR="00AF10AF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64967">
        <w:rPr>
          <w:rStyle w:val="Inget"/>
          <w:rFonts w:ascii="Calibri" w:hAnsi="Calibri" w:cs="Calibri"/>
          <w:sz w:val="24"/>
          <w:szCs w:val="24"/>
          <w:u w:color="000000"/>
        </w:rPr>
        <w:t>Samuelsson.</w:t>
      </w:r>
      <w:r w:rsidR="00FF0A5D">
        <w:rPr>
          <w:rStyle w:val="Inget"/>
          <w:rFonts w:ascii="Calibri" w:hAnsi="Calibri" w:cs="Calibri"/>
          <w:sz w:val="24"/>
          <w:szCs w:val="24"/>
          <w:u w:color="000000"/>
        </w:rPr>
        <w:t xml:space="preserve">   </w:t>
      </w:r>
    </w:p>
    <w:p w14:paraId="2B1FFD1C" w14:textId="77777777" w:rsidR="00276A91" w:rsidRDefault="00FF0A5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de-DE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Dessutom nyvaldes </w:t>
      </w:r>
      <w:r w:rsidR="00FB0CB1">
        <w:rPr>
          <w:rStyle w:val="Inget"/>
          <w:rFonts w:ascii="Calibri" w:hAnsi="Calibri" w:cs="Calibri"/>
          <w:sz w:val="24"/>
          <w:szCs w:val="24"/>
          <w:u w:color="000000"/>
        </w:rPr>
        <w:t>Anna-Lena Söderberg för en tid av 1 år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3F67F4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</w:t>
      </w:r>
    </w:p>
    <w:p w14:paraId="1434FB8F" w14:textId="260BBB5F" w:rsidR="000345A2" w:rsidRPr="008D1B73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</w:t>
      </w:r>
    </w:p>
    <w:p w14:paraId="1434FB90" w14:textId="6F75F816" w:rsidR="008A6B38" w:rsidRPr="00A674FE" w:rsidRDefault="000345A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§ 14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Till klubbordförande för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837B53" w:rsidRPr="00A674FE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val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des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Hans Petterström.</w:t>
      </w:r>
    </w:p>
    <w:p w14:paraId="7EF87A3A" w14:textId="685F300D" w:rsidR="008D1B73" w:rsidRPr="00276A91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B42A2F" w:rsidRPr="00A674FE">
        <w:rPr>
          <w:rStyle w:val="Inget"/>
          <w:rFonts w:ascii="Calibri" w:hAnsi="Calibri" w:cs="Calibri"/>
          <w:sz w:val="24"/>
          <w:szCs w:val="24"/>
          <w:u w:color="000000"/>
        </w:rPr>
        <w:t>5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ordförande</w:t>
      </w:r>
      <w:r w:rsidR="00A9727A">
        <w:rPr>
          <w:rStyle w:val="Inget"/>
          <w:rFonts w:ascii="Calibri" w:hAnsi="Calibri" w:cs="Calibri"/>
          <w:sz w:val="24"/>
          <w:szCs w:val="24"/>
          <w:u w:color="000000"/>
        </w:rPr>
        <w:t xml:space="preserve"> i fotbollssektionen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för 1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omvaldes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Jan Söderberg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.  </w:t>
      </w:r>
    </w:p>
    <w:p w14:paraId="4BC1B0B6" w14:textId="26C35896" w:rsidR="00F91FC6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B42A2F" w:rsidRPr="00A674FE">
        <w:rPr>
          <w:rStyle w:val="Inget"/>
          <w:rFonts w:ascii="Calibri" w:hAnsi="Calibri" w:cs="Calibri"/>
          <w:sz w:val="24"/>
          <w:szCs w:val="24"/>
          <w:u w:color="000000"/>
        </w:rPr>
        <w:t>6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ordförande 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i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u</w:t>
      </w:r>
      <w:r w:rsidR="00A4133B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ngdoms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sektionen f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ör 1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32C53">
        <w:rPr>
          <w:rStyle w:val="Inget"/>
          <w:rFonts w:ascii="Calibri" w:hAnsi="Calibri" w:cs="Calibri"/>
          <w:sz w:val="24"/>
          <w:szCs w:val="24"/>
          <w:u w:color="000000"/>
        </w:rPr>
        <w:t>ny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valdes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32C53">
        <w:rPr>
          <w:rStyle w:val="Inget"/>
          <w:rFonts w:ascii="Calibri" w:hAnsi="Calibri" w:cs="Calibri"/>
          <w:sz w:val="24"/>
          <w:szCs w:val="24"/>
          <w:u w:color="000000"/>
        </w:rPr>
        <w:t>Annika Arvidsson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2F2A419E" w14:textId="77777777" w:rsidR="00276A91" w:rsidRPr="008D1B73" w:rsidRDefault="00276A9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1D04514B" w14:textId="5BE2A827" w:rsidR="00671776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7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revisorer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omval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Björn Arvidsson och Tommy Pettersson.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      </w:t>
      </w:r>
    </w:p>
    <w:p w14:paraId="6379F8B8" w14:textId="3CB1F55D" w:rsidR="003026FB" w:rsidRPr="00F83F4D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8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revisorssuppleanter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6F2915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val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Ulf Arvidsson 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och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Anders Cedmert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0983F8F0" w14:textId="121ECB14" w:rsidR="00F91FC6" w:rsidRDefault="003F67F4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9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Till uppbörds</w:t>
      </w:r>
      <w:r w:rsidR="0046583E">
        <w:rPr>
          <w:rStyle w:val="Inget"/>
          <w:rFonts w:ascii="Calibri" w:hAnsi="Calibri" w:cs="Calibri"/>
          <w:sz w:val="24"/>
          <w:szCs w:val="24"/>
          <w:u w:color="000000"/>
        </w:rPr>
        <w:t>personer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för 1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valdes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Jan Söderberg och </w:t>
      </w:r>
      <w:r w:rsidR="001C4E3B">
        <w:rPr>
          <w:rStyle w:val="Inget"/>
          <w:rFonts w:ascii="Calibri" w:hAnsi="Calibri" w:cs="Calibri"/>
          <w:sz w:val="24"/>
          <w:szCs w:val="24"/>
          <w:u w:color="000000"/>
        </w:rPr>
        <w:t xml:space="preserve">nyvaldes </w:t>
      </w:r>
      <w:r w:rsidR="00154E5C">
        <w:rPr>
          <w:rStyle w:val="Inget"/>
          <w:rFonts w:ascii="Calibri" w:hAnsi="Calibri" w:cs="Calibri"/>
          <w:sz w:val="24"/>
          <w:szCs w:val="24"/>
          <w:u w:color="000000"/>
        </w:rPr>
        <w:t>Annika</w:t>
      </w:r>
      <w:r w:rsidR="0005137D">
        <w:rPr>
          <w:rStyle w:val="Inget"/>
          <w:rFonts w:ascii="Calibri" w:hAnsi="Calibri" w:cs="Calibri"/>
          <w:sz w:val="24"/>
          <w:szCs w:val="24"/>
          <w:u w:color="000000"/>
        </w:rPr>
        <w:t xml:space="preserve"> Arvidsson</w:t>
      </w:r>
      <w:r w:rsidR="00154E5C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42616D05" w14:textId="77777777" w:rsidR="003026FB" w:rsidRPr="008D1B73" w:rsidRDefault="003026FB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49A80816" w14:textId="756DE766" w:rsidR="0071263F" w:rsidRDefault="003F67F4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 xml:space="preserve">20 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>Till anläggningskom</w:t>
      </w:r>
      <w:r w:rsidR="002114BB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>m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>itt</w:t>
      </w:r>
      <w:r w:rsidR="002114BB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>è</w:t>
      </w:r>
      <w:r w:rsidR="00B42A2F" w:rsidRPr="00A674FE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 xml:space="preserve"> för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  <w:lang w:val="it-IT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71263F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valdes Anders Cedmert</w:t>
      </w:r>
      <w:r w:rsidR="00B42A2F" w:rsidRPr="00A674FE">
        <w:rPr>
          <w:rStyle w:val="Inget"/>
          <w:rFonts w:ascii="Calibri" w:hAnsi="Calibri" w:cs="Calibri"/>
          <w:sz w:val="24"/>
          <w:szCs w:val="24"/>
          <w:u w:color="000000"/>
        </w:rPr>
        <w:t>(sammankallande)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, Kalle </w:t>
      </w:r>
    </w:p>
    <w:p w14:paraId="405D3504" w14:textId="2B7D9AB2" w:rsidR="00FF4203" w:rsidRDefault="0071263F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3F67F4" w:rsidRPr="00A674FE">
        <w:rPr>
          <w:rStyle w:val="Inget"/>
          <w:rFonts w:ascii="Calibri" w:hAnsi="Calibri" w:cs="Calibri"/>
          <w:sz w:val="24"/>
          <w:szCs w:val="24"/>
          <w:u w:color="000000"/>
        </w:rPr>
        <w:t>Pettersson</w:t>
      </w:r>
      <w:r w:rsidR="00B42A2F" w:rsidRPr="00A674FE">
        <w:rPr>
          <w:rStyle w:val="Inget"/>
          <w:rFonts w:ascii="Calibri" w:hAnsi="Calibri" w:cs="Calibri"/>
          <w:sz w:val="24"/>
          <w:szCs w:val="24"/>
          <w:u w:color="000000"/>
        </w:rPr>
        <w:t>, Christer Arvidsson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3F67F4" w:rsidRPr="00A674FE">
        <w:rPr>
          <w:rStyle w:val="Inget"/>
          <w:rFonts w:ascii="Calibri" w:hAnsi="Calibri" w:cs="Calibri"/>
          <w:sz w:val="24"/>
          <w:szCs w:val="24"/>
          <w:u w:color="000000"/>
        </w:rPr>
        <w:t>Ragnar Norman</w:t>
      </w:r>
      <w:r w:rsidR="00E50FBF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Leif Johansson</w:t>
      </w:r>
      <w:r w:rsidR="003026FB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Teddy Samuelsson</w:t>
      </w:r>
      <w:r w:rsidR="003026FB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FF4203">
        <w:rPr>
          <w:rStyle w:val="Inget"/>
          <w:rFonts w:ascii="Calibri" w:hAnsi="Calibri" w:cs="Calibri"/>
          <w:sz w:val="24"/>
          <w:szCs w:val="24"/>
          <w:u w:color="000000"/>
        </w:rPr>
        <w:t xml:space="preserve">   </w:t>
      </w:r>
    </w:p>
    <w:p w14:paraId="504F6E5C" w14:textId="2C0AAA47" w:rsidR="00640BDE" w:rsidRPr="00032764" w:rsidRDefault="00FF4203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Börje Sund</w:t>
      </w:r>
      <w:r w:rsidR="003026FB"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Mikael Samuelsson.</w:t>
      </w:r>
    </w:p>
    <w:p w14:paraId="3BC60F44" w14:textId="22B03C03" w:rsidR="001146D7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21 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Till valberedning 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</w:rPr>
        <w:t>valdes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Christer Arvidsson</w:t>
      </w:r>
      <w:r w:rsidR="00330FBD">
        <w:rPr>
          <w:rStyle w:val="Inget"/>
          <w:rFonts w:ascii="Calibri" w:hAnsi="Calibri" w:cs="Calibri"/>
          <w:sz w:val="24"/>
          <w:szCs w:val="24"/>
          <w:u w:color="000000"/>
        </w:rPr>
        <w:t>(sammankallande)</w:t>
      </w:r>
      <w:r w:rsidR="001146D7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Per Olausson</w:t>
      </w:r>
      <w:r w:rsidR="00330FB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1434FB99" w14:textId="2428DD56" w:rsidR="008A6B38" w:rsidRPr="00330FBD" w:rsidRDefault="001146D7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 xml:space="preserve">och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Jan Arvidsson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1434FB9A" w14:textId="5E212EA5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22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Till festkommitté för 1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r omval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damsektionen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2438C042" w14:textId="77777777" w:rsidR="00F91FC6" w:rsidRDefault="00F91FC6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2179976A" w14:textId="531BA7C4" w:rsidR="006D10F1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ru-RU"/>
        </w:rPr>
        <w:t xml:space="preserve">23 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>Årsm</w:t>
      </w:r>
      <w:r w:rsidR="00270DAE" w:rsidRPr="00A674FE">
        <w:rPr>
          <w:rStyle w:val="Inget"/>
          <w:rFonts w:ascii="Calibri" w:hAnsi="Calibri" w:cs="Calibri"/>
          <w:sz w:val="24"/>
          <w:szCs w:val="24"/>
          <w:u w:color="000000"/>
        </w:rPr>
        <w:t>ötet besluta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>de om medlemsavgifter</w:t>
      </w:r>
      <w:r w:rsidR="00270DAE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D10F1">
        <w:rPr>
          <w:rStyle w:val="Inget"/>
          <w:rFonts w:ascii="Calibri" w:hAnsi="Calibri" w:cs="Calibri"/>
          <w:sz w:val="24"/>
          <w:szCs w:val="24"/>
          <w:u w:color="000000"/>
        </w:rPr>
        <w:t>för 202</w:t>
      </w:r>
      <w:r w:rsidR="00F025CA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="006D10F1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270DAE" w:rsidRPr="00A674FE">
        <w:rPr>
          <w:rStyle w:val="Inget"/>
          <w:rFonts w:ascii="Calibri" w:hAnsi="Calibri" w:cs="Calibri"/>
          <w:sz w:val="24"/>
          <w:szCs w:val="24"/>
          <w:u w:color="000000"/>
        </w:rPr>
        <w:t>enligt styrelsens förslag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D10F1">
        <w:rPr>
          <w:rStyle w:val="Inget"/>
          <w:rFonts w:ascii="Calibri" w:hAnsi="Calibri" w:cs="Calibri"/>
          <w:sz w:val="24"/>
          <w:szCs w:val="24"/>
          <w:u w:color="000000"/>
        </w:rPr>
        <w:t>–</w:t>
      </w:r>
    </w:p>
    <w:p w14:paraId="43E3A1C0" w14:textId="7973C52F" w:rsidR="006A39B0" w:rsidRDefault="00ED36E7" w:rsidP="006D10F1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m</w:t>
      </w:r>
      <w:r w:rsidR="006330E5">
        <w:rPr>
          <w:rStyle w:val="Inget"/>
          <w:rFonts w:ascii="Calibri" w:hAnsi="Calibri" w:cs="Calibri"/>
          <w:sz w:val="24"/>
          <w:szCs w:val="24"/>
          <w:u w:color="000000"/>
        </w:rPr>
        <w:t xml:space="preserve">edlemsavgift tillika avgift för stödmedlem </w:t>
      </w:r>
      <w:r w:rsidR="00AC01E8">
        <w:rPr>
          <w:rStyle w:val="Inget"/>
          <w:rFonts w:ascii="Calibri" w:hAnsi="Calibri" w:cs="Calibri"/>
          <w:sz w:val="24"/>
          <w:szCs w:val="24"/>
          <w:u w:color="000000"/>
        </w:rPr>
        <w:t>200 kr</w:t>
      </w:r>
      <w:r w:rsidR="008D4D2B">
        <w:rPr>
          <w:rStyle w:val="Inget"/>
          <w:rFonts w:ascii="Calibri" w:hAnsi="Calibri" w:cs="Calibri"/>
          <w:sz w:val="24"/>
          <w:szCs w:val="24"/>
          <w:u w:color="000000"/>
        </w:rPr>
        <w:t>,</w:t>
      </w:r>
    </w:p>
    <w:p w14:paraId="4FD90D74" w14:textId="7015B241" w:rsidR="006D10F1" w:rsidRDefault="006A39B0" w:rsidP="006D10F1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eriespelande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aktiv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700</w:t>
      </w:r>
      <w:r w:rsidR="0080181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kr</w:t>
      </w:r>
      <w:r w:rsidR="00704387">
        <w:rPr>
          <w:rStyle w:val="Inget"/>
          <w:rFonts w:ascii="Calibri" w:hAnsi="Calibri" w:cs="Calibri"/>
          <w:sz w:val="24"/>
          <w:szCs w:val="24"/>
          <w:u w:color="000000"/>
        </w:rPr>
        <w:t xml:space="preserve"> varav 200 kr i medlemsavgift, träningsavgift 500 kr</w:t>
      </w:r>
      <w:r w:rsidR="00297882"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 w:rsidR="00601460">
        <w:rPr>
          <w:rStyle w:val="Inget"/>
          <w:rFonts w:ascii="Calibri" w:hAnsi="Calibri" w:cs="Calibri"/>
          <w:sz w:val="24"/>
          <w:szCs w:val="24"/>
          <w:u w:color="000000"/>
        </w:rPr>
        <w:t xml:space="preserve">eventuell </w:t>
      </w:r>
      <w:r w:rsidR="00297882">
        <w:rPr>
          <w:rStyle w:val="Inget"/>
          <w:rFonts w:ascii="Calibri" w:hAnsi="Calibri" w:cs="Calibri"/>
          <w:sz w:val="24"/>
          <w:szCs w:val="24"/>
          <w:u w:color="000000"/>
        </w:rPr>
        <w:t>syskonrabatt på 100 kr</w:t>
      </w:r>
      <w:r w:rsidR="008D4D2B">
        <w:rPr>
          <w:rStyle w:val="Inget"/>
          <w:rFonts w:ascii="Calibri" w:hAnsi="Calibri" w:cs="Calibri"/>
          <w:sz w:val="24"/>
          <w:szCs w:val="24"/>
          <w:u w:color="000000"/>
        </w:rPr>
        <w:t>,</w:t>
      </w:r>
    </w:p>
    <w:p w14:paraId="35ADAB5C" w14:textId="418C189B" w:rsidR="008E3449" w:rsidRDefault="006A39B0" w:rsidP="00904A30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ej seriespelande aktiv 400</w:t>
      </w:r>
      <w:r w:rsidR="00801819"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kr</w:t>
      </w:r>
      <w:r w:rsidR="008D4D2B"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varav 200 kr i medlemsavgift</w:t>
      </w:r>
      <w:r w:rsidR="008E3449" w:rsidRPr="008E3449">
        <w:rPr>
          <w:rStyle w:val="Inget"/>
          <w:rFonts w:ascii="Calibri" w:hAnsi="Calibri" w:cs="Calibri"/>
          <w:sz w:val="24"/>
          <w:szCs w:val="24"/>
          <w:u w:color="000000"/>
        </w:rPr>
        <w:t>, träningsavgift 200 kr</w:t>
      </w:r>
      <w:r w:rsidR="00DC1741"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 w:rsidR="00601460">
        <w:rPr>
          <w:rStyle w:val="Inget"/>
          <w:rFonts w:ascii="Calibri" w:hAnsi="Calibri" w:cs="Calibri"/>
          <w:sz w:val="24"/>
          <w:szCs w:val="24"/>
          <w:u w:color="000000"/>
        </w:rPr>
        <w:t xml:space="preserve">eventuell </w:t>
      </w:r>
      <w:r w:rsidR="00DC1741" w:rsidRPr="008E3449">
        <w:rPr>
          <w:rStyle w:val="Inget"/>
          <w:rFonts w:ascii="Calibri" w:hAnsi="Calibri" w:cs="Calibri"/>
          <w:sz w:val="24"/>
          <w:szCs w:val="24"/>
          <w:u w:color="000000"/>
        </w:rPr>
        <w:t>syskonrabatt på 100 kr</w:t>
      </w:r>
      <w:r w:rsidR="00601460">
        <w:rPr>
          <w:rStyle w:val="Inget"/>
          <w:rFonts w:ascii="Calibri" w:hAnsi="Calibri" w:cs="Calibri"/>
          <w:sz w:val="24"/>
          <w:szCs w:val="24"/>
          <w:u w:color="000000"/>
        </w:rPr>
        <w:t>,</w:t>
      </w:r>
    </w:p>
    <w:p w14:paraId="6DB079EA" w14:textId="2E20EF12" w:rsidR="00F91FC6" w:rsidRDefault="00175617" w:rsidP="00904A30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ledam</w:t>
      </w:r>
      <w:r w:rsidR="00601460">
        <w:rPr>
          <w:rStyle w:val="Inget"/>
          <w:rFonts w:ascii="Calibri" w:hAnsi="Calibri" w:cs="Calibri"/>
          <w:sz w:val="24"/>
          <w:szCs w:val="24"/>
          <w:u w:color="000000"/>
        </w:rPr>
        <w:t>o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t</w:t>
      </w:r>
      <w:r w:rsidR="00126531">
        <w:rPr>
          <w:rStyle w:val="Inget"/>
          <w:rFonts w:ascii="Calibri" w:hAnsi="Calibri" w:cs="Calibri"/>
          <w:sz w:val="24"/>
          <w:szCs w:val="24"/>
          <w:u w:color="000000"/>
        </w:rPr>
        <w:t>/suppleant</w:t>
      </w:r>
      <w:r w:rsidR="00404B19">
        <w:rPr>
          <w:rStyle w:val="Inget"/>
          <w:rFonts w:ascii="Calibri" w:hAnsi="Calibri" w:cs="Calibri"/>
          <w:sz w:val="24"/>
          <w:szCs w:val="24"/>
          <w:u w:color="000000"/>
        </w:rPr>
        <w:t xml:space="preserve"> i st</w:t>
      </w:r>
      <w:r w:rsidR="002529D5" w:rsidRPr="008E3449">
        <w:rPr>
          <w:rStyle w:val="Inget"/>
          <w:rFonts w:ascii="Calibri" w:hAnsi="Calibri" w:cs="Calibri"/>
          <w:sz w:val="24"/>
          <w:szCs w:val="24"/>
          <w:u w:color="000000"/>
        </w:rPr>
        <w:t>yrelse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 w:rsidR="002529D5" w:rsidRPr="008E3449">
        <w:rPr>
          <w:rStyle w:val="Inget"/>
          <w:rFonts w:ascii="Calibri" w:hAnsi="Calibri" w:cs="Calibri"/>
          <w:sz w:val="24"/>
          <w:szCs w:val="24"/>
          <w:u w:color="000000"/>
        </w:rPr>
        <w:t>kommittéer, ungdomsledare och matchvärdar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3218EB">
        <w:rPr>
          <w:rStyle w:val="Inget"/>
          <w:rFonts w:ascii="Calibri" w:hAnsi="Calibri" w:cs="Calibri"/>
          <w:sz w:val="24"/>
          <w:szCs w:val="24"/>
          <w:u w:color="000000"/>
        </w:rPr>
        <w:t>200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kr</w:t>
      </w:r>
      <w:r w:rsidR="00404B19">
        <w:rPr>
          <w:rStyle w:val="Inget"/>
          <w:rFonts w:ascii="Calibri" w:hAnsi="Calibri" w:cs="Calibri"/>
          <w:sz w:val="24"/>
          <w:szCs w:val="24"/>
          <w:u w:color="000000"/>
        </w:rPr>
        <w:t>,</w:t>
      </w:r>
      <w:r w:rsidR="006A39B0"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6BCEC1DA" w14:textId="51467CD3" w:rsidR="00F74C34" w:rsidRDefault="00F74C34" w:rsidP="00F74C3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/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lastRenderedPageBreak/>
        <w:t xml:space="preserve">där föreningen subventionerar medlemsavgiften </w:t>
      </w:r>
      <w:r w:rsidR="0045676B">
        <w:rPr>
          <w:rStyle w:val="Inget"/>
          <w:rFonts w:ascii="Calibri" w:hAnsi="Calibri" w:cs="Calibri"/>
          <w:sz w:val="24"/>
          <w:szCs w:val="24"/>
          <w:u w:color="000000"/>
        </w:rPr>
        <w:t>med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200 kr.</w:t>
      </w:r>
    </w:p>
    <w:p w14:paraId="72F931B4" w14:textId="7EB7BA5B" w:rsidR="008D1B73" w:rsidRDefault="008D1B73" w:rsidP="008D1B73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7C692CD" w14:textId="73FDDC02" w:rsidR="0021712F" w:rsidRDefault="00171D1D" w:rsidP="008D1B73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 2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4 </w:t>
      </w:r>
      <w:r w:rsidR="0021712F">
        <w:rPr>
          <w:rStyle w:val="Inget"/>
          <w:rFonts w:ascii="Calibri" w:hAnsi="Calibri" w:cs="Calibri"/>
          <w:sz w:val="24"/>
          <w:szCs w:val="24"/>
          <w:u w:color="000000"/>
        </w:rPr>
        <w:t xml:space="preserve">En grupp med Anders Cedmert, Hans Petterström och Mikael Fagerström har tagit fram ett </w:t>
      </w:r>
    </w:p>
    <w:p w14:paraId="6CEE231F" w14:textId="3E2862F4" w:rsidR="00F46B59" w:rsidRDefault="00F46B59" w:rsidP="008D1B73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förslag på nya stadgar. Nuvarande stadgar är från 1957</w:t>
      </w:r>
      <w:r w:rsidR="003C196E">
        <w:rPr>
          <w:rStyle w:val="Inget"/>
          <w:rFonts w:ascii="Calibri" w:hAnsi="Calibri" w:cs="Calibri"/>
          <w:sz w:val="24"/>
          <w:szCs w:val="24"/>
          <w:u w:color="000000"/>
        </w:rPr>
        <w:t xml:space="preserve"> och behov har funnits av </w:t>
      </w:r>
      <w:r w:rsidR="00890FDC">
        <w:rPr>
          <w:rStyle w:val="Inget"/>
          <w:rFonts w:ascii="Calibri" w:hAnsi="Calibri" w:cs="Calibri"/>
          <w:sz w:val="24"/>
          <w:szCs w:val="24"/>
          <w:u w:color="000000"/>
        </w:rPr>
        <w:t>nya</w:t>
      </w:r>
      <w:r w:rsidR="00813F77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6769D336" w14:textId="3EA5F4C6" w:rsidR="00F53DD8" w:rsidRDefault="00813F77" w:rsidP="00F53DD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Förslaget på nya stadgar gick ut med</w:t>
      </w:r>
      <w:r w:rsidR="00590443">
        <w:rPr>
          <w:rStyle w:val="Inget"/>
          <w:rFonts w:ascii="Calibri" w:hAnsi="Calibri" w:cs="Calibri"/>
          <w:sz w:val="24"/>
          <w:szCs w:val="24"/>
          <w:u w:color="000000"/>
        </w:rPr>
        <w:t xml:space="preserve"> inbjudan till årsmötet. </w:t>
      </w:r>
      <w:r w:rsidR="00AB1CBE">
        <w:rPr>
          <w:rStyle w:val="Inget"/>
          <w:rFonts w:ascii="Calibri" w:hAnsi="Calibri" w:cs="Calibri"/>
          <w:sz w:val="24"/>
          <w:szCs w:val="24"/>
          <w:u w:color="000000"/>
        </w:rPr>
        <w:t xml:space="preserve">Mikael Fagerström berättade </w:t>
      </w:r>
      <w:r w:rsidR="001D031D">
        <w:rPr>
          <w:rStyle w:val="Inget"/>
          <w:rFonts w:ascii="Calibri" w:hAnsi="Calibri" w:cs="Calibri"/>
          <w:sz w:val="24"/>
          <w:szCs w:val="24"/>
          <w:u w:color="000000"/>
        </w:rPr>
        <w:t xml:space="preserve">att </w:t>
      </w:r>
    </w:p>
    <w:p w14:paraId="6FFF2138" w14:textId="1AE71EBF" w:rsidR="001D031D" w:rsidRDefault="001D031D" w:rsidP="001D031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det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handlar om en modernisering och lyfte en del saker som är helt ny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a.</w:t>
      </w:r>
    </w:p>
    <w:p w14:paraId="68720FA0" w14:textId="77777777" w:rsidR="00754A9C" w:rsidRDefault="001D031D" w:rsidP="001D031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</w:p>
    <w:p w14:paraId="7F6C11C8" w14:textId="3B228543" w:rsidR="001D031D" w:rsidRDefault="00754A9C" w:rsidP="001D031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1D031D">
        <w:rPr>
          <w:rStyle w:val="Inget"/>
          <w:rFonts w:ascii="Calibri" w:hAnsi="Calibri" w:cs="Calibri"/>
          <w:sz w:val="24"/>
          <w:szCs w:val="24"/>
          <w:u w:color="000000"/>
        </w:rPr>
        <w:t xml:space="preserve">Årsmötet beslutade enhälligt </w:t>
      </w:r>
      <w:r w:rsidR="00DC364E">
        <w:rPr>
          <w:rStyle w:val="Inget"/>
          <w:rFonts w:ascii="Calibri" w:hAnsi="Calibri" w:cs="Calibri"/>
          <w:sz w:val="24"/>
          <w:szCs w:val="24"/>
          <w:u w:color="000000"/>
        </w:rPr>
        <w:t xml:space="preserve">att </w:t>
      </w:r>
      <w:r w:rsidR="005E02A1">
        <w:rPr>
          <w:rStyle w:val="Inget"/>
          <w:rFonts w:ascii="Calibri" w:hAnsi="Calibri" w:cs="Calibri"/>
          <w:sz w:val="24"/>
          <w:szCs w:val="24"/>
          <w:u w:color="000000"/>
        </w:rPr>
        <w:t xml:space="preserve">anta </w:t>
      </w:r>
      <w:r w:rsidR="00923EE0">
        <w:rPr>
          <w:rStyle w:val="Inget"/>
          <w:rFonts w:ascii="Calibri" w:hAnsi="Calibri" w:cs="Calibri"/>
          <w:sz w:val="24"/>
          <w:szCs w:val="24"/>
          <w:u w:color="000000"/>
        </w:rPr>
        <w:t xml:space="preserve">presenterat förslag </w:t>
      </w:r>
      <w:r w:rsidR="00604939">
        <w:rPr>
          <w:rStyle w:val="Inget"/>
          <w:rFonts w:ascii="Calibri" w:hAnsi="Calibri" w:cs="Calibri"/>
          <w:sz w:val="24"/>
          <w:szCs w:val="24"/>
          <w:u w:color="000000"/>
        </w:rPr>
        <w:t xml:space="preserve">att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gälla som </w:t>
      </w:r>
      <w:r w:rsidR="00923EE0">
        <w:rPr>
          <w:rStyle w:val="Inget"/>
          <w:rFonts w:ascii="Calibri" w:hAnsi="Calibri" w:cs="Calibri"/>
          <w:sz w:val="24"/>
          <w:szCs w:val="24"/>
          <w:u w:color="000000"/>
        </w:rPr>
        <w:t xml:space="preserve">stadgar för Pukebergs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</w:t>
      </w:r>
    </w:p>
    <w:p w14:paraId="365F206D" w14:textId="089979B5" w:rsidR="00754A9C" w:rsidRDefault="00754A9C" w:rsidP="001D031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BK.</w:t>
      </w:r>
    </w:p>
    <w:p w14:paraId="0961ACEA" w14:textId="29AA55DC" w:rsidR="00813F77" w:rsidRDefault="00813F77" w:rsidP="00F53DD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2B07408C" w14:textId="77777777" w:rsidR="002831B9" w:rsidRPr="008E3449" w:rsidRDefault="002831B9" w:rsidP="00F53DD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4DB5104" w14:textId="3B3BA215" w:rsidR="004C1EEA" w:rsidRDefault="002B1FF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 2</w:t>
      </w:r>
      <w:r w:rsidR="008D1B73">
        <w:rPr>
          <w:rStyle w:val="Inget"/>
          <w:rFonts w:ascii="Calibri" w:hAnsi="Calibri" w:cs="Calibri"/>
          <w:sz w:val="24"/>
          <w:szCs w:val="24"/>
          <w:u w:color="000000"/>
        </w:rPr>
        <w:t>5</w:t>
      </w:r>
      <w:r w:rsidR="002D544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166271">
        <w:rPr>
          <w:rStyle w:val="Inget"/>
          <w:rFonts w:ascii="Calibri" w:hAnsi="Calibri" w:cs="Calibri"/>
          <w:sz w:val="24"/>
          <w:szCs w:val="24"/>
          <w:u w:color="000000"/>
        </w:rPr>
        <w:t>Anders Cedmert lyfte att det</w:t>
      </w:r>
      <w:r w:rsidR="00016968">
        <w:rPr>
          <w:rStyle w:val="Inget"/>
          <w:rFonts w:ascii="Calibri" w:hAnsi="Calibri" w:cs="Calibri"/>
          <w:sz w:val="24"/>
          <w:szCs w:val="24"/>
          <w:u w:color="000000"/>
        </w:rPr>
        <w:t xml:space="preserve"> finns vattenslangar bakom omklädningsrummet vid ån som vem </w:t>
      </w:r>
      <w:r w:rsidR="004C1EEA">
        <w:rPr>
          <w:rStyle w:val="Inget"/>
          <w:rFonts w:ascii="Calibri" w:hAnsi="Calibri" w:cs="Calibri"/>
          <w:sz w:val="24"/>
          <w:szCs w:val="24"/>
          <w:u w:color="000000"/>
        </w:rPr>
        <w:t xml:space="preserve">  </w:t>
      </w:r>
    </w:p>
    <w:p w14:paraId="4CFE39C4" w14:textId="6C8D8E03" w:rsidR="00404B19" w:rsidRDefault="004C1EEA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som helst kan hämta för eget bruk.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16968">
        <w:rPr>
          <w:rStyle w:val="Inget"/>
          <w:rFonts w:ascii="Calibri" w:hAnsi="Calibri" w:cs="Calibri"/>
          <w:sz w:val="24"/>
          <w:szCs w:val="24"/>
          <w:u w:color="000000"/>
        </w:rPr>
        <w:t xml:space="preserve">De kommer inte användas. Ta en kontakt med Anders </w:t>
      </w:r>
    </w:p>
    <w:p w14:paraId="0D8DFF08" w14:textId="338FC4C3" w:rsidR="004C1EEA" w:rsidRDefault="004C1EEA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innan upphämtning.</w:t>
      </w:r>
    </w:p>
    <w:p w14:paraId="07562CEB" w14:textId="77777777" w:rsidR="00982619" w:rsidRDefault="00982619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9D" w14:textId="00D5626D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2</w:t>
      </w:r>
      <w:r w:rsidR="008D1B73">
        <w:rPr>
          <w:rStyle w:val="Inget"/>
          <w:rFonts w:ascii="Calibri" w:hAnsi="Calibri" w:cs="Calibri"/>
          <w:sz w:val="24"/>
          <w:szCs w:val="24"/>
          <w:u w:color="000000"/>
        </w:rPr>
        <w:t>6</w:t>
      </w:r>
      <w:r w:rsidR="00C22DD1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5676B">
        <w:rPr>
          <w:rStyle w:val="Inget"/>
          <w:rFonts w:ascii="Calibri" w:hAnsi="Calibri" w:cs="Calibri"/>
          <w:sz w:val="24"/>
          <w:szCs w:val="24"/>
          <w:u w:color="000000"/>
        </w:rPr>
        <w:t>Tobias Pettersson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förklarade </w:t>
      </w:r>
      <w:r w:rsidR="00166271">
        <w:rPr>
          <w:rStyle w:val="Inget"/>
          <w:rFonts w:ascii="Calibri" w:hAnsi="Calibri" w:cs="Calibri"/>
          <w:sz w:val="24"/>
          <w:szCs w:val="24"/>
          <w:u w:color="000000"/>
        </w:rPr>
        <w:t>års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mötet avslutat. </w:t>
      </w:r>
    </w:p>
    <w:p w14:paraId="3DA58643" w14:textId="77777777" w:rsidR="00F91FC6" w:rsidRDefault="00F91FC6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5058F2D6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74BDEF7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9F" w14:textId="7DAC01E5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Mötesordförande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      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Sekreterare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     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ab/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Justeras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ab/>
        <w:t xml:space="preserve">                Justeras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</w:p>
    <w:p w14:paraId="1434FBA1" w14:textId="2BE8E14C" w:rsidR="008A6B38" w:rsidRDefault="008A6B3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37BB0DC8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5E70A56D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353C1721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A2" w14:textId="4E6C4BCB" w:rsidR="008A6B38" w:rsidRPr="0040090B" w:rsidRDefault="0045676B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</w:pPr>
      <w:r>
        <w:rPr>
          <w:rStyle w:val="Inget"/>
          <w:rFonts w:ascii="Calibri" w:hAnsi="Calibri" w:cs="Calibri"/>
          <w:sz w:val="24"/>
          <w:szCs w:val="24"/>
          <w:u w:color="000000"/>
        </w:rPr>
        <w:t>Tobias Pettersson</w:t>
      </w:r>
      <w:r w:rsidR="003F67F4" w:rsidRPr="00A674FE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ab/>
      </w:r>
      <w:r w:rsidR="000637E3" w:rsidRPr="00A674FE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Mikael Fagerström</w:t>
      </w:r>
      <w:r w:rsidR="00356A72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            </w:t>
      </w:r>
      <w:r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Mia Nemeth</w:t>
      </w:r>
      <w:r w:rsidR="006A39B0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       </w:t>
      </w:r>
      <w:r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     </w:t>
      </w:r>
      <w:r w:rsidR="00166271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</w:t>
      </w:r>
      <w:r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Jan Arvidsson</w:t>
      </w:r>
      <w:r w:rsidR="003F67F4" w:rsidRPr="0040090B">
        <w:rPr>
          <w:rStyle w:val="Inget"/>
          <w:rFonts w:ascii="Times New Roman" w:eastAsia="Times New Roman" w:hAnsi="Times New Roman" w:cs="Times New Roman"/>
          <w:sz w:val="24"/>
          <w:szCs w:val="24"/>
          <w:u w:color="000000"/>
        </w:rPr>
        <w:tab/>
      </w:r>
    </w:p>
    <w:sectPr w:rsidR="008A6B38" w:rsidRPr="0040090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D9039" w14:textId="77777777" w:rsidR="005F30C6" w:rsidRDefault="005F30C6">
      <w:r>
        <w:separator/>
      </w:r>
    </w:p>
  </w:endnote>
  <w:endnote w:type="continuationSeparator" w:id="0">
    <w:p w14:paraId="5E1A1CDF" w14:textId="77777777" w:rsidR="005F30C6" w:rsidRDefault="005F3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FBA8" w14:textId="77777777" w:rsidR="008A6B38" w:rsidRDefault="008A6B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A1220" w14:textId="77777777" w:rsidR="005F30C6" w:rsidRDefault="005F30C6">
      <w:r>
        <w:separator/>
      </w:r>
    </w:p>
  </w:footnote>
  <w:footnote w:type="continuationSeparator" w:id="0">
    <w:p w14:paraId="2A2545DC" w14:textId="77777777" w:rsidR="005F30C6" w:rsidRDefault="005F3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FBA7" w14:textId="77777777" w:rsidR="008A6B38" w:rsidRDefault="008A6B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E6214"/>
    <w:multiLevelType w:val="hybridMultilevel"/>
    <w:tmpl w:val="E6A29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99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8"/>
    <w:rsid w:val="00016968"/>
    <w:rsid w:val="00026A16"/>
    <w:rsid w:val="000313A9"/>
    <w:rsid w:val="00032764"/>
    <w:rsid w:val="00032C53"/>
    <w:rsid w:val="000345A2"/>
    <w:rsid w:val="0005137D"/>
    <w:rsid w:val="000637E3"/>
    <w:rsid w:val="00064967"/>
    <w:rsid w:val="00070415"/>
    <w:rsid w:val="000A5C9A"/>
    <w:rsid w:val="000A621C"/>
    <w:rsid w:val="000A7D53"/>
    <w:rsid w:val="000F69C9"/>
    <w:rsid w:val="00101396"/>
    <w:rsid w:val="001122CB"/>
    <w:rsid w:val="001146D7"/>
    <w:rsid w:val="00126531"/>
    <w:rsid w:val="00136F0D"/>
    <w:rsid w:val="00154E5C"/>
    <w:rsid w:val="00166271"/>
    <w:rsid w:val="00171D1D"/>
    <w:rsid w:val="00175617"/>
    <w:rsid w:val="001C4E3B"/>
    <w:rsid w:val="001D031D"/>
    <w:rsid w:val="001D510F"/>
    <w:rsid w:val="001E29F2"/>
    <w:rsid w:val="002114BB"/>
    <w:rsid w:val="002129C4"/>
    <w:rsid w:val="0021712F"/>
    <w:rsid w:val="00247045"/>
    <w:rsid w:val="002529D5"/>
    <w:rsid w:val="00270DAE"/>
    <w:rsid w:val="00276A91"/>
    <w:rsid w:val="002831B9"/>
    <w:rsid w:val="00297882"/>
    <w:rsid w:val="002B1FF1"/>
    <w:rsid w:val="002D0568"/>
    <w:rsid w:val="002D5447"/>
    <w:rsid w:val="002F3231"/>
    <w:rsid w:val="002F3BDF"/>
    <w:rsid w:val="002F7E87"/>
    <w:rsid w:val="003026FB"/>
    <w:rsid w:val="003029B5"/>
    <w:rsid w:val="00320F79"/>
    <w:rsid w:val="003218EB"/>
    <w:rsid w:val="00323611"/>
    <w:rsid w:val="00330FBD"/>
    <w:rsid w:val="0034590B"/>
    <w:rsid w:val="00356A72"/>
    <w:rsid w:val="00391B8C"/>
    <w:rsid w:val="00396A78"/>
    <w:rsid w:val="003B25FF"/>
    <w:rsid w:val="003B3A77"/>
    <w:rsid w:val="003C196E"/>
    <w:rsid w:val="003C66E6"/>
    <w:rsid w:val="003D3E24"/>
    <w:rsid w:val="003E7A27"/>
    <w:rsid w:val="003F1AAE"/>
    <w:rsid w:val="003F67F4"/>
    <w:rsid w:val="0040090B"/>
    <w:rsid w:val="00404B19"/>
    <w:rsid w:val="0040510A"/>
    <w:rsid w:val="00416FD4"/>
    <w:rsid w:val="00421612"/>
    <w:rsid w:val="004406CD"/>
    <w:rsid w:val="0045676B"/>
    <w:rsid w:val="0046583E"/>
    <w:rsid w:val="004776D7"/>
    <w:rsid w:val="00477DA1"/>
    <w:rsid w:val="00483282"/>
    <w:rsid w:val="00486B7D"/>
    <w:rsid w:val="00496F53"/>
    <w:rsid w:val="004979F2"/>
    <w:rsid w:val="004A2736"/>
    <w:rsid w:val="004C1EEA"/>
    <w:rsid w:val="0050706C"/>
    <w:rsid w:val="005362CD"/>
    <w:rsid w:val="00552317"/>
    <w:rsid w:val="005621D7"/>
    <w:rsid w:val="005772A8"/>
    <w:rsid w:val="00590443"/>
    <w:rsid w:val="00594BC5"/>
    <w:rsid w:val="005E02A1"/>
    <w:rsid w:val="005E6F1D"/>
    <w:rsid w:val="005F1C3C"/>
    <w:rsid w:val="005F30C6"/>
    <w:rsid w:val="00601460"/>
    <w:rsid w:val="0060382A"/>
    <w:rsid w:val="00604939"/>
    <w:rsid w:val="0061007C"/>
    <w:rsid w:val="006307F6"/>
    <w:rsid w:val="006330E5"/>
    <w:rsid w:val="00636E5C"/>
    <w:rsid w:val="00640BDE"/>
    <w:rsid w:val="00657D2E"/>
    <w:rsid w:val="00670285"/>
    <w:rsid w:val="00671776"/>
    <w:rsid w:val="0069223F"/>
    <w:rsid w:val="006A39B0"/>
    <w:rsid w:val="006A77F0"/>
    <w:rsid w:val="006D10F1"/>
    <w:rsid w:val="006E5FD8"/>
    <w:rsid w:val="006E6F01"/>
    <w:rsid w:val="006F1F24"/>
    <w:rsid w:val="006F2915"/>
    <w:rsid w:val="00704387"/>
    <w:rsid w:val="0071263F"/>
    <w:rsid w:val="00716B3F"/>
    <w:rsid w:val="00720794"/>
    <w:rsid w:val="00741960"/>
    <w:rsid w:val="00754A9C"/>
    <w:rsid w:val="00756C53"/>
    <w:rsid w:val="00760222"/>
    <w:rsid w:val="00795806"/>
    <w:rsid w:val="007A4FA2"/>
    <w:rsid w:val="007B1F5A"/>
    <w:rsid w:val="007C0402"/>
    <w:rsid w:val="00801819"/>
    <w:rsid w:val="00812452"/>
    <w:rsid w:val="00813F77"/>
    <w:rsid w:val="008373B0"/>
    <w:rsid w:val="00837B53"/>
    <w:rsid w:val="00853C69"/>
    <w:rsid w:val="00866B10"/>
    <w:rsid w:val="0088092E"/>
    <w:rsid w:val="00890FDC"/>
    <w:rsid w:val="008948E3"/>
    <w:rsid w:val="008A6B38"/>
    <w:rsid w:val="008B1B89"/>
    <w:rsid w:val="008D1B73"/>
    <w:rsid w:val="008D4D2B"/>
    <w:rsid w:val="008D78B5"/>
    <w:rsid w:val="008E2543"/>
    <w:rsid w:val="008E3449"/>
    <w:rsid w:val="00904A30"/>
    <w:rsid w:val="0092237C"/>
    <w:rsid w:val="00923EE0"/>
    <w:rsid w:val="00950153"/>
    <w:rsid w:val="00982619"/>
    <w:rsid w:val="00984009"/>
    <w:rsid w:val="009B651E"/>
    <w:rsid w:val="009C19ED"/>
    <w:rsid w:val="009C2F60"/>
    <w:rsid w:val="009C723E"/>
    <w:rsid w:val="009D6FEE"/>
    <w:rsid w:val="009E31F3"/>
    <w:rsid w:val="00A07379"/>
    <w:rsid w:val="00A21A86"/>
    <w:rsid w:val="00A224F5"/>
    <w:rsid w:val="00A239EB"/>
    <w:rsid w:val="00A32A1D"/>
    <w:rsid w:val="00A37A07"/>
    <w:rsid w:val="00A4133B"/>
    <w:rsid w:val="00A4178D"/>
    <w:rsid w:val="00A67026"/>
    <w:rsid w:val="00A674FE"/>
    <w:rsid w:val="00A9727A"/>
    <w:rsid w:val="00AB1CBE"/>
    <w:rsid w:val="00AC01E8"/>
    <w:rsid w:val="00AC484E"/>
    <w:rsid w:val="00AF10AF"/>
    <w:rsid w:val="00B043DF"/>
    <w:rsid w:val="00B415CE"/>
    <w:rsid w:val="00B42A2F"/>
    <w:rsid w:val="00B5019B"/>
    <w:rsid w:val="00B71095"/>
    <w:rsid w:val="00B72CFC"/>
    <w:rsid w:val="00B74C4A"/>
    <w:rsid w:val="00B85D97"/>
    <w:rsid w:val="00B87117"/>
    <w:rsid w:val="00B97A85"/>
    <w:rsid w:val="00BE798D"/>
    <w:rsid w:val="00C154B7"/>
    <w:rsid w:val="00C22DD1"/>
    <w:rsid w:val="00C30DBE"/>
    <w:rsid w:val="00C61E46"/>
    <w:rsid w:val="00C71652"/>
    <w:rsid w:val="00C95F80"/>
    <w:rsid w:val="00CC474B"/>
    <w:rsid w:val="00CF22B0"/>
    <w:rsid w:val="00D07A7F"/>
    <w:rsid w:val="00D177C4"/>
    <w:rsid w:val="00D22774"/>
    <w:rsid w:val="00D57FA6"/>
    <w:rsid w:val="00DC1741"/>
    <w:rsid w:val="00DC364E"/>
    <w:rsid w:val="00DE2B19"/>
    <w:rsid w:val="00E01698"/>
    <w:rsid w:val="00E05CB4"/>
    <w:rsid w:val="00E172E3"/>
    <w:rsid w:val="00E20871"/>
    <w:rsid w:val="00E26CA2"/>
    <w:rsid w:val="00E37C94"/>
    <w:rsid w:val="00E50FBF"/>
    <w:rsid w:val="00E85907"/>
    <w:rsid w:val="00E94231"/>
    <w:rsid w:val="00EA6A10"/>
    <w:rsid w:val="00ED36E7"/>
    <w:rsid w:val="00EF3D2F"/>
    <w:rsid w:val="00F025CA"/>
    <w:rsid w:val="00F11EB1"/>
    <w:rsid w:val="00F17A86"/>
    <w:rsid w:val="00F234F1"/>
    <w:rsid w:val="00F30926"/>
    <w:rsid w:val="00F46B59"/>
    <w:rsid w:val="00F53DD8"/>
    <w:rsid w:val="00F66D92"/>
    <w:rsid w:val="00F74C34"/>
    <w:rsid w:val="00F83EAD"/>
    <w:rsid w:val="00F83F4D"/>
    <w:rsid w:val="00F91FC6"/>
    <w:rsid w:val="00FB0CB1"/>
    <w:rsid w:val="00FD4DA7"/>
    <w:rsid w:val="00FF0A5D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FB7D"/>
  <w15:docId w15:val="{3099229B-9B9D-40CE-8A5E-80E1C865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next w:val="Brdtext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</w:rPr>
  </w:style>
  <w:style w:type="paragraph" w:styleId="Brdtext">
    <w:name w:val="Body Text"/>
    <w:rPr>
      <w:rFonts w:ascii="Helvetica Neue" w:hAnsi="Helvetica Neue" w:cs="Arial Unicode MS"/>
      <w:color w:val="000000"/>
      <w:sz w:val="22"/>
      <w:szCs w:val="22"/>
    </w:rPr>
  </w:style>
  <w:style w:type="character" w:customStyle="1" w:styleId="Inget">
    <w:name w:val="Inget"/>
    <w:rPr>
      <w:lang w:val="sv-SE"/>
    </w:rPr>
  </w:style>
  <w:style w:type="paragraph" w:customStyle="1" w:styleId="Frval">
    <w:name w:val="Förval"/>
    <w:rPr>
      <w:rFonts w:ascii="Helvetica Neue" w:eastAsia="Helvetica Neue" w:hAnsi="Helvetica Neue" w:cs="Helvetica Neue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A0FF6340F4154C8434C492EE4255AC" ma:contentTypeVersion="10" ma:contentTypeDescription="Skapa ett nytt dokument." ma:contentTypeScope="" ma:versionID="d4ee755d00c4417302f31ec1dfb2d58f">
  <xsd:schema xmlns:xsd="http://www.w3.org/2001/XMLSchema" xmlns:xs="http://www.w3.org/2001/XMLSchema" xmlns:p="http://schemas.microsoft.com/office/2006/metadata/properties" xmlns:ns3="62fc3571-1b47-4adc-bd7e-b233ba8697b5" targetNamespace="http://schemas.microsoft.com/office/2006/metadata/properties" ma:root="true" ma:fieldsID="be52d1557991ab715d875710a2bc78a2" ns3:_="">
    <xsd:import namespace="62fc3571-1b47-4adc-bd7e-b233ba8697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c3571-1b47-4adc-bd7e-b233ba869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863E2B-46BA-493C-ACFF-B3E569E76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7F3B63-1DB8-40F3-8B43-3B706587A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c3571-1b47-4adc-bd7e-b233ba869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FB647A-D25D-4E33-8F0B-7B20C985C1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598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Swedbank AB (publ)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</dc:creator>
  <cp:lastModifiedBy>Mikael Fagerström (RF-SISU Småland)</cp:lastModifiedBy>
  <cp:revision>182</cp:revision>
  <cp:lastPrinted>2022-09-11T10:38:00Z</cp:lastPrinted>
  <dcterms:created xsi:type="dcterms:W3CDTF">2020-02-13T17:34:00Z</dcterms:created>
  <dcterms:modified xsi:type="dcterms:W3CDTF">2023-02-20T09:47:00Z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0x01010073A0FF6340F4154C8434C492EE4255AC</vt:lpwstr>
  </property>
</Properties>
</file>