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951EC" w14:textId="73261C87" w:rsidR="00D078AA" w:rsidRDefault="00D078AA">
      <w:r>
        <w:t>Sektionsmöte fotboll 16/</w:t>
      </w:r>
      <w:proofErr w:type="gramStart"/>
      <w:r>
        <w:t>9-2020</w:t>
      </w:r>
      <w:proofErr w:type="gramEnd"/>
    </w:p>
    <w:p w14:paraId="1821574A" w14:textId="521E6941" w:rsidR="00D078AA" w:rsidRDefault="00D078AA"/>
    <w:p w14:paraId="73B8C55E" w14:textId="6D2D42B7" w:rsidR="00D078AA" w:rsidRDefault="00D078AA">
      <w:pPr>
        <w:rPr>
          <w:b/>
          <w:bCs/>
        </w:rPr>
      </w:pPr>
      <w:r w:rsidRPr="00D078AA">
        <w:rPr>
          <w:b/>
          <w:bCs/>
        </w:rPr>
        <w:t>Information från HS</w:t>
      </w:r>
    </w:p>
    <w:p w14:paraId="7C6560FC" w14:textId="36A276EB" w:rsidR="00D078AA" w:rsidRDefault="00D078AA">
      <w:r>
        <w:t>Bollförråden skall byggas om och få nya dörrar</w:t>
      </w:r>
    </w:p>
    <w:p w14:paraId="11B8F7D4" w14:textId="2364C72B" w:rsidR="00D078AA" w:rsidRDefault="00D078AA">
      <w:r>
        <w:t>I samband med detta byggs förråden om till ett större förråd.</w:t>
      </w:r>
    </w:p>
    <w:p w14:paraId="6C39812E" w14:textId="05DFB4CB" w:rsidR="00D078AA" w:rsidRDefault="00D078AA">
      <w:r>
        <w:t>Fotbollssektionen sammanställer krav på förrådet:</w:t>
      </w:r>
    </w:p>
    <w:p w14:paraId="72277F53" w14:textId="177AE872" w:rsidR="00D078AA" w:rsidRDefault="00D078AA">
      <w:r>
        <w:tab/>
        <w:t>Utrymme för västar att hänga fritt utan kontakt med vägg</w:t>
      </w:r>
    </w:p>
    <w:p w14:paraId="61340FB0" w14:textId="17FDC742" w:rsidR="00D078AA" w:rsidRDefault="00D078AA">
      <w:r>
        <w:tab/>
        <w:t>Riv garderober och ny förvaring för bollsäckar</w:t>
      </w:r>
    </w:p>
    <w:p w14:paraId="7DD1EC57" w14:textId="5D2C39A6" w:rsidR="00D078AA" w:rsidRDefault="00D078AA">
      <w:r>
        <w:tab/>
        <w:t xml:space="preserve">Utrymme för </w:t>
      </w:r>
      <w:proofErr w:type="spellStart"/>
      <w:r>
        <w:t>minimål</w:t>
      </w:r>
      <w:proofErr w:type="spellEnd"/>
      <w:r>
        <w:t xml:space="preserve"> &amp; </w:t>
      </w:r>
      <w:proofErr w:type="spellStart"/>
      <w:r>
        <w:t>rebounder</w:t>
      </w:r>
      <w:proofErr w:type="spellEnd"/>
    </w:p>
    <w:p w14:paraId="04AC822E" w14:textId="5A0CD513" w:rsidR="00D078AA" w:rsidRDefault="00D078AA">
      <w:r>
        <w:tab/>
        <w:t>Inga lagtillhörigheter i förrådet, endast gemensam utrustning</w:t>
      </w:r>
    </w:p>
    <w:p w14:paraId="395714DE" w14:textId="5CC84FC1" w:rsidR="00D078AA" w:rsidRDefault="00D078AA"/>
    <w:p w14:paraId="0BA8876B" w14:textId="792E28D9" w:rsidR="00D078AA" w:rsidRDefault="00D078AA">
      <w:r>
        <w:t>Närmar sig att byta ut konstgräset som är 12 år.</w:t>
      </w:r>
    </w:p>
    <w:p w14:paraId="7AE21366" w14:textId="5E5460F7" w:rsidR="00D078AA" w:rsidRDefault="00D078AA">
      <w:r>
        <w:t xml:space="preserve">I samband med detta ämnar Fastighetsbolaget </w:t>
      </w:r>
      <w:proofErr w:type="gramStart"/>
      <w:r>
        <w:t>att anlägga</w:t>
      </w:r>
      <w:proofErr w:type="gramEnd"/>
      <w:r>
        <w:t xml:space="preserve"> konstgräs även på gräsytorna.</w:t>
      </w:r>
    </w:p>
    <w:p w14:paraId="6618BE64" w14:textId="5C480179" w:rsidR="00D078AA" w:rsidRDefault="00D078AA">
      <w:r>
        <w:t>Därav kommer gräsytorna inte att läggas om som planerat under hösten.</w:t>
      </w:r>
    </w:p>
    <w:p w14:paraId="516D7318" w14:textId="6EE54E63" w:rsidR="00D078AA" w:rsidRDefault="00D078AA"/>
    <w:p w14:paraId="6DFD10AA" w14:textId="7B78B1DE" w:rsidR="00D078AA" w:rsidRDefault="00D078AA">
      <w:pPr>
        <w:rPr>
          <w:b/>
          <w:bCs/>
        </w:rPr>
      </w:pPr>
      <w:r w:rsidRPr="00D078AA">
        <w:rPr>
          <w:b/>
          <w:bCs/>
        </w:rPr>
        <w:t>Domare</w:t>
      </w:r>
    </w:p>
    <w:p w14:paraId="604C8902" w14:textId="7F71E940" w:rsidR="00D078AA" w:rsidRDefault="00D078AA">
      <w:r>
        <w:t>Kommer att kommande år komma två domarlistor, en för 5v5 &amp; 7v7 domare och en separat för 9v9 domare. Detta för att koncentrera den ena listan på nya domare som dömer yngre lag.</w:t>
      </w:r>
    </w:p>
    <w:p w14:paraId="500E3928" w14:textId="4CB38594" w:rsidR="00D078AA" w:rsidRDefault="00D078AA"/>
    <w:p w14:paraId="1E1854A3" w14:textId="0A6A9FED" w:rsidR="00D078AA" w:rsidRDefault="00D078AA">
      <w:pPr>
        <w:rPr>
          <w:b/>
          <w:bCs/>
        </w:rPr>
      </w:pPr>
      <w:r w:rsidRPr="00D078AA">
        <w:rPr>
          <w:b/>
          <w:bCs/>
        </w:rPr>
        <w:t>Matchvärd</w:t>
      </w:r>
    </w:p>
    <w:p w14:paraId="3785F6E7" w14:textId="26E6C6BC" w:rsidR="00D078AA" w:rsidRDefault="00D078AA">
      <w:r>
        <w:t xml:space="preserve">Önskan från lag att vi förtydligar Matchvärdens uppgifter. </w:t>
      </w:r>
    </w:p>
    <w:p w14:paraId="7E62DD21" w14:textId="1C1B90D1" w:rsidR="00D078AA" w:rsidRDefault="00D078AA">
      <w:r>
        <w:t>Beviljas, kommer publiceras på hemsida våren 2021</w:t>
      </w:r>
    </w:p>
    <w:p w14:paraId="688F6CED" w14:textId="6152B97B" w:rsidR="00D078AA" w:rsidRDefault="00D078AA"/>
    <w:p w14:paraId="3DA2876A" w14:textId="7BD3C482" w:rsidR="00D078AA" w:rsidRDefault="00D078AA">
      <w:pPr>
        <w:rPr>
          <w:b/>
          <w:bCs/>
        </w:rPr>
      </w:pPr>
      <w:r w:rsidRPr="00D078AA">
        <w:rPr>
          <w:b/>
          <w:bCs/>
        </w:rPr>
        <w:t>Fotbollsskola</w:t>
      </w:r>
    </w:p>
    <w:p w14:paraId="0626B19B" w14:textId="4EE27DBA" w:rsidR="00D078AA" w:rsidRDefault="00D078AA">
      <w:r>
        <w:t>Arrangören av fotbollsskolan meddelade under våren att 2020 var sista gången nuvarande arrangörsgrupp arrangerar fotbollsskolan.</w:t>
      </w:r>
    </w:p>
    <w:p w14:paraId="61FE1CB7" w14:textId="6CA071A5" w:rsidR="00D078AA" w:rsidRDefault="00D078AA"/>
    <w:p w14:paraId="6234A6A0" w14:textId="729EDC9C" w:rsidR="00D078AA" w:rsidRDefault="00D078AA">
      <w:r>
        <w:t>Viktoria Ersson och Andreas Andersson är frivilliga att ta över uppdraget, vilket beviljas.</w:t>
      </w:r>
    </w:p>
    <w:p w14:paraId="53823BB7" w14:textId="4639C834" w:rsidR="00D078AA" w:rsidRDefault="00D078AA"/>
    <w:p w14:paraId="31C23BDF" w14:textId="34BF62FE" w:rsidR="00D078AA" w:rsidRDefault="00D078AA">
      <w:pPr>
        <w:rPr>
          <w:b/>
          <w:bCs/>
        </w:rPr>
      </w:pPr>
      <w:r w:rsidRPr="00D078AA">
        <w:rPr>
          <w:b/>
          <w:bCs/>
        </w:rPr>
        <w:t>Utbildning</w:t>
      </w:r>
    </w:p>
    <w:p w14:paraId="2D45889C" w14:textId="6D62AC79" w:rsidR="00D078AA" w:rsidRDefault="00D078AA">
      <w:r>
        <w:t>Ledarutbildning C kommer hållas till våren</w:t>
      </w:r>
    </w:p>
    <w:p w14:paraId="7D7F9850" w14:textId="3E7473F5" w:rsidR="00D078AA" w:rsidRDefault="00D078AA">
      <w:r>
        <w:lastRenderedPageBreak/>
        <w:t xml:space="preserve">Domarutbildning </w:t>
      </w:r>
      <w:r w:rsidR="00A96901">
        <w:t>till våren, våren 2021 kommer ungdomar födda 2007 att bjudas in. Inbjudan kommer att skickas ut via våra lags kontaktlistor.</w:t>
      </w:r>
    </w:p>
    <w:p w14:paraId="14914DCE" w14:textId="25629C79" w:rsidR="00A96901" w:rsidRDefault="00A96901"/>
    <w:p w14:paraId="5319901E" w14:textId="00797172" w:rsidR="00A96901" w:rsidRDefault="00A96901">
      <w:pPr>
        <w:rPr>
          <w:b/>
          <w:bCs/>
        </w:rPr>
      </w:pPr>
      <w:r w:rsidRPr="00A96901">
        <w:rPr>
          <w:b/>
          <w:bCs/>
        </w:rPr>
        <w:t>Övrigt</w:t>
      </w:r>
    </w:p>
    <w:p w14:paraId="4E01C39B" w14:textId="408C1957" w:rsidR="00A96901" w:rsidRDefault="00A96901">
      <w:r>
        <w:t>Förslag på fler ledarträffar/år</w:t>
      </w:r>
    </w:p>
    <w:p w14:paraId="59B4E3FD" w14:textId="2F9A800A" w:rsidR="00A96901" w:rsidRDefault="00A96901">
      <w:r>
        <w:t xml:space="preserve">Nya </w:t>
      </w:r>
      <w:proofErr w:type="spellStart"/>
      <w:r>
        <w:t>futsalbollar</w:t>
      </w:r>
      <w:proofErr w:type="spellEnd"/>
      <w:r>
        <w:t xml:space="preserve"> måste köpas in</w:t>
      </w:r>
    </w:p>
    <w:p w14:paraId="552ED4E6" w14:textId="305EF8B6" w:rsidR="00A96901" w:rsidRDefault="00A96901">
      <w:r>
        <w:t>Stort behov av nya treor till utefotbollen nästa år, årets inköpta bollar höll inte önskad kvalitet</w:t>
      </w:r>
    </w:p>
    <w:p w14:paraId="37AA27C3" w14:textId="0512DD4C" w:rsidR="00A96901" w:rsidRDefault="00A96901">
      <w:r>
        <w:t>Målen skall inventeras innan lagring för vintern. De bättre målen kommer att stå i förråd, de sämre utomhus, dock på pallar.</w:t>
      </w:r>
    </w:p>
    <w:p w14:paraId="3FC05033" w14:textId="487B3A3E" w:rsidR="00A96901" w:rsidRPr="00A96901" w:rsidRDefault="00A96901">
      <w:r>
        <w:t>Fotbollssektionen kontrollerar möjligheten att få bidrag till 9v9 mål, säsongen 2021 och framöver kommer Täfteå IK att ha flertalet 9v9 lag aktiva.</w:t>
      </w:r>
    </w:p>
    <w:p w14:paraId="047C7687" w14:textId="77777777" w:rsidR="00D078AA" w:rsidRPr="00D078AA" w:rsidRDefault="00D078AA"/>
    <w:sectPr w:rsidR="00D078AA" w:rsidRPr="00D078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8AA"/>
    <w:rsid w:val="00A96901"/>
    <w:rsid w:val="00D0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0046"/>
  <w15:chartTrackingRefBased/>
  <w15:docId w15:val="{484741D0-AE19-4051-A617-EBB8F4917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Vestberg</dc:creator>
  <cp:keywords/>
  <dc:description/>
  <cp:lastModifiedBy>Jon Vestberg</cp:lastModifiedBy>
  <cp:revision>1</cp:revision>
  <dcterms:created xsi:type="dcterms:W3CDTF">2020-09-27T16:07:00Z</dcterms:created>
  <dcterms:modified xsi:type="dcterms:W3CDTF">2020-09-27T16:22:00Z</dcterms:modified>
</cp:coreProperties>
</file>