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548F1" w14:textId="14D02612" w:rsidR="008C1FAD" w:rsidRDefault="00D307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Publikvärd </w:t>
      </w:r>
      <w:proofErr w:type="spellStart"/>
      <w:r>
        <w:rPr>
          <w:b/>
          <w:bCs/>
          <w:sz w:val="32"/>
          <w:szCs w:val="32"/>
        </w:rPr>
        <w:t>a-lagsmatcher</w:t>
      </w:r>
      <w:proofErr w:type="spellEnd"/>
    </w:p>
    <w:p w14:paraId="18F45038" w14:textId="4706CC7D" w:rsidR="00D3071B" w:rsidRDefault="00D3071B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Över 18 år</w:t>
      </w:r>
      <w:r w:rsidR="00FC050F">
        <w:rPr>
          <w:b/>
          <w:bCs/>
          <w:sz w:val="32"/>
          <w:szCs w:val="32"/>
        </w:rPr>
        <w:t xml:space="preserve">, 2 personer </w:t>
      </w:r>
    </w:p>
    <w:p w14:paraId="2112DD66" w14:textId="5D1B0E71" w:rsidR="00D3071B" w:rsidRDefault="00D3071B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På plats 30 min innan matchstart</w:t>
      </w:r>
    </w:p>
    <w:p w14:paraId="6891E7FC" w14:textId="56B4EBA8" w:rsidR="00D3071B" w:rsidRDefault="00D3071B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Gul väst på, finns i kiosken</w:t>
      </w:r>
    </w:p>
    <w:p w14:paraId="198DE3B8" w14:textId="5B4BD830" w:rsidR="00D3071B" w:rsidRPr="00FC050F" w:rsidRDefault="00D3071B" w:rsidP="00FC050F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Visitera alla besökare</w:t>
      </w:r>
      <w:r w:rsidR="00FC050F">
        <w:rPr>
          <w:b/>
          <w:bCs/>
          <w:sz w:val="32"/>
          <w:szCs w:val="32"/>
        </w:rPr>
        <w:t xml:space="preserve"> som har med en VÄSKA</w:t>
      </w:r>
      <w:r>
        <w:rPr>
          <w:b/>
          <w:bCs/>
          <w:sz w:val="32"/>
          <w:szCs w:val="32"/>
        </w:rPr>
        <w:t>, kolla efter vassa föremål och annat som inte får tas in i hallen, alkohol, verktyg mm.</w:t>
      </w:r>
    </w:p>
    <w:p w14:paraId="0CE01D49" w14:textId="72D93D4E" w:rsidR="00D3071B" w:rsidRDefault="00D3071B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Under match kan man stå på och vid läktaren ifall man vill se den</w:t>
      </w:r>
      <w:r w:rsidR="00135DD2">
        <w:rPr>
          <w:b/>
          <w:bCs/>
          <w:sz w:val="32"/>
          <w:szCs w:val="32"/>
        </w:rPr>
        <w:t xml:space="preserve"> och om det uppstår någon incident bland publiken.</w:t>
      </w:r>
    </w:p>
    <w:p w14:paraId="2D27083A" w14:textId="2B171A9B" w:rsidR="00135DD2" w:rsidRDefault="00135DD2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Uppstår incident kallar man på </w:t>
      </w:r>
      <w:proofErr w:type="gramStart"/>
      <w:r>
        <w:rPr>
          <w:b/>
          <w:bCs/>
          <w:sz w:val="32"/>
          <w:szCs w:val="32"/>
        </w:rPr>
        <w:t>fler publikvärd</w:t>
      </w:r>
      <w:proofErr w:type="gramEnd"/>
      <w:r>
        <w:rPr>
          <w:b/>
          <w:bCs/>
          <w:sz w:val="32"/>
          <w:szCs w:val="32"/>
        </w:rPr>
        <w:t xml:space="preserve"> samt underrättar Säkerhetsansvarig, Patrik Adamsson som befinner sig på </w:t>
      </w:r>
      <w:proofErr w:type="gramStart"/>
      <w:r>
        <w:rPr>
          <w:b/>
          <w:bCs/>
          <w:sz w:val="32"/>
          <w:szCs w:val="32"/>
        </w:rPr>
        <w:t>plats</w:t>
      </w:r>
      <w:r w:rsidR="00FC050F">
        <w:rPr>
          <w:b/>
          <w:bCs/>
          <w:sz w:val="32"/>
          <w:szCs w:val="32"/>
        </w:rPr>
        <w:t>(</w:t>
      </w:r>
      <w:proofErr w:type="gramEnd"/>
      <w:r w:rsidR="00FC050F">
        <w:rPr>
          <w:b/>
          <w:bCs/>
          <w:sz w:val="32"/>
          <w:szCs w:val="32"/>
        </w:rPr>
        <w:t>Vippen)</w:t>
      </w:r>
    </w:p>
    <w:p w14:paraId="23F2174C" w14:textId="0FFB3002" w:rsidR="00D3071B" w:rsidRDefault="00135DD2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Efter match är slut hänger man av sig</w:t>
      </w:r>
      <w:r w:rsidR="00FC050F">
        <w:rPr>
          <w:b/>
          <w:bCs/>
          <w:sz w:val="32"/>
          <w:szCs w:val="32"/>
        </w:rPr>
        <w:t xml:space="preserve"> västarna i kiosken</w:t>
      </w:r>
    </w:p>
    <w:p w14:paraId="7A1C2D2F" w14:textId="7F4F7F69" w:rsidR="00135DD2" w:rsidRDefault="00135DD2" w:rsidP="00D3071B">
      <w:pPr>
        <w:pStyle w:val="Liststycke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Fika och kaffe hämtas i kiosken ifall man vill ha det.</w:t>
      </w:r>
    </w:p>
    <w:p w14:paraId="218EA236" w14:textId="74BC01AC" w:rsidR="00FC050F" w:rsidRDefault="00FC050F" w:rsidP="00FC050F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Spelschema</w:t>
      </w: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"/>
        <w:gridCol w:w="1008"/>
        <w:gridCol w:w="2635"/>
      </w:tblGrid>
      <w:tr w:rsidR="00FC050F" w14:paraId="7864D3A2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08B6BD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726AF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Tid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0073DFF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Match</w:t>
            </w:r>
          </w:p>
        </w:tc>
      </w:tr>
      <w:tr w:rsidR="00FC050F" w14:paraId="78FE3813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17EF2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23-sep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3F8A5B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74ABAC4F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Örnsköldsvik</w:t>
            </w:r>
          </w:p>
        </w:tc>
      </w:tr>
      <w:tr w:rsidR="00FC050F" w14:paraId="60567A47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BA27F7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11-okt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9BFA55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5DDF7348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Vallentuna</w:t>
            </w:r>
          </w:p>
        </w:tc>
      </w:tr>
      <w:tr w:rsidR="00FC050F" w14:paraId="1B7CC11B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09DEFEC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12-okt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0A33C8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00717406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Sollentuna</w:t>
            </w:r>
          </w:p>
        </w:tc>
      </w:tr>
      <w:tr w:rsidR="00FC050F" w14:paraId="5A98EE0B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C08E1C2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19-okt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C99041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1EAFD55C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Norrtälje</w:t>
            </w:r>
          </w:p>
        </w:tc>
      </w:tr>
      <w:tr w:rsidR="00FC050F" w14:paraId="356B188C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F1065C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12-nov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DB7DC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3BD354DB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Boden</w:t>
            </w:r>
          </w:p>
        </w:tc>
      </w:tr>
      <w:tr w:rsidR="00FC050F" w14:paraId="2707736E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99752B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15-nov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230E94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09734AC1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Surahammar</w:t>
            </w:r>
          </w:p>
        </w:tc>
      </w:tr>
      <w:tr w:rsidR="00FC050F" w14:paraId="4439DB3C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3E407F8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16-nov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129A19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6AAE8539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Enköping</w:t>
            </w:r>
          </w:p>
        </w:tc>
      </w:tr>
      <w:tr w:rsidR="00FC050F" w14:paraId="2904049A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9C6C7A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26-nov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FA82CC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6E78BD53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Kalix</w:t>
            </w:r>
          </w:p>
        </w:tc>
      </w:tr>
      <w:tr w:rsidR="00FC050F" w14:paraId="7E503642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14DB5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29-nov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07ED059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4C0BDDF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Lindlöven</w:t>
            </w:r>
          </w:p>
        </w:tc>
      </w:tr>
      <w:tr w:rsidR="00FC050F" w14:paraId="44E209DF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3E6BC6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30-nov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B9770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7D190BA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Forshaga</w:t>
            </w:r>
          </w:p>
        </w:tc>
      </w:tr>
      <w:tr w:rsidR="00FC050F" w14:paraId="543A6560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EA18D00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06-dec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AFC70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68A31A72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Hudiksvall</w:t>
            </w:r>
          </w:p>
        </w:tc>
      </w:tr>
      <w:tr w:rsidR="00FC050F" w14:paraId="2E4D210F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4FE52C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10-dec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17A5E6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01442507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Örnsköldsvik</w:t>
            </w:r>
          </w:p>
        </w:tc>
      </w:tr>
      <w:tr w:rsidR="00FC050F" w14:paraId="32963377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FA1A09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03-jan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C5AB98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7254999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Strömsbro</w:t>
            </w:r>
          </w:p>
        </w:tc>
      </w:tr>
      <w:tr w:rsidR="00FC050F" w14:paraId="3A6F0417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139D1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11-jan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53DBBF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2821F98B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Kiruna</w:t>
            </w:r>
          </w:p>
        </w:tc>
      </w:tr>
      <w:tr w:rsidR="00FC050F" w14:paraId="6608F109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FCC1D8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28-jan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EA54CFE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168777BB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Piteå</w:t>
            </w:r>
          </w:p>
        </w:tc>
      </w:tr>
      <w:tr w:rsidR="00FC050F" w14:paraId="77544978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013D7A4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31-jan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445B3D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1D6CF088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Falun</w:t>
            </w:r>
          </w:p>
        </w:tc>
      </w:tr>
      <w:tr w:rsidR="00FC050F" w14:paraId="42CFA03C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373D5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01-feb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CF9A4D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2D5F79C7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Borlänge</w:t>
            </w:r>
          </w:p>
        </w:tc>
      </w:tr>
      <w:tr w:rsidR="00FC050F" w14:paraId="4B617107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42E894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18-feb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E133E1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19902ED5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Sundsvall</w:t>
            </w:r>
          </w:p>
        </w:tc>
      </w:tr>
      <w:tr w:rsidR="00FC050F" w14:paraId="210DE52E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39F69A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21-feb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662B6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65F5C831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Väsby</w:t>
            </w:r>
          </w:p>
        </w:tc>
      </w:tr>
      <w:tr w:rsidR="00FC050F" w14:paraId="12758891" w14:textId="77777777" w:rsidTr="00FC050F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1DE656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22-feb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F1A35CD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14.00</w:t>
            </w:r>
          </w:p>
        </w:tc>
        <w:tc>
          <w:tcPr>
            <w:tcW w:w="2635" w:type="dxa"/>
            <w:tcBorders>
              <w:top w:val="nil"/>
              <w:left w:val="nil"/>
              <w:bottom w:val="nil"/>
              <w:right w:val="nil"/>
            </w:tcBorders>
          </w:tcPr>
          <w:p w14:paraId="5B8EDB07" w14:textId="77777777" w:rsidR="00FC050F" w:rsidRDefault="00FC05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CHC - Wings</w:t>
            </w:r>
          </w:p>
        </w:tc>
      </w:tr>
    </w:tbl>
    <w:p w14:paraId="1C33729A" w14:textId="77777777" w:rsidR="00135DD2" w:rsidRDefault="00135DD2" w:rsidP="00135DD2">
      <w:pPr>
        <w:rPr>
          <w:b/>
          <w:bCs/>
          <w:sz w:val="32"/>
          <w:szCs w:val="32"/>
        </w:rPr>
      </w:pPr>
    </w:p>
    <w:sectPr w:rsidR="00135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D7C94"/>
    <w:multiLevelType w:val="hybridMultilevel"/>
    <w:tmpl w:val="177E84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62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1B"/>
    <w:rsid w:val="00135DD2"/>
    <w:rsid w:val="004F41ED"/>
    <w:rsid w:val="008C1FAD"/>
    <w:rsid w:val="00D3071B"/>
    <w:rsid w:val="00EE0400"/>
    <w:rsid w:val="00F75175"/>
    <w:rsid w:val="00FC050F"/>
    <w:rsid w:val="00FF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232EF"/>
  <w15:chartTrackingRefBased/>
  <w15:docId w15:val="{F7B00FF6-3658-452E-89CC-B23C47E5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30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0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30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0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0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0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0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0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0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0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0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30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071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071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071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071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071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071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30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0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0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0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0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3071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3071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3071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0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071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30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Lundqvist</dc:creator>
  <cp:keywords/>
  <dc:description/>
  <cp:lastModifiedBy>Michel Lundqvist</cp:lastModifiedBy>
  <cp:revision>2</cp:revision>
  <dcterms:created xsi:type="dcterms:W3CDTF">2025-09-22T13:42:00Z</dcterms:created>
  <dcterms:modified xsi:type="dcterms:W3CDTF">2025-09-22T13:42:00Z</dcterms:modified>
</cp:coreProperties>
</file>