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284F7" w14:textId="77777777" w:rsidR="00E22B30" w:rsidRDefault="00E22B30">
      <w:pPr>
        <w:jc w:val="center"/>
      </w:pPr>
    </w:p>
    <w:p w14:paraId="2743AEA8" w14:textId="77777777" w:rsidR="00E22B30" w:rsidRDefault="00E22B30">
      <w:pPr>
        <w:jc w:val="center"/>
      </w:pPr>
    </w:p>
    <w:p w14:paraId="6A901BFA" w14:textId="77777777" w:rsidR="00E22B30" w:rsidRDefault="00E22B30">
      <w:pPr>
        <w:jc w:val="center"/>
      </w:pPr>
    </w:p>
    <w:p w14:paraId="358E2CF6" w14:textId="77777777" w:rsidR="00E22B30" w:rsidRDefault="00E80FC4">
      <w:pPr>
        <w:jc w:val="center"/>
      </w:pPr>
      <w:r>
        <w:rPr>
          <w:noProof/>
        </w:rPr>
        <w:drawing>
          <wp:inline distT="0" distB="0" distL="0" distR="0" wp14:anchorId="3ADF15AE" wp14:editId="1B4F940C">
            <wp:extent cx="1319232" cy="1305632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9232" cy="13056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5FA126" w14:textId="77777777" w:rsidR="00E22B30" w:rsidRDefault="00E22B30"/>
    <w:p w14:paraId="31B60918" w14:textId="77777777" w:rsidR="00E22B30" w:rsidRDefault="00E22B30">
      <w:pPr>
        <w:jc w:val="center"/>
      </w:pPr>
    </w:p>
    <w:p w14:paraId="2F87B2D7" w14:textId="77777777" w:rsidR="00E22B30" w:rsidRDefault="00E80FC4">
      <w:pPr>
        <w:jc w:val="center"/>
        <w:rPr>
          <w:sz w:val="28"/>
          <w:szCs w:val="28"/>
        </w:rPr>
      </w:pPr>
      <w:r>
        <w:rPr>
          <w:sz w:val="28"/>
          <w:szCs w:val="28"/>
        </w:rPr>
        <w:t>Västerviks Fotbollsförening</w:t>
      </w:r>
    </w:p>
    <w:p w14:paraId="03E4A2C6" w14:textId="77777777" w:rsidR="00E22B30" w:rsidRDefault="00E22B30">
      <w:pPr>
        <w:jc w:val="center"/>
        <w:rPr>
          <w:sz w:val="72"/>
          <w:szCs w:val="72"/>
        </w:rPr>
      </w:pPr>
    </w:p>
    <w:p w14:paraId="75453009" w14:textId="77777777" w:rsidR="00E22B30" w:rsidRDefault="00E80FC4">
      <w:pPr>
        <w:jc w:val="center"/>
        <w:rPr>
          <w:sz w:val="72"/>
          <w:szCs w:val="72"/>
        </w:rPr>
      </w:pPr>
      <w:r>
        <w:rPr>
          <w:sz w:val="72"/>
          <w:szCs w:val="72"/>
        </w:rPr>
        <w:t>Dagordning</w:t>
      </w:r>
    </w:p>
    <w:p w14:paraId="7A50CC9E" w14:textId="77777777" w:rsidR="00E22B30" w:rsidRDefault="00E80FC4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för </w:t>
      </w:r>
      <w:proofErr w:type="spellStart"/>
      <w:r>
        <w:rPr>
          <w:sz w:val="72"/>
          <w:szCs w:val="72"/>
        </w:rPr>
        <w:t>VFF:s</w:t>
      </w:r>
      <w:proofErr w:type="spellEnd"/>
      <w:r>
        <w:rPr>
          <w:sz w:val="72"/>
          <w:szCs w:val="72"/>
        </w:rPr>
        <w:t xml:space="preserve"> årsmöte</w:t>
      </w:r>
    </w:p>
    <w:p w14:paraId="08C6B347" w14:textId="77777777" w:rsidR="00E22B30" w:rsidRDefault="00E80FC4">
      <w:pPr>
        <w:jc w:val="center"/>
        <w:rPr>
          <w:sz w:val="72"/>
          <w:szCs w:val="72"/>
        </w:rPr>
      </w:pPr>
      <w:r>
        <w:rPr>
          <w:sz w:val="72"/>
          <w:szCs w:val="72"/>
        </w:rPr>
        <w:t>2023-02-27</w:t>
      </w:r>
    </w:p>
    <w:p w14:paraId="49D8513B" w14:textId="77777777" w:rsidR="00E22B30" w:rsidRDefault="00E22B30"/>
    <w:p w14:paraId="0AB1253F" w14:textId="77777777" w:rsidR="00E22B30" w:rsidRDefault="00E22B30"/>
    <w:p w14:paraId="48EE8913" w14:textId="77777777" w:rsidR="00E22B30" w:rsidRDefault="00E22B30"/>
    <w:p w14:paraId="020D77AC" w14:textId="77777777" w:rsidR="00E22B30" w:rsidRDefault="00E22B30"/>
    <w:p w14:paraId="59B4A5D3" w14:textId="77777777" w:rsidR="00E22B30" w:rsidRDefault="00E22B30"/>
    <w:p w14:paraId="024A6D2B" w14:textId="77777777" w:rsidR="00E22B30" w:rsidRDefault="00E22B30"/>
    <w:p w14:paraId="7C4AC91C" w14:textId="77777777" w:rsidR="00E22B30" w:rsidRDefault="00E22B30"/>
    <w:p w14:paraId="5C1223BE" w14:textId="77777777" w:rsidR="00E22B30" w:rsidRDefault="00E22B30"/>
    <w:p w14:paraId="3EF2286F" w14:textId="77777777" w:rsidR="00E22B30" w:rsidRDefault="00E22B30"/>
    <w:p w14:paraId="6B060031" w14:textId="77777777" w:rsidR="00E22B30" w:rsidRDefault="00E22B30"/>
    <w:p w14:paraId="604237C8" w14:textId="77777777" w:rsidR="00E22B30" w:rsidRDefault="00E22B30"/>
    <w:p w14:paraId="6762E7B8" w14:textId="77777777" w:rsidR="00E22B30" w:rsidRDefault="00E80FC4">
      <w:pPr>
        <w:jc w:val="center"/>
      </w:pPr>
      <w:r>
        <w:rPr>
          <w:noProof/>
        </w:rPr>
        <w:drawing>
          <wp:inline distT="0" distB="0" distL="0" distR="0" wp14:anchorId="56EF500C" wp14:editId="35DEC556">
            <wp:extent cx="923925" cy="91440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60658B" w14:textId="77777777" w:rsidR="00E22B30" w:rsidRDefault="00E22B30"/>
    <w:p w14:paraId="05246E53" w14:textId="77777777" w:rsidR="00E22B30" w:rsidRDefault="00E80FC4">
      <w:pPr>
        <w:jc w:val="center"/>
        <w:rPr>
          <w:sz w:val="28"/>
          <w:szCs w:val="28"/>
        </w:rPr>
      </w:pPr>
      <w:r>
        <w:rPr>
          <w:sz w:val="28"/>
          <w:szCs w:val="28"/>
        </w:rPr>
        <w:t>Västerviks Fotbollsförening</w:t>
      </w:r>
    </w:p>
    <w:p w14:paraId="61A91E0C" w14:textId="77777777" w:rsidR="00E22B30" w:rsidRDefault="00E22B30">
      <w:pPr>
        <w:rPr>
          <w:sz w:val="36"/>
          <w:szCs w:val="36"/>
        </w:rPr>
      </w:pPr>
    </w:p>
    <w:p w14:paraId="2FF29F88" w14:textId="77777777" w:rsidR="00E22B30" w:rsidRDefault="00E80FC4">
      <w:pPr>
        <w:jc w:val="center"/>
        <w:rPr>
          <w:sz w:val="36"/>
          <w:szCs w:val="36"/>
        </w:rPr>
      </w:pPr>
      <w:r>
        <w:rPr>
          <w:sz w:val="36"/>
          <w:szCs w:val="36"/>
        </w:rPr>
        <w:t>Dagordning årsmöte 2023-02-27</w:t>
      </w:r>
    </w:p>
    <w:p w14:paraId="09DEF0D6" w14:textId="77777777" w:rsidR="00E22B30" w:rsidRDefault="00E22B30"/>
    <w:p w14:paraId="48C9FFB5" w14:textId="77777777" w:rsidR="00E22B30" w:rsidRDefault="00E80FC4">
      <w:pPr>
        <w:spacing w:line="360" w:lineRule="auto"/>
      </w:pPr>
      <w:r>
        <w:t>§ 1 Mötets öppnande</w:t>
      </w:r>
    </w:p>
    <w:p w14:paraId="0863A4EA" w14:textId="77777777" w:rsidR="00E22B30" w:rsidRDefault="00E80FC4">
      <w:pPr>
        <w:spacing w:line="360" w:lineRule="auto"/>
      </w:pPr>
      <w:r>
        <w:t>§ 2 Fastställande av röstlängd för mötet</w:t>
      </w:r>
    </w:p>
    <w:p w14:paraId="71BA5688" w14:textId="77777777" w:rsidR="00E22B30" w:rsidRDefault="00E80FC4">
      <w:pPr>
        <w:spacing w:line="360" w:lineRule="auto"/>
      </w:pPr>
      <w:r>
        <w:t>§ 3 Val av ordförande för mötet</w:t>
      </w:r>
    </w:p>
    <w:p w14:paraId="1496A216" w14:textId="77777777" w:rsidR="00E22B30" w:rsidRDefault="00E80FC4">
      <w:pPr>
        <w:spacing w:line="360" w:lineRule="auto"/>
      </w:pPr>
      <w:r>
        <w:t>§ 4 Val av sekreterare för mötet</w:t>
      </w:r>
    </w:p>
    <w:p w14:paraId="71D4D113" w14:textId="77777777" w:rsidR="00E22B30" w:rsidRDefault="00E80FC4">
      <w:pPr>
        <w:spacing w:line="360" w:lineRule="auto"/>
      </w:pPr>
      <w:r>
        <w:t>§ 5 Val av protokolljusterare samt tillika rösträknare för mötet</w:t>
      </w:r>
    </w:p>
    <w:p w14:paraId="0C65B0C1" w14:textId="77777777" w:rsidR="00E22B30" w:rsidRDefault="00E80FC4">
      <w:pPr>
        <w:spacing w:line="360" w:lineRule="auto"/>
      </w:pPr>
      <w:r>
        <w:t>§ 6 Mötets behöriga utlysande</w:t>
      </w:r>
    </w:p>
    <w:p w14:paraId="343A907D" w14:textId="77777777" w:rsidR="00E22B30" w:rsidRDefault="00E80FC4">
      <w:pPr>
        <w:spacing w:line="360" w:lineRule="auto"/>
      </w:pPr>
      <w:r>
        <w:t>§ 7 Godkännande av dagordningen</w:t>
      </w:r>
    </w:p>
    <w:p w14:paraId="45C5E3FA" w14:textId="77777777" w:rsidR="00E22B30" w:rsidRDefault="00E80FC4">
      <w:pPr>
        <w:spacing w:line="360" w:lineRule="auto"/>
      </w:pPr>
      <w:r>
        <w:t>§ 8 Verksamhetsberättelsen</w:t>
      </w:r>
    </w:p>
    <w:p w14:paraId="53C7BC1F" w14:textId="77777777" w:rsidR="00E22B30" w:rsidRDefault="00E80FC4">
      <w:pPr>
        <w:spacing w:line="360" w:lineRule="auto"/>
        <w:ind w:firstLine="1304"/>
      </w:pPr>
      <w:r>
        <w:t xml:space="preserve">a) Föreningens verksamhetsberättelse </w:t>
      </w:r>
      <w:r>
        <w:t>för det senaste verksamhetsåret</w:t>
      </w:r>
    </w:p>
    <w:p w14:paraId="3088C3FC" w14:textId="77777777" w:rsidR="00E22B30" w:rsidRDefault="00E80FC4">
      <w:pPr>
        <w:spacing w:line="360" w:lineRule="auto"/>
        <w:ind w:left="1304"/>
      </w:pPr>
      <w:r>
        <w:t>b) Styrelsens förvaltningsberättelse (balans- och resultaträkning) för det senaste räkenskapsåret</w:t>
      </w:r>
    </w:p>
    <w:p w14:paraId="09D36268" w14:textId="77777777" w:rsidR="00E22B30" w:rsidRDefault="00E80FC4">
      <w:pPr>
        <w:spacing w:line="360" w:lineRule="auto"/>
      </w:pPr>
      <w:r>
        <w:t>§ 9 Revisorernas berättelse över styrelsens förvaltning under det senaste verksamhetsåret</w:t>
      </w:r>
    </w:p>
    <w:p w14:paraId="0D72EAAE" w14:textId="77777777" w:rsidR="00E22B30" w:rsidRDefault="00E80FC4">
      <w:pPr>
        <w:spacing w:line="360" w:lineRule="auto"/>
      </w:pPr>
      <w:r>
        <w:t>§ 10 Frågan om ansvarsfrihet för sty</w:t>
      </w:r>
      <w:r>
        <w:t>relsen för den tid som revisionen omfattar</w:t>
      </w:r>
    </w:p>
    <w:p w14:paraId="0CA1BFD9" w14:textId="77777777" w:rsidR="00E22B30" w:rsidRDefault="00E80FC4">
      <w:pPr>
        <w:spacing w:line="360" w:lineRule="auto"/>
      </w:pPr>
      <w:r>
        <w:t>§ 11 Fastställande av medlemsavgifter år 2023</w:t>
      </w:r>
    </w:p>
    <w:p w14:paraId="3449A8DF" w14:textId="77777777" w:rsidR="00E22B30" w:rsidRDefault="00E80FC4">
      <w:pPr>
        <w:spacing w:line="360" w:lineRule="auto"/>
      </w:pPr>
      <w:r>
        <w:t>§ 12 Fastställande av verksamhetsplan och budget för kommande verksamhetsår</w:t>
      </w:r>
    </w:p>
    <w:p w14:paraId="08E03FF7" w14:textId="77777777" w:rsidR="00E22B30" w:rsidRDefault="00E22B30">
      <w:pPr>
        <w:spacing w:line="360" w:lineRule="auto"/>
      </w:pPr>
    </w:p>
    <w:p w14:paraId="1E02AF1D" w14:textId="77777777" w:rsidR="00E22B30" w:rsidRDefault="00E22B30">
      <w:pPr>
        <w:spacing w:line="360" w:lineRule="auto"/>
      </w:pPr>
    </w:p>
    <w:p w14:paraId="3EEA3EEB" w14:textId="63D4B429" w:rsidR="00E22B30" w:rsidRDefault="00E80FC4" w:rsidP="00E35FBB">
      <w:pPr>
        <w:spacing w:line="360" w:lineRule="auto"/>
      </w:pPr>
      <w:r>
        <w:lastRenderedPageBreak/>
        <w:t>§ 13 Behandling av styrelsens förslag och i rätt tid inkomna motioner</w:t>
      </w:r>
      <w:r>
        <w:tab/>
      </w:r>
    </w:p>
    <w:p w14:paraId="3B7C8EF8" w14:textId="77777777" w:rsidR="00E22B30" w:rsidRDefault="00E80FC4">
      <w:pPr>
        <w:spacing w:line="360" w:lineRule="auto"/>
      </w:pPr>
      <w:r>
        <w:t>§ 1</w:t>
      </w:r>
      <w:r>
        <w:t>4 Förslag till stadgeändring</w:t>
      </w:r>
    </w:p>
    <w:p w14:paraId="34859284" w14:textId="0B474B05" w:rsidR="00E22B30" w:rsidRDefault="00E35F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color w:val="000000"/>
        </w:rPr>
        <w:t xml:space="preserve">Lägga till Damsektion i </w:t>
      </w:r>
      <w:r w:rsidR="00385609">
        <w:rPr>
          <w:color w:val="000000"/>
        </w:rPr>
        <w:t>29 § tillsammans med Barn- och ungdomssektion och Herrsektion</w:t>
      </w:r>
    </w:p>
    <w:p w14:paraId="0352A44E" w14:textId="77777777" w:rsidR="00E22B30" w:rsidRDefault="00E80FC4">
      <w:pPr>
        <w:spacing w:line="360" w:lineRule="auto"/>
      </w:pPr>
      <w:r>
        <w:t>§ 15 Val av funktionärer till nästa årsmöte</w:t>
      </w:r>
    </w:p>
    <w:p w14:paraId="1475E95A" w14:textId="77777777" w:rsidR="00E22B30" w:rsidRDefault="00E80FC4">
      <w:pPr>
        <w:spacing w:line="360" w:lineRule="auto"/>
        <w:ind w:firstLine="1304"/>
      </w:pPr>
      <w:r>
        <w:t>a) Föreningens ordförande för en tid av 1 år</w:t>
      </w:r>
    </w:p>
    <w:p w14:paraId="0A85F133" w14:textId="77777777" w:rsidR="00E22B30" w:rsidRDefault="00E80FC4">
      <w:pPr>
        <w:spacing w:line="360" w:lineRule="auto"/>
        <w:ind w:firstLine="1304"/>
      </w:pPr>
      <w:r>
        <w:t>b) Ledamöter i styrelsen för en tid av 2 år</w:t>
      </w:r>
    </w:p>
    <w:p w14:paraId="4F82F14A" w14:textId="77777777" w:rsidR="00E22B30" w:rsidRDefault="00E80FC4">
      <w:pPr>
        <w:spacing w:line="360" w:lineRule="auto"/>
        <w:ind w:firstLine="1304"/>
      </w:pPr>
      <w:r>
        <w:t xml:space="preserve">c) </w:t>
      </w:r>
      <w:proofErr w:type="gramStart"/>
      <w:r>
        <w:t>2 st.</w:t>
      </w:r>
      <w:proofErr w:type="gramEnd"/>
      <w:r>
        <w:t xml:space="preserve"> styrelsesuppleanter för en tid av 1 år</w:t>
      </w:r>
    </w:p>
    <w:p w14:paraId="6D6F93D3" w14:textId="77777777" w:rsidR="00E22B30" w:rsidRDefault="00E80FC4">
      <w:pPr>
        <w:spacing w:line="360" w:lineRule="auto"/>
        <w:ind w:firstLine="1304"/>
      </w:pPr>
      <w:r>
        <w:t xml:space="preserve">d) </w:t>
      </w:r>
      <w:proofErr w:type="gramStart"/>
      <w:r>
        <w:t>2 st.</w:t>
      </w:r>
      <w:proofErr w:type="gramEnd"/>
      <w:r>
        <w:t xml:space="preserve"> revisorer, jämte 2 st. revisorssuppleanter, för en tid av 1 år. (i detta val</w:t>
      </w:r>
    </w:p>
    <w:p w14:paraId="6C86EDBA" w14:textId="77777777" w:rsidR="00E22B30" w:rsidRDefault="00E80FC4">
      <w:pPr>
        <w:spacing w:line="360" w:lineRule="auto"/>
        <w:ind w:firstLine="1304"/>
      </w:pPr>
      <w:r>
        <w:t>får inte styrelsens ledamöter delta)</w:t>
      </w:r>
    </w:p>
    <w:p w14:paraId="0F5ADDF4" w14:textId="77777777" w:rsidR="00E22B30" w:rsidRDefault="00E80FC4">
      <w:pPr>
        <w:spacing w:line="360" w:lineRule="auto"/>
        <w:ind w:firstLine="1304"/>
      </w:pPr>
      <w:r>
        <w:t xml:space="preserve">e) </w:t>
      </w:r>
      <w:proofErr w:type="gramStart"/>
      <w:r>
        <w:t>3 st.</w:t>
      </w:r>
      <w:proofErr w:type="gramEnd"/>
      <w:r>
        <w:t xml:space="preserve"> valberedningsledamöter för en ti</w:t>
      </w:r>
      <w:r>
        <w:t>d av 1 år</w:t>
      </w:r>
    </w:p>
    <w:p w14:paraId="2C0183FA" w14:textId="77777777" w:rsidR="00E22B30" w:rsidRDefault="00E80FC4">
      <w:pPr>
        <w:spacing w:line="360" w:lineRule="auto"/>
        <w:ind w:firstLine="1304"/>
      </w:pPr>
      <w:r>
        <w:t>f) Ordförande till fotbollssektionerna för en tid av 1 år</w:t>
      </w:r>
    </w:p>
    <w:p w14:paraId="5130D959" w14:textId="77777777" w:rsidR="00E22B30" w:rsidRDefault="00E80FC4">
      <w:pPr>
        <w:spacing w:line="360" w:lineRule="auto"/>
        <w:ind w:firstLine="1304"/>
      </w:pPr>
      <w:r>
        <w:t>g) Ledamöter till fotbollssektionerna för en tid av 1 år</w:t>
      </w:r>
    </w:p>
    <w:p w14:paraId="5A0F08C4" w14:textId="77777777" w:rsidR="00E22B30" w:rsidRDefault="00E80FC4">
      <w:pPr>
        <w:spacing w:line="360" w:lineRule="auto"/>
        <w:ind w:firstLine="1304"/>
      </w:pPr>
      <w:r>
        <w:t>h) Marknadskommitté</w:t>
      </w:r>
    </w:p>
    <w:p w14:paraId="0DD03474" w14:textId="77777777" w:rsidR="00E22B30" w:rsidRDefault="00E80FC4">
      <w:pPr>
        <w:spacing w:line="360" w:lineRule="auto"/>
        <w:ind w:firstLine="1304"/>
      </w:pPr>
      <w:r>
        <w:t>i) Beslut om ombud till SDF-möten (och ev. andra möten där föreningen har</w:t>
      </w:r>
    </w:p>
    <w:p w14:paraId="0778F32D" w14:textId="77777777" w:rsidR="00E22B30" w:rsidRDefault="00E80FC4">
      <w:pPr>
        <w:spacing w:line="360" w:lineRule="auto"/>
        <w:ind w:firstLine="1304"/>
      </w:pPr>
      <w:r>
        <w:t xml:space="preserve">rätt att representera med ombud), </w:t>
      </w:r>
      <w:proofErr w:type="gramStart"/>
      <w:r>
        <w:t>t.e</w:t>
      </w:r>
      <w:r>
        <w:t>x.</w:t>
      </w:r>
      <w:proofErr w:type="gramEnd"/>
      <w:r>
        <w:t xml:space="preserve"> SISU, Smålands FF, för en tid av 1 år</w:t>
      </w:r>
    </w:p>
    <w:p w14:paraId="4615BF31" w14:textId="77777777" w:rsidR="00E22B30" w:rsidRDefault="00E80FC4">
      <w:pPr>
        <w:spacing w:line="360" w:lineRule="auto"/>
        <w:ind w:firstLine="1304"/>
      </w:pPr>
      <w:r>
        <w:t>j) Val av fastighetskommitté</w:t>
      </w:r>
    </w:p>
    <w:p w14:paraId="4B549D55" w14:textId="77777777" w:rsidR="00E22B30" w:rsidRDefault="00E80FC4">
      <w:pPr>
        <w:spacing w:line="360" w:lineRule="auto"/>
      </w:pPr>
      <w:r>
        <w:tab/>
      </w:r>
    </w:p>
    <w:p w14:paraId="08249A40" w14:textId="77777777" w:rsidR="00E22B30" w:rsidRDefault="00E80FC4">
      <w:pPr>
        <w:spacing w:line="360" w:lineRule="auto"/>
      </w:pPr>
      <w:r>
        <w:t>§ 16 Uppvaktning</w:t>
      </w:r>
    </w:p>
    <w:p w14:paraId="7F3E50F4" w14:textId="77777777" w:rsidR="00E22B30" w:rsidRDefault="00E22B30">
      <w:pPr>
        <w:spacing w:line="360" w:lineRule="auto"/>
      </w:pPr>
    </w:p>
    <w:p w14:paraId="14B49A54" w14:textId="77777777" w:rsidR="00E22B30" w:rsidRDefault="00E80FC4">
      <w:pPr>
        <w:spacing w:line="360" w:lineRule="auto"/>
      </w:pPr>
      <w:r>
        <w:t>§ 17 Övriga frågor</w:t>
      </w:r>
    </w:p>
    <w:p w14:paraId="6F913B64" w14:textId="603A5600" w:rsidR="00E22B30" w:rsidRDefault="00E80F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color w:val="000000"/>
        </w:rPr>
        <w:t>Val av funktionärer till nästa årsmöte för damsektionen (förutsatt att stadgeändring § 14</w:t>
      </w:r>
      <w:r>
        <w:rPr>
          <w:color w:val="000000"/>
        </w:rPr>
        <w:t xml:space="preserve"> a) har godkänts</w:t>
      </w:r>
    </w:p>
    <w:p w14:paraId="31A051FB" w14:textId="77777777" w:rsidR="00E22B30" w:rsidRDefault="00E80FC4">
      <w:pPr>
        <w:spacing w:line="360" w:lineRule="auto"/>
      </w:pPr>
      <w:r>
        <w:t>§ 18 Mötet avslutas</w:t>
      </w:r>
    </w:p>
    <w:p w14:paraId="6E75DE53" w14:textId="77777777" w:rsidR="00E22B30" w:rsidRDefault="00E80FC4">
      <w:pPr>
        <w:spacing w:line="360" w:lineRule="auto"/>
        <w:ind w:firstLine="1304"/>
      </w:pPr>
      <w:r>
        <w:t xml:space="preserve"> </w:t>
      </w:r>
    </w:p>
    <w:sectPr w:rsidR="00E22B30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218FF"/>
    <w:multiLevelType w:val="multilevel"/>
    <w:tmpl w:val="58540EA2"/>
    <w:lvl w:ilvl="0">
      <w:start w:val="1"/>
      <w:numFmt w:val="lowerLetter"/>
      <w:lvlText w:val="%1)"/>
      <w:lvlJc w:val="left"/>
      <w:pPr>
        <w:ind w:left="1664" w:hanging="360"/>
      </w:pPr>
    </w:lvl>
    <w:lvl w:ilvl="1">
      <w:start w:val="1"/>
      <w:numFmt w:val="lowerLetter"/>
      <w:lvlText w:val="%2."/>
      <w:lvlJc w:val="left"/>
      <w:pPr>
        <w:ind w:left="2384" w:hanging="360"/>
      </w:pPr>
    </w:lvl>
    <w:lvl w:ilvl="2">
      <w:start w:val="1"/>
      <w:numFmt w:val="lowerRoman"/>
      <w:lvlText w:val="%3."/>
      <w:lvlJc w:val="right"/>
      <w:pPr>
        <w:ind w:left="3104" w:hanging="180"/>
      </w:pPr>
    </w:lvl>
    <w:lvl w:ilvl="3">
      <w:start w:val="1"/>
      <w:numFmt w:val="decimal"/>
      <w:lvlText w:val="%4."/>
      <w:lvlJc w:val="left"/>
      <w:pPr>
        <w:ind w:left="3824" w:hanging="360"/>
      </w:pPr>
    </w:lvl>
    <w:lvl w:ilvl="4">
      <w:start w:val="1"/>
      <w:numFmt w:val="lowerLetter"/>
      <w:lvlText w:val="%5."/>
      <w:lvlJc w:val="left"/>
      <w:pPr>
        <w:ind w:left="4544" w:hanging="360"/>
      </w:pPr>
    </w:lvl>
    <w:lvl w:ilvl="5">
      <w:start w:val="1"/>
      <w:numFmt w:val="lowerRoman"/>
      <w:lvlText w:val="%6."/>
      <w:lvlJc w:val="right"/>
      <w:pPr>
        <w:ind w:left="5264" w:hanging="180"/>
      </w:pPr>
    </w:lvl>
    <w:lvl w:ilvl="6">
      <w:start w:val="1"/>
      <w:numFmt w:val="decimal"/>
      <w:lvlText w:val="%7."/>
      <w:lvlJc w:val="left"/>
      <w:pPr>
        <w:ind w:left="5984" w:hanging="360"/>
      </w:pPr>
    </w:lvl>
    <w:lvl w:ilvl="7">
      <w:start w:val="1"/>
      <w:numFmt w:val="lowerLetter"/>
      <w:lvlText w:val="%8."/>
      <w:lvlJc w:val="left"/>
      <w:pPr>
        <w:ind w:left="6704" w:hanging="360"/>
      </w:pPr>
    </w:lvl>
    <w:lvl w:ilvl="8">
      <w:start w:val="1"/>
      <w:numFmt w:val="lowerRoman"/>
      <w:lvlText w:val="%9."/>
      <w:lvlJc w:val="right"/>
      <w:pPr>
        <w:ind w:left="7424" w:hanging="180"/>
      </w:pPr>
    </w:lvl>
  </w:abstractNum>
  <w:abstractNum w:abstractNumId="1" w15:restartNumberingAfterBreak="0">
    <w:nsid w:val="6D9C52A4"/>
    <w:multiLevelType w:val="multilevel"/>
    <w:tmpl w:val="40C8CAA2"/>
    <w:lvl w:ilvl="0">
      <w:start w:val="1"/>
      <w:numFmt w:val="lowerLetter"/>
      <w:lvlText w:val="%1)"/>
      <w:lvlJc w:val="left"/>
      <w:pPr>
        <w:ind w:left="1660" w:hanging="360"/>
      </w:pPr>
    </w:lvl>
    <w:lvl w:ilvl="1">
      <w:start w:val="1"/>
      <w:numFmt w:val="lowerLetter"/>
      <w:lvlText w:val="%2."/>
      <w:lvlJc w:val="left"/>
      <w:pPr>
        <w:ind w:left="2380" w:hanging="360"/>
      </w:pPr>
    </w:lvl>
    <w:lvl w:ilvl="2">
      <w:start w:val="1"/>
      <w:numFmt w:val="lowerRoman"/>
      <w:lvlText w:val="%3."/>
      <w:lvlJc w:val="right"/>
      <w:pPr>
        <w:ind w:left="3100" w:hanging="180"/>
      </w:pPr>
    </w:lvl>
    <w:lvl w:ilvl="3">
      <w:start w:val="1"/>
      <w:numFmt w:val="decimal"/>
      <w:lvlText w:val="%4."/>
      <w:lvlJc w:val="left"/>
      <w:pPr>
        <w:ind w:left="3820" w:hanging="360"/>
      </w:pPr>
    </w:lvl>
    <w:lvl w:ilvl="4">
      <w:start w:val="1"/>
      <w:numFmt w:val="lowerLetter"/>
      <w:lvlText w:val="%5."/>
      <w:lvlJc w:val="left"/>
      <w:pPr>
        <w:ind w:left="4540" w:hanging="360"/>
      </w:pPr>
    </w:lvl>
    <w:lvl w:ilvl="5">
      <w:start w:val="1"/>
      <w:numFmt w:val="lowerRoman"/>
      <w:lvlText w:val="%6."/>
      <w:lvlJc w:val="right"/>
      <w:pPr>
        <w:ind w:left="5260" w:hanging="180"/>
      </w:pPr>
    </w:lvl>
    <w:lvl w:ilvl="6">
      <w:start w:val="1"/>
      <w:numFmt w:val="decimal"/>
      <w:lvlText w:val="%7."/>
      <w:lvlJc w:val="left"/>
      <w:pPr>
        <w:ind w:left="5980" w:hanging="360"/>
      </w:pPr>
    </w:lvl>
    <w:lvl w:ilvl="7">
      <w:start w:val="1"/>
      <w:numFmt w:val="lowerLetter"/>
      <w:lvlText w:val="%8."/>
      <w:lvlJc w:val="left"/>
      <w:pPr>
        <w:ind w:left="6700" w:hanging="360"/>
      </w:pPr>
    </w:lvl>
    <w:lvl w:ilvl="8">
      <w:start w:val="1"/>
      <w:numFmt w:val="lowerRoman"/>
      <w:lvlText w:val="%9."/>
      <w:lvlJc w:val="right"/>
      <w:pPr>
        <w:ind w:left="7420" w:hanging="180"/>
      </w:pPr>
    </w:lvl>
  </w:abstractNum>
  <w:num w:numId="1" w16cid:durableId="1296720420">
    <w:abstractNumId w:val="0"/>
  </w:num>
  <w:num w:numId="2" w16cid:durableId="901674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30"/>
    <w:rsid w:val="00385609"/>
    <w:rsid w:val="0053122B"/>
    <w:rsid w:val="00C9623F"/>
    <w:rsid w:val="00E22B30"/>
    <w:rsid w:val="00E35FBB"/>
    <w:rsid w:val="00E8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1CFD6"/>
  <w15:docId w15:val="{7BB5F2C0-0029-403A-9649-5060C25A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7A064B"/>
    <w:pPr>
      <w:ind w:left="720"/>
      <w:contextualSpacing/>
    </w:p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e3Hjo50M+0qhsvo3rTtG9EE4XRw==">AMUW2mXz2fDQfbngtT26i8XHS13w9igQ1P77jCue2/2cqcT4rQFzN8cbSVOGq2AQkcPjzo+H/yCzzqVqzY3AF9nbxcB9NHOIZUyB80Bi4/zt6YI8faTSqxg=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304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Fridell Charlotta</dc:creator>
  <cp:lastModifiedBy>Daniel Karlsson</cp:lastModifiedBy>
  <cp:revision>5</cp:revision>
  <dcterms:created xsi:type="dcterms:W3CDTF">2023-02-26T20:17:00Z</dcterms:created>
  <dcterms:modified xsi:type="dcterms:W3CDTF">2023-02-26T20:19:00Z</dcterms:modified>
</cp:coreProperties>
</file>